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995C" w14:textId="77777777" w:rsidR="00354916" w:rsidRPr="0009025E" w:rsidRDefault="00354916" w:rsidP="00BD4783">
      <w:pPr>
        <w:pStyle w:val="a3"/>
        <w:jc w:val="center"/>
        <w:rPr>
          <w:rFonts w:ascii="Times New Roman" w:hAnsi="Times New Roman" w:cs="Times New Roman"/>
        </w:rPr>
      </w:pPr>
      <w:r w:rsidRPr="0009025E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«Тополек»</w:t>
      </w:r>
    </w:p>
    <w:p w14:paraId="092C5C28" w14:textId="77777777" w:rsidR="00354916" w:rsidRPr="0009025E" w:rsidRDefault="00354916" w:rsidP="00BD478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14:paraId="05D81638" w14:textId="77777777" w:rsidR="00354916" w:rsidRPr="0009025E" w:rsidRDefault="00354916" w:rsidP="00BD478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14:paraId="4DD911D9" w14:textId="6B8BE586" w:rsidR="00A929B7" w:rsidRPr="0009025E" w:rsidRDefault="00A929B7" w:rsidP="00BD4783">
      <w:pPr>
        <w:rPr>
          <w:rFonts w:ascii="Times New Roman" w:hAnsi="Times New Roman" w:cs="Times New Roman"/>
        </w:rPr>
      </w:pPr>
    </w:p>
    <w:p w14:paraId="70F14402" w14:textId="72CAE427" w:rsidR="00295ED1" w:rsidRPr="0009025E" w:rsidRDefault="00295ED1" w:rsidP="00BD4783">
      <w:pPr>
        <w:rPr>
          <w:rFonts w:ascii="Times New Roman" w:hAnsi="Times New Roman" w:cs="Times New Roman"/>
        </w:rPr>
      </w:pPr>
    </w:p>
    <w:p w14:paraId="1B8E91D1" w14:textId="779705E8" w:rsidR="00354916" w:rsidRPr="00796D70" w:rsidRDefault="00796D70" w:rsidP="00BD4783">
      <w:pPr>
        <w:pStyle w:val="1"/>
        <w:spacing w:line="360" w:lineRule="auto"/>
        <w:jc w:val="center"/>
        <w:rPr>
          <w:rFonts w:ascii="Times New Roman" w:hAnsi="Times New Roman" w:cs="Times New Roman"/>
          <w:color w:val="111111"/>
          <w:sz w:val="72"/>
          <w:szCs w:val="44"/>
        </w:rPr>
      </w:pPr>
      <w:r w:rsidRPr="00796D70">
        <w:rPr>
          <w:rFonts w:ascii="Times New Roman" w:hAnsi="Times New Roman" w:cs="Times New Roman"/>
          <w:color w:val="111111"/>
          <w:sz w:val="72"/>
          <w:szCs w:val="44"/>
        </w:rPr>
        <w:t>Проект</w:t>
      </w:r>
    </w:p>
    <w:p w14:paraId="09697DD5" w14:textId="77777777" w:rsidR="00295ED1" w:rsidRPr="0009025E" w:rsidRDefault="00295ED1" w:rsidP="00BD4783">
      <w:pPr>
        <w:spacing w:after="0" w:line="240" w:lineRule="auto"/>
        <w:ind w:left="-150" w:righ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4BE35" w14:textId="203AC377" w:rsidR="00295ED1" w:rsidRPr="0009025E" w:rsidRDefault="00295ED1" w:rsidP="00BD4783">
      <w:pPr>
        <w:spacing w:after="0" w:line="240" w:lineRule="auto"/>
        <w:ind w:left="-150" w:right="-30"/>
        <w:rPr>
          <w:rFonts w:ascii="Times New Roman" w:eastAsia="Times New Roman" w:hAnsi="Times New Roman" w:cs="Times New Roman"/>
          <w:color w:val="0000FF"/>
          <w:sz w:val="27"/>
          <w:szCs w:val="27"/>
          <w:shd w:val="clear" w:color="auto" w:fill="FFFFFF"/>
          <w:lang w:eastAsia="ru-RU"/>
        </w:rPr>
      </w:pPr>
      <w:r w:rsidRPr="0009025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9025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"https://kolobok17.caduk.ru/p234aa1.html" \t "_blank" </w:instrText>
      </w:r>
      <w:r w:rsidRPr="0009025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7581ECF7" w14:textId="2473FCFB" w:rsidR="00295ED1" w:rsidRPr="0009025E" w:rsidRDefault="00295ED1" w:rsidP="00BD4783">
      <w:pPr>
        <w:pStyle w:val="1"/>
        <w:spacing w:line="360" w:lineRule="auto"/>
        <w:jc w:val="center"/>
        <w:rPr>
          <w:rFonts w:ascii="Times New Roman" w:hAnsi="Times New Roman" w:cs="Times New Roman"/>
          <w:color w:val="111111"/>
          <w:sz w:val="40"/>
          <w:szCs w:val="27"/>
        </w:rPr>
      </w:pPr>
      <w:r w:rsidRPr="0009025E">
        <w:rPr>
          <w:rFonts w:ascii="Times New Roman" w:hAnsi="Times New Roman" w:cs="Times New Roman"/>
          <w:color w:val="111111"/>
          <w:sz w:val="40"/>
          <w:szCs w:val="27"/>
        </w:rPr>
        <w:t>«</w:t>
      </w:r>
      <w:r w:rsidR="00EC06D8">
        <w:rPr>
          <w:rFonts w:ascii="Times New Roman" w:hAnsi="Times New Roman" w:cs="Times New Roman"/>
          <w:color w:val="111111"/>
          <w:sz w:val="40"/>
          <w:szCs w:val="27"/>
        </w:rPr>
        <w:t>Правила дорожные - детям знать положено!</w:t>
      </w:r>
      <w:r w:rsidRPr="0009025E">
        <w:rPr>
          <w:rFonts w:ascii="Times New Roman" w:hAnsi="Times New Roman" w:cs="Times New Roman"/>
          <w:color w:val="111111"/>
          <w:sz w:val="40"/>
          <w:szCs w:val="27"/>
        </w:rPr>
        <w:t>»</w:t>
      </w:r>
    </w:p>
    <w:p w14:paraId="19C01DF5" w14:textId="66E883FF" w:rsidR="00354916" w:rsidRPr="0009025E" w:rsidRDefault="00295ED1" w:rsidP="00BD4783">
      <w:pPr>
        <w:pStyle w:val="1"/>
        <w:spacing w:line="36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09025E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354916" w:rsidRPr="0009025E">
        <w:rPr>
          <w:rFonts w:ascii="Times New Roman" w:hAnsi="Times New Roman" w:cs="Times New Roman"/>
          <w:color w:val="111111"/>
          <w:sz w:val="27"/>
          <w:szCs w:val="27"/>
        </w:rPr>
        <w:t xml:space="preserve"> </w:t>
      </w:r>
      <w:r w:rsidR="00354916" w:rsidRPr="0009025E">
        <w:rPr>
          <w:rFonts w:ascii="Times New Roman" w:hAnsi="Times New Roman" w:cs="Times New Roman"/>
          <w:sz w:val="32"/>
          <w:szCs w:val="32"/>
        </w:rPr>
        <w:t xml:space="preserve">(срок реализации с </w:t>
      </w:r>
      <w:r w:rsidR="00BE02B8">
        <w:rPr>
          <w:rFonts w:ascii="Times New Roman" w:hAnsi="Times New Roman" w:cs="Times New Roman"/>
          <w:sz w:val="32"/>
          <w:szCs w:val="32"/>
        </w:rPr>
        <w:t>08</w:t>
      </w:r>
      <w:r w:rsidR="00354916" w:rsidRPr="0009025E">
        <w:rPr>
          <w:rFonts w:ascii="Times New Roman" w:hAnsi="Times New Roman" w:cs="Times New Roman"/>
          <w:sz w:val="32"/>
          <w:szCs w:val="32"/>
        </w:rPr>
        <w:t>.</w:t>
      </w:r>
      <w:r w:rsidR="00BE02B8">
        <w:rPr>
          <w:rFonts w:ascii="Times New Roman" w:hAnsi="Times New Roman" w:cs="Times New Roman"/>
          <w:sz w:val="32"/>
          <w:szCs w:val="32"/>
        </w:rPr>
        <w:t>1</w:t>
      </w:r>
      <w:r w:rsidR="00BD4783" w:rsidRPr="0009025E">
        <w:rPr>
          <w:rFonts w:ascii="Times New Roman" w:hAnsi="Times New Roman" w:cs="Times New Roman"/>
          <w:sz w:val="32"/>
          <w:szCs w:val="32"/>
        </w:rPr>
        <w:t>1</w:t>
      </w:r>
      <w:r w:rsidR="00354916" w:rsidRPr="0009025E">
        <w:rPr>
          <w:rFonts w:ascii="Times New Roman" w:hAnsi="Times New Roman" w:cs="Times New Roman"/>
          <w:sz w:val="32"/>
          <w:szCs w:val="32"/>
        </w:rPr>
        <w:t>.202</w:t>
      </w:r>
      <w:r w:rsidR="00BE02B8">
        <w:rPr>
          <w:rFonts w:ascii="Times New Roman" w:hAnsi="Times New Roman" w:cs="Times New Roman"/>
          <w:sz w:val="32"/>
          <w:szCs w:val="32"/>
        </w:rPr>
        <w:t>2</w:t>
      </w:r>
      <w:r w:rsidRPr="0009025E">
        <w:rPr>
          <w:rFonts w:ascii="Times New Roman" w:hAnsi="Times New Roman" w:cs="Times New Roman"/>
          <w:sz w:val="32"/>
          <w:szCs w:val="32"/>
        </w:rPr>
        <w:t xml:space="preserve"> </w:t>
      </w:r>
      <w:r w:rsidR="00C66778" w:rsidRPr="0009025E">
        <w:rPr>
          <w:rFonts w:ascii="Times New Roman" w:hAnsi="Times New Roman" w:cs="Times New Roman"/>
          <w:sz w:val="32"/>
          <w:szCs w:val="32"/>
        </w:rPr>
        <w:t>г.</w:t>
      </w:r>
      <w:r w:rsidR="00354916" w:rsidRPr="0009025E">
        <w:rPr>
          <w:rFonts w:ascii="Times New Roman" w:hAnsi="Times New Roman" w:cs="Times New Roman"/>
          <w:sz w:val="32"/>
          <w:szCs w:val="32"/>
        </w:rPr>
        <w:t xml:space="preserve"> по </w:t>
      </w:r>
      <w:r w:rsidR="00BE02B8">
        <w:rPr>
          <w:rFonts w:ascii="Times New Roman" w:hAnsi="Times New Roman" w:cs="Times New Roman"/>
          <w:sz w:val="32"/>
          <w:szCs w:val="32"/>
        </w:rPr>
        <w:t>28</w:t>
      </w:r>
      <w:r w:rsidR="00354916" w:rsidRPr="0009025E">
        <w:rPr>
          <w:rFonts w:ascii="Times New Roman" w:hAnsi="Times New Roman" w:cs="Times New Roman"/>
          <w:sz w:val="32"/>
          <w:szCs w:val="32"/>
        </w:rPr>
        <w:t>.0</w:t>
      </w:r>
      <w:r w:rsidR="00BE02B8">
        <w:rPr>
          <w:rFonts w:ascii="Times New Roman" w:hAnsi="Times New Roman" w:cs="Times New Roman"/>
          <w:sz w:val="32"/>
          <w:szCs w:val="32"/>
        </w:rPr>
        <w:t>1</w:t>
      </w:r>
      <w:r w:rsidR="00354916" w:rsidRPr="0009025E">
        <w:rPr>
          <w:rFonts w:ascii="Times New Roman" w:hAnsi="Times New Roman" w:cs="Times New Roman"/>
          <w:sz w:val="32"/>
          <w:szCs w:val="32"/>
        </w:rPr>
        <w:t>.202</w:t>
      </w:r>
      <w:r w:rsidRPr="0009025E">
        <w:rPr>
          <w:rFonts w:ascii="Times New Roman" w:hAnsi="Times New Roman" w:cs="Times New Roman"/>
          <w:sz w:val="32"/>
          <w:szCs w:val="32"/>
        </w:rPr>
        <w:t xml:space="preserve">3 </w:t>
      </w:r>
      <w:r w:rsidR="00354916" w:rsidRPr="0009025E">
        <w:rPr>
          <w:rFonts w:ascii="Times New Roman" w:hAnsi="Times New Roman" w:cs="Times New Roman"/>
          <w:sz w:val="32"/>
          <w:szCs w:val="32"/>
        </w:rPr>
        <w:t xml:space="preserve">г.)         </w:t>
      </w:r>
    </w:p>
    <w:p w14:paraId="7A4A0695" w14:textId="3B587F8E" w:rsidR="00354916" w:rsidRPr="0009025E" w:rsidRDefault="00B37593" w:rsidP="00BD4783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D222EC5" wp14:editId="55582C66">
            <wp:extent cx="5117436" cy="383794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102" cy="384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B8662" w14:textId="17DCEA1E" w:rsidR="00354916" w:rsidRPr="0009025E" w:rsidRDefault="00354916" w:rsidP="00BD4783">
      <w:pPr>
        <w:pStyle w:val="1"/>
        <w:rPr>
          <w:rFonts w:ascii="Times New Roman" w:hAnsi="Times New Roman" w:cs="Times New Roman"/>
          <w:sz w:val="32"/>
          <w:szCs w:val="32"/>
        </w:rPr>
      </w:pPr>
    </w:p>
    <w:p w14:paraId="75078419" w14:textId="33C7BA44" w:rsidR="00354916" w:rsidRPr="0009025E" w:rsidRDefault="00354916" w:rsidP="00BD4783">
      <w:pPr>
        <w:pStyle w:val="1"/>
        <w:jc w:val="center"/>
        <w:rPr>
          <w:rFonts w:ascii="Times New Roman" w:hAnsi="Times New Roman" w:cs="Times New Roman"/>
        </w:rPr>
      </w:pPr>
      <w:r w:rsidRPr="0009025E"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14:paraId="31AD5D89" w14:textId="77777777" w:rsidR="00354916" w:rsidRPr="0009025E" w:rsidRDefault="00354916" w:rsidP="00BD4783">
      <w:pPr>
        <w:pStyle w:val="1"/>
        <w:jc w:val="center"/>
        <w:rPr>
          <w:rFonts w:ascii="Times New Roman" w:hAnsi="Times New Roman" w:cs="Times New Roman"/>
        </w:rPr>
      </w:pPr>
      <w:r w:rsidRPr="0009025E">
        <w:rPr>
          <w:rFonts w:ascii="Times New Roman" w:hAnsi="Times New Roman" w:cs="Times New Roman"/>
          <w:sz w:val="32"/>
          <w:szCs w:val="32"/>
        </w:rPr>
        <w:t xml:space="preserve">                                        Составитель: воспитатель Поликарпова Н.В.</w:t>
      </w:r>
    </w:p>
    <w:p w14:paraId="62EA2729" w14:textId="77777777" w:rsidR="00354916" w:rsidRPr="0009025E" w:rsidRDefault="00354916" w:rsidP="00BD4783">
      <w:pPr>
        <w:pStyle w:val="1"/>
        <w:rPr>
          <w:rFonts w:ascii="Times New Roman" w:hAnsi="Times New Roman" w:cs="Times New Roman"/>
          <w:sz w:val="32"/>
          <w:szCs w:val="32"/>
        </w:rPr>
      </w:pPr>
    </w:p>
    <w:p w14:paraId="4BED3A4B" w14:textId="4F962C23" w:rsidR="00354916" w:rsidRPr="0009025E" w:rsidRDefault="00354916" w:rsidP="00BD4783">
      <w:pPr>
        <w:pStyle w:val="1"/>
        <w:rPr>
          <w:rFonts w:ascii="Times New Roman" w:hAnsi="Times New Roman" w:cs="Times New Roman"/>
          <w:sz w:val="32"/>
          <w:szCs w:val="32"/>
        </w:rPr>
      </w:pPr>
    </w:p>
    <w:p w14:paraId="4F2827CF" w14:textId="528C1C05" w:rsidR="00295ED1" w:rsidRPr="0009025E" w:rsidRDefault="00295ED1" w:rsidP="00BD4783">
      <w:pPr>
        <w:pStyle w:val="1"/>
        <w:rPr>
          <w:rFonts w:ascii="Times New Roman" w:hAnsi="Times New Roman" w:cs="Times New Roman"/>
          <w:sz w:val="32"/>
          <w:szCs w:val="32"/>
        </w:rPr>
      </w:pPr>
    </w:p>
    <w:p w14:paraId="308A6E76" w14:textId="77777777" w:rsidR="00295ED1" w:rsidRPr="0009025E" w:rsidRDefault="00295ED1" w:rsidP="00BD4783">
      <w:pPr>
        <w:pStyle w:val="1"/>
        <w:rPr>
          <w:rFonts w:ascii="Times New Roman" w:hAnsi="Times New Roman" w:cs="Times New Roman"/>
          <w:sz w:val="32"/>
          <w:szCs w:val="32"/>
        </w:rPr>
      </w:pPr>
    </w:p>
    <w:p w14:paraId="66E22663" w14:textId="77777777" w:rsidR="00354916" w:rsidRPr="0009025E" w:rsidRDefault="00354916" w:rsidP="00BD4783">
      <w:pPr>
        <w:pStyle w:val="1"/>
        <w:rPr>
          <w:rFonts w:ascii="Times New Roman" w:hAnsi="Times New Roman" w:cs="Times New Roman"/>
          <w:sz w:val="32"/>
          <w:szCs w:val="32"/>
        </w:rPr>
      </w:pPr>
    </w:p>
    <w:p w14:paraId="293F2916" w14:textId="556D5183" w:rsidR="00354916" w:rsidRPr="0009025E" w:rsidRDefault="00354916" w:rsidP="00BE02B8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25E">
        <w:rPr>
          <w:rFonts w:ascii="Times New Roman" w:hAnsi="Times New Roman" w:cs="Times New Roman"/>
          <w:sz w:val="28"/>
          <w:szCs w:val="28"/>
        </w:rPr>
        <w:t>Мышкин 202</w:t>
      </w:r>
      <w:r w:rsidR="00BE02B8">
        <w:rPr>
          <w:rFonts w:ascii="Times New Roman" w:hAnsi="Times New Roman" w:cs="Times New Roman"/>
          <w:sz w:val="28"/>
          <w:szCs w:val="28"/>
        </w:rPr>
        <w:t>2</w:t>
      </w:r>
      <w:r w:rsidRPr="0009025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6C7F74D" w14:textId="16202DDB" w:rsidR="00295ED1" w:rsidRPr="0009025E" w:rsidRDefault="00295ED1" w:rsidP="00BD4783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 w:type="column"/>
      </w: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   Безопасность - одна из обязательных составляющих среды, в которой растёт и воспитывается ребёнок. На этапе дошкольного детства одна из наиболее важных задач для ребенка – научиться правилам жизни во взрослом мире. Основные проблемы:</w:t>
      </w:r>
    </w:p>
    <w:p w14:paraId="20673598" w14:textId="77777777" w:rsidR="00295ED1" w:rsidRPr="0009025E" w:rsidRDefault="00295ED1" w:rsidP="00BD4783">
      <w:pPr>
        <w:numPr>
          <w:ilvl w:val="0"/>
          <w:numId w:val="3"/>
        </w:numPr>
        <w:spacing w:before="30" w:after="30" w:line="360" w:lineRule="auto"/>
        <w:ind w:left="10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незнание дошкольниками элементарных правил;</w:t>
      </w:r>
    </w:p>
    <w:p w14:paraId="327FBBEC" w14:textId="77777777" w:rsidR="00295ED1" w:rsidRPr="0009025E" w:rsidRDefault="00295ED1" w:rsidP="00BD4783">
      <w:pPr>
        <w:numPr>
          <w:ilvl w:val="0"/>
          <w:numId w:val="3"/>
        </w:numPr>
        <w:spacing w:before="30" w:after="30" w:line="360" w:lineRule="auto"/>
        <w:ind w:left="10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стремление к самостоятельности, но неумение адекватно оценивать свои силы и возможности;</w:t>
      </w:r>
    </w:p>
    <w:p w14:paraId="69590CF2" w14:textId="77777777" w:rsidR="00295ED1" w:rsidRPr="0009025E" w:rsidRDefault="00295ED1" w:rsidP="00BD4783">
      <w:pPr>
        <w:numPr>
          <w:ilvl w:val="0"/>
          <w:numId w:val="3"/>
        </w:numPr>
        <w:spacing w:before="30" w:after="30" w:line="360" w:lineRule="auto"/>
        <w:ind w:left="10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безучастное отношение взрослых к поведению детей.</w:t>
      </w:r>
    </w:p>
    <w:p w14:paraId="1852934E" w14:textId="77777777" w:rsidR="00295ED1" w:rsidRPr="0009025E" w:rsidRDefault="00295ED1" w:rsidP="00BD4783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 В современном мире между человеком и машиной ведется тайная война, а главное ее поле — это автодорога. Ежегодно на дорогах России происходит свыше 200 тыс. ДТП. В них погибает свыше 35 тыс. человек, получают ранения более 250 тыс. В нашем крае ситуация с ДТП имеет место также и с участием детей дошкольного возраста.</w:t>
      </w:r>
    </w:p>
    <w:p w14:paraId="32E9E6B0" w14:textId="77777777" w:rsidR="00295ED1" w:rsidRPr="0009025E" w:rsidRDefault="00295ED1" w:rsidP="00BD4783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 Помочь ребенку войти в этот мир с максимальными приобретениями и минимальным риском – обязанность взрослых. Воспитание у дошкольников безопасного поведения на дорогах должно осуществляться несколькими путями. Прежде всего – через непосредственное восприятие окружающего мира, в процессе которого дети активно знакомятся с различными дорожными ситуациями, воспринимая и называя предметы, явления, действия людей, их взаимоотношения между собой, анализируя эти отношения и делая выводы. Второй путь – познание действительности через рассказы родителей, воспитателей, чтение художественной литературы, просмотры телевизионных передач, диафильмов и видеофильмов, через подвижные игры, с помощью различных картинок, иллюстраций, атрибутов и личный пример взрослых. И, наконец – через специальную работу по формированию у детей значимых для безопасного поведения двигательных навыков и установок восприятия.</w:t>
      </w:r>
    </w:p>
    <w:p w14:paraId="5243AF20" w14:textId="77777777" w:rsidR="00295ED1" w:rsidRPr="0009025E" w:rsidRDefault="00295ED1" w:rsidP="00BD4783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     Правильное поведение на дороге, в транспорте является основным условием сохранения жизни. Поэтому важно не просто рассказать о </w:t>
      </w: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безопасности на дороге, но и отработать до автоматизма правила дорожного движения. Только конкретные эмоционально окрашенные занятия и игровые упражнения способны оставить след в сознании ребёнка.</w:t>
      </w:r>
    </w:p>
    <w:p w14:paraId="09A23984" w14:textId="77777777" w:rsidR="00295ED1" w:rsidRPr="0009025E" w:rsidRDefault="00295ED1" w:rsidP="00BD4783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 Успехов в работе по обеспечению безопасности детей можно ожидать только в том случае, если сам педагог обладает достаточной информацией о правилах дорожного движения, а родители подходят к этой проблеме с полной ответственностью и убеждены в необходимости проводимых мероприятий по соблюдению правил безопасности.</w:t>
      </w:r>
    </w:p>
    <w:p w14:paraId="2F853D18" w14:textId="77777777" w:rsidR="00295ED1" w:rsidRPr="0009025E" w:rsidRDefault="00295ED1" w:rsidP="00BD4783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 Наряду с сохранением и укреплением здоровья детей одной из задач коллектива детского сада является обучение дошкольников правилам дорожного движения. Забота о сохранности детской жизни - важнейшая задача дошкольного учреждения, семьи и государства. Большинство детей не знают, как вести себя на проезжей части, чтобы уцелеть.</w:t>
      </w:r>
    </w:p>
    <w:p w14:paraId="258587C7" w14:textId="77777777" w:rsidR="00295ED1" w:rsidRPr="0009025E" w:rsidRDefault="00295ED1" w:rsidP="00BD4783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 Только систематическая, планомерная работа в содружестве с семьёй поможет сформировать у дошкольников прочные знания о правилах безопасного поведения на дороге.</w:t>
      </w:r>
    </w:p>
    <w:p w14:paraId="0EB6B0C4" w14:textId="77777777" w:rsidR="00295ED1" w:rsidRPr="0009025E" w:rsidRDefault="00295ED1" w:rsidP="00BD4783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Актуальность проекта</w:t>
      </w: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По статистике, чаще всего причиной дорожно-транспортных происшествий становятся сами дети. Дети очень возбудимы, динамичны и в то же время рассеяны, не умеют предвидеть опасность, правильно оценить расстояние до приближающегося автомобиля, его скорость и свои возможности. Дети дошкольного возраста — это особая категория пешеходов. Ответственность за воспитание грамотных и адекватных участников дорожного движения возлагается на родителей и воспитателей. Учитывая особую значимость работы в данном направлении, и то обстоятельство, что детский сад является самой первой ступенью в системе непрерывного образования, в тесном сотрудничестве с родителями мы организовали проектную деятельность по теме «Дорога без опасности».</w:t>
      </w:r>
    </w:p>
    <w:p w14:paraId="11A81005" w14:textId="77777777" w:rsidR="00295ED1" w:rsidRPr="0009025E" w:rsidRDefault="00295ED1" w:rsidP="00BD4783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        Находясь на проезжей части или играя на ней, дети не понимают опасности транспорта и дорог, поэтому и являются потенциальными жертвами ДТП.</w:t>
      </w:r>
    </w:p>
    <w:p w14:paraId="777B47DC" w14:textId="77777777" w:rsidR="00295ED1" w:rsidRPr="0009025E" w:rsidRDefault="00295ED1" w:rsidP="00BD4783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 Проблема обучения дошкольников безопасному участию в дорожном движении актуальна и современна, её решение помогает сформировать у детей систему знаний, осознанных навыков безопасного участия в дорожном движении, и как следствие – снижение дорожно-транспортных происшествий с участием детей.</w:t>
      </w:r>
    </w:p>
    <w:p w14:paraId="4F80BE07" w14:textId="77777777" w:rsidR="00295ED1" w:rsidRPr="0009025E" w:rsidRDefault="00295ED1" w:rsidP="00BD4783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Тематика проекта</w:t>
      </w: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информационный.</w:t>
      </w:r>
    </w:p>
    <w:p w14:paraId="1906FD2B" w14:textId="07DEB092" w:rsidR="00295ED1" w:rsidRPr="0009025E" w:rsidRDefault="00295ED1" w:rsidP="00BD4783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Продолжительность проекта</w:t>
      </w: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: </w:t>
      </w:r>
      <w:r w:rsidR="005708D5"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</w:t>
      </w: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месяца</w:t>
      </w:r>
      <w:r w:rsidR="00CF1F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3C2B204E" w14:textId="0D5BB4F5" w:rsidR="00295ED1" w:rsidRPr="0009025E" w:rsidRDefault="00295ED1" w:rsidP="00BD4783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Участники проекта:</w:t>
      </w: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воспитатели, дети, родители.</w:t>
      </w:r>
    </w:p>
    <w:p w14:paraId="5D832754" w14:textId="3A0F1E2E" w:rsidR="00295ED1" w:rsidRPr="0009025E" w:rsidRDefault="00295ED1" w:rsidP="00BD4783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По количеству </w:t>
      </w:r>
      <w:r w:rsidR="00BD4783" w:rsidRPr="000902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участников:</w:t>
      </w:r>
      <w:r w:rsidR="00BD4783"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групповой</w:t>
      </w: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0B8896F0" w14:textId="77777777" w:rsidR="00295ED1" w:rsidRPr="0009025E" w:rsidRDefault="00295ED1" w:rsidP="00BD4783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Вид проекта</w:t>
      </w: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познавательно-игровой.</w:t>
      </w:r>
    </w:p>
    <w:p w14:paraId="12132B5D" w14:textId="77777777" w:rsidR="00295ED1" w:rsidRPr="0009025E" w:rsidRDefault="00295ED1" w:rsidP="00BD4783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Цель проекта:</w:t>
      </w: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формирование навыков безопасного поведения детей на дорогах. Создание условий для усвоения и закрепления знаний детей и их родителей правил дорожного движения.</w:t>
      </w:r>
    </w:p>
    <w:p w14:paraId="04734EC7" w14:textId="77777777" w:rsidR="00295ED1" w:rsidRPr="0009025E" w:rsidRDefault="00295ED1" w:rsidP="00BD4783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Задачи:</w:t>
      </w:r>
    </w:p>
    <w:p w14:paraId="56A1E06A" w14:textId="77777777" w:rsidR="00295ED1" w:rsidRPr="0009025E" w:rsidRDefault="00295ED1" w:rsidP="00BD4783">
      <w:pPr>
        <w:numPr>
          <w:ilvl w:val="0"/>
          <w:numId w:val="4"/>
        </w:numPr>
        <w:spacing w:before="30" w:after="30" w:line="360" w:lineRule="auto"/>
        <w:ind w:left="10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обобщение и расширение знаний детей о правилах безопасного поведения на улице;</w:t>
      </w:r>
    </w:p>
    <w:p w14:paraId="1B2B1E39" w14:textId="77777777" w:rsidR="00295ED1" w:rsidRPr="0009025E" w:rsidRDefault="00295ED1" w:rsidP="00BD4783">
      <w:pPr>
        <w:numPr>
          <w:ilvl w:val="0"/>
          <w:numId w:val="4"/>
        </w:numPr>
        <w:spacing w:before="30" w:after="30" w:line="360" w:lineRule="auto"/>
        <w:ind w:left="10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помощью разнообразных методов и приемов оптимизация работы с родителями детей среднего дошкольного возраста по изучению и закреплению знаний о правилах дорожного движения;</w:t>
      </w:r>
    </w:p>
    <w:p w14:paraId="603330C5" w14:textId="77777777" w:rsidR="00295ED1" w:rsidRPr="0009025E" w:rsidRDefault="00295ED1" w:rsidP="00BD4783">
      <w:pPr>
        <w:numPr>
          <w:ilvl w:val="0"/>
          <w:numId w:val="4"/>
        </w:numPr>
        <w:spacing w:before="30" w:after="30" w:line="360" w:lineRule="auto"/>
        <w:ind w:left="10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формирование сознательного отношения к соблюдению правил поведения вблизи проезжей части дороги;</w:t>
      </w:r>
    </w:p>
    <w:p w14:paraId="26E2DB05" w14:textId="77777777" w:rsidR="00295ED1" w:rsidRPr="0009025E" w:rsidRDefault="00295ED1" w:rsidP="00BD4783">
      <w:pPr>
        <w:numPr>
          <w:ilvl w:val="0"/>
          <w:numId w:val="4"/>
        </w:numPr>
        <w:spacing w:before="30" w:after="30" w:line="360" w:lineRule="auto"/>
        <w:ind w:left="10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укрепление и развитие материально-технической базы для работы по данному направлению;</w:t>
      </w:r>
    </w:p>
    <w:p w14:paraId="67F92668" w14:textId="77777777" w:rsidR="00295ED1" w:rsidRPr="0009025E" w:rsidRDefault="00295ED1" w:rsidP="00BD4783">
      <w:pPr>
        <w:numPr>
          <w:ilvl w:val="0"/>
          <w:numId w:val="4"/>
        </w:numPr>
        <w:spacing w:before="30" w:after="30" w:line="360" w:lineRule="auto"/>
        <w:ind w:left="10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Формировать у детей самооценку, самоконтроль и самоорганизацию в сфере дорожного движения.</w:t>
      </w:r>
    </w:p>
    <w:p w14:paraId="5C434A95" w14:textId="77777777" w:rsidR="00295ED1" w:rsidRPr="0009025E" w:rsidRDefault="00295ED1" w:rsidP="00BD4783">
      <w:pPr>
        <w:numPr>
          <w:ilvl w:val="0"/>
          <w:numId w:val="4"/>
        </w:numPr>
        <w:spacing w:before="30" w:after="30" w:line="360" w:lineRule="auto"/>
        <w:ind w:left="10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Уточнить и закрепить знания о различных видах транспорта.</w:t>
      </w:r>
    </w:p>
    <w:p w14:paraId="1C911810" w14:textId="77777777" w:rsidR="00295ED1" w:rsidRPr="0009025E" w:rsidRDefault="00295ED1" w:rsidP="00BD4783">
      <w:pPr>
        <w:numPr>
          <w:ilvl w:val="0"/>
          <w:numId w:val="4"/>
        </w:numPr>
        <w:spacing w:before="30" w:after="30" w:line="360" w:lineRule="auto"/>
        <w:ind w:left="10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Развивать творческие способности у детей.</w:t>
      </w:r>
    </w:p>
    <w:p w14:paraId="0554E0CD" w14:textId="77777777" w:rsidR="00295ED1" w:rsidRPr="0009025E" w:rsidRDefault="00295ED1" w:rsidP="00BD4783">
      <w:pPr>
        <w:numPr>
          <w:ilvl w:val="0"/>
          <w:numId w:val="4"/>
        </w:numPr>
        <w:spacing w:before="30" w:after="30" w:line="360" w:lineRule="auto"/>
        <w:ind w:left="10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Активизировать совместную деятельность родителей и детей.</w:t>
      </w:r>
    </w:p>
    <w:p w14:paraId="67162157" w14:textId="7A87CDA8" w:rsidR="00295ED1" w:rsidRPr="0009025E" w:rsidRDefault="00295ED1" w:rsidP="00BD4783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0902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Предполагаемый результат</w:t>
      </w: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14:paraId="5709FC04" w14:textId="77777777" w:rsidR="00295ED1" w:rsidRPr="0009025E" w:rsidRDefault="00295ED1" w:rsidP="00BD4783">
      <w:pPr>
        <w:numPr>
          <w:ilvl w:val="0"/>
          <w:numId w:val="5"/>
        </w:numPr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создание достаточных условий для организации деятельности ДОУ по обучению детей правилам дорожного движения;</w:t>
      </w:r>
    </w:p>
    <w:p w14:paraId="3516177F" w14:textId="77777777" w:rsidR="00295ED1" w:rsidRPr="0009025E" w:rsidRDefault="00295ED1" w:rsidP="00BD4783">
      <w:pPr>
        <w:numPr>
          <w:ilvl w:val="0"/>
          <w:numId w:val="5"/>
        </w:numPr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Сформированность у детей в соответствии с возрастом элементарных знаний и представлений по теме «Правила Дорожного Движения»:</w:t>
      </w:r>
    </w:p>
    <w:p w14:paraId="2B902826" w14:textId="77777777" w:rsidR="00295ED1" w:rsidRPr="0009025E" w:rsidRDefault="00295ED1" w:rsidP="00BD4783">
      <w:pPr>
        <w:numPr>
          <w:ilvl w:val="0"/>
          <w:numId w:val="5"/>
        </w:numPr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Обогащение предметно-развивающей среды по ПДД в группе;</w:t>
      </w:r>
    </w:p>
    <w:p w14:paraId="5460F872" w14:textId="77777777" w:rsidR="00295ED1" w:rsidRPr="0009025E" w:rsidRDefault="00295ED1" w:rsidP="00BD4783">
      <w:pPr>
        <w:numPr>
          <w:ilvl w:val="0"/>
          <w:numId w:val="5"/>
        </w:numPr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Внедрение проектной деятельности в практику работы группы;</w:t>
      </w:r>
    </w:p>
    <w:p w14:paraId="2728018F" w14:textId="77777777" w:rsidR="00295ED1" w:rsidRPr="0009025E" w:rsidRDefault="00295ED1" w:rsidP="00BD4783">
      <w:pPr>
        <w:numPr>
          <w:ilvl w:val="0"/>
          <w:numId w:val="5"/>
        </w:numPr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Повышение заинтересованности родителей в проблеме обучения детей дорожной грамоте, и безопасному поведению на дороге;</w:t>
      </w:r>
    </w:p>
    <w:p w14:paraId="44D0A41D" w14:textId="77777777" w:rsidR="00295ED1" w:rsidRPr="0009025E" w:rsidRDefault="00295ED1" w:rsidP="00BD4783">
      <w:pPr>
        <w:numPr>
          <w:ilvl w:val="0"/>
          <w:numId w:val="5"/>
        </w:numPr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Сформированность навыков культуры поведения на улице и в общественном транспорте;</w:t>
      </w:r>
    </w:p>
    <w:p w14:paraId="1334CC39" w14:textId="77777777" w:rsidR="00295ED1" w:rsidRPr="0009025E" w:rsidRDefault="00295ED1" w:rsidP="00BD4783">
      <w:pPr>
        <w:numPr>
          <w:ilvl w:val="0"/>
          <w:numId w:val="5"/>
        </w:numPr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Активизация совместной деятельности детского сада и семьи в вопросах безопасности</w:t>
      </w:r>
    </w:p>
    <w:p w14:paraId="6B8B5875" w14:textId="77777777" w:rsidR="00295ED1" w:rsidRPr="0009025E" w:rsidRDefault="00295ED1" w:rsidP="00BD4783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Образовательные области:</w:t>
      </w: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познание, коммуникация, чтение художественной литературы, музыка, художественное творчество, физическая культура, безопасность.</w:t>
      </w:r>
    </w:p>
    <w:p w14:paraId="73908B5D" w14:textId="138F4647" w:rsidR="00295ED1" w:rsidRPr="0009025E" w:rsidRDefault="00295ED1" w:rsidP="00BD4783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</w:t>
      </w:r>
      <w:r w:rsidRPr="000902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Художественная литература:</w:t>
      </w:r>
    </w:p>
    <w:p w14:paraId="0B3F61BB" w14:textId="77777777" w:rsidR="00295ED1" w:rsidRPr="0009025E" w:rsidRDefault="00295ED1" w:rsidP="00BD4783">
      <w:pPr>
        <w:numPr>
          <w:ilvl w:val="0"/>
          <w:numId w:val="6"/>
        </w:numPr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Елена </w:t>
      </w:r>
      <w:proofErr w:type="spellStart"/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Ульева</w:t>
      </w:r>
      <w:proofErr w:type="spellEnd"/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Забавные истории для малышей. Правила безопасности на прогулке. Мозаика-Синтез, 2013.</w:t>
      </w:r>
    </w:p>
    <w:p w14:paraId="1994E8A0" w14:textId="77777777" w:rsidR="00295ED1" w:rsidRPr="0009025E" w:rsidRDefault="00295ED1" w:rsidP="00BD4783">
      <w:pPr>
        <w:numPr>
          <w:ilvl w:val="0"/>
          <w:numId w:val="6"/>
        </w:numPr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Марина Дружинина, Наш друг светофор. Правила езды на велосипеде. Правила поведения на улице. Махаон, 2005.</w:t>
      </w:r>
    </w:p>
    <w:p w14:paraId="00AD039E" w14:textId="77777777" w:rsidR="00295ED1" w:rsidRPr="0009025E" w:rsidRDefault="00295ED1" w:rsidP="00BD4783">
      <w:pPr>
        <w:numPr>
          <w:ilvl w:val="0"/>
          <w:numId w:val="6"/>
        </w:numPr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Андрей Усачев, Правила дорожного движения, Изд. Самовар, 2011</w:t>
      </w:r>
    </w:p>
    <w:p w14:paraId="08706E70" w14:textId="77777777" w:rsidR="00295ED1" w:rsidRPr="0009025E" w:rsidRDefault="00295ED1" w:rsidP="00BD4783">
      <w:pPr>
        <w:numPr>
          <w:ilvl w:val="0"/>
          <w:numId w:val="6"/>
        </w:numPr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Научи меня понимать правила дорожного движения</w:t>
      </w:r>
    </w:p>
    <w:p w14:paraId="5C496E57" w14:textId="77777777" w:rsidR="00295ED1" w:rsidRPr="0009025E" w:rsidRDefault="00295ED1" w:rsidP="00BD4783">
      <w:pPr>
        <w:numPr>
          <w:ilvl w:val="0"/>
          <w:numId w:val="6"/>
        </w:numPr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Марина Дружинина, Мы идем через дорогу, ООО «Дрофа», 2002</w:t>
      </w:r>
    </w:p>
    <w:p w14:paraId="081AF908" w14:textId="77777777" w:rsidR="00295ED1" w:rsidRPr="0009025E" w:rsidRDefault="00295ED1" w:rsidP="00BD4783">
      <w:pPr>
        <w:numPr>
          <w:ilvl w:val="0"/>
          <w:numId w:val="6"/>
        </w:numPr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Лебедев-Кумач «Про умных зверюшек»;</w:t>
      </w:r>
    </w:p>
    <w:p w14:paraId="0DD0559E" w14:textId="77777777" w:rsidR="00295ED1" w:rsidRPr="0009025E" w:rsidRDefault="00295ED1" w:rsidP="00BD4783">
      <w:pPr>
        <w:numPr>
          <w:ilvl w:val="0"/>
          <w:numId w:val="6"/>
        </w:numPr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Михалков С. «Бездельник светофор»;</w:t>
      </w:r>
    </w:p>
    <w:p w14:paraId="0C713A3C" w14:textId="77777777" w:rsidR="00295ED1" w:rsidRPr="0009025E" w:rsidRDefault="00295ED1" w:rsidP="00BD4783">
      <w:pPr>
        <w:numPr>
          <w:ilvl w:val="0"/>
          <w:numId w:val="6"/>
        </w:numPr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Маршак С. «Светофор»;</w:t>
      </w:r>
    </w:p>
    <w:p w14:paraId="6ED3CD3C" w14:textId="77777777" w:rsidR="00295ED1" w:rsidRPr="0009025E" w:rsidRDefault="00295ED1" w:rsidP="00BD4783">
      <w:pPr>
        <w:numPr>
          <w:ilvl w:val="0"/>
          <w:numId w:val="6"/>
        </w:numPr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Мигунова «Уроки малышам» ПДД, «Светофор»;</w:t>
      </w:r>
    </w:p>
    <w:p w14:paraId="4E7574E7" w14:textId="77777777" w:rsidR="00295ED1" w:rsidRPr="0009025E" w:rsidRDefault="00295ED1" w:rsidP="00BD4783">
      <w:pPr>
        <w:numPr>
          <w:ilvl w:val="0"/>
          <w:numId w:val="6"/>
        </w:numPr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Сапотницкая</w:t>
      </w:r>
      <w:proofErr w:type="spellEnd"/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«Правила маленького пешехода»;</w:t>
      </w:r>
    </w:p>
    <w:p w14:paraId="0B12905F" w14:textId="77777777" w:rsidR="00295ED1" w:rsidRPr="0009025E" w:rsidRDefault="00295ED1" w:rsidP="00BD4783">
      <w:pPr>
        <w:numPr>
          <w:ilvl w:val="0"/>
          <w:numId w:val="6"/>
        </w:numPr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 правила дорожного движения, ООО «Омега0пресс», 2002</w:t>
      </w:r>
    </w:p>
    <w:p w14:paraId="623946CE" w14:textId="77777777" w:rsidR="00295ED1" w:rsidRPr="0009025E" w:rsidRDefault="00295ED1" w:rsidP="00BD4783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Картотека стихов и произведений по ПДД.</w:t>
      </w:r>
    </w:p>
    <w:p w14:paraId="1AD03792" w14:textId="725DBED1" w:rsidR="00295ED1" w:rsidRPr="0009025E" w:rsidRDefault="00295ED1" w:rsidP="00BD4783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0902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Методы реализации проекта.</w:t>
      </w:r>
    </w:p>
    <w:p w14:paraId="40F0A5FE" w14:textId="77777777" w:rsidR="00295ED1" w:rsidRPr="0009025E" w:rsidRDefault="00295ED1" w:rsidP="00BD4783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Всю работу, предшествующую созданию проекта по ознакомлению детей дошкольного возраста с правилами дорожного движения можно разделить на несколько этапов:</w:t>
      </w:r>
    </w:p>
    <w:p w14:paraId="6B1CE5D3" w14:textId="77777777" w:rsidR="00295ED1" w:rsidRPr="0009025E" w:rsidRDefault="00295ED1" w:rsidP="00BD4783">
      <w:pPr>
        <w:numPr>
          <w:ilvl w:val="0"/>
          <w:numId w:val="7"/>
        </w:numPr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Анализ семейного воспитания по данному вопросу (индивидуальные беседы и анкетирование родителей).</w:t>
      </w:r>
    </w:p>
    <w:p w14:paraId="4EA9C6B6" w14:textId="77777777" w:rsidR="00295ED1" w:rsidRPr="0009025E" w:rsidRDefault="00295ED1" w:rsidP="00BD4783">
      <w:pPr>
        <w:numPr>
          <w:ilvl w:val="0"/>
          <w:numId w:val="7"/>
        </w:numPr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Уточнение представлений детей о правилах дорожного движения, т.е. их личный опыт, на который можно опереться (проведение первичной диагностики).</w:t>
      </w:r>
    </w:p>
    <w:p w14:paraId="62392615" w14:textId="77777777" w:rsidR="00295ED1" w:rsidRPr="0009025E" w:rsidRDefault="00295ED1" w:rsidP="00BD4783">
      <w:pPr>
        <w:numPr>
          <w:ilvl w:val="0"/>
          <w:numId w:val="7"/>
        </w:numPr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Изучение литературных источников по вопросам ознакомления детей с правилами дорожного движения.</w:t>
      </w:r>
    </w:p>
    <w:p w14:paraId="4576D808" w14:textId="77777777" w:rsidR="00295ED1" w:rsidRPr="0009025E" w:rsidRDefault="00295ED1" w:rsidP="00BD4783">
      <w:pPr>
        <w:spacing w:after="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Проект реализуется по двум направлениям:</w:t>
      </w:r>
    </w:p>
    <w:p w14:paraId="7B4A9407" w14:textId="77777777" w:rsidR="00295ED1" w:rsidRPr="0009025E" w:rsidRDefault="00295ED1" w:rsidP="00BD4783">
      <w:pPr>
        <w:numPr>
          <w:ilvl w:val="0"/>
          <w:numId w:val="8"/>
        </w:numPr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Совместная деятельность с детьми.</w:t>
      </w:r>
    </w:p>
    <w:p w14:paraId="771DCAAC" w14:textId="77777777" w:rsidR="00295ED1" w:rsidRPr="0009025E" w:rsidRDefault="00295ED1" w:rsidP="00BD4783">
      <w:pPr>
        <w:numPr>
          <w:ilvl w:val="0"/>
          <w:numId w:val="8"/>
        </w:numPr>
        <w:spacing w:before="100" w:beforeAutospacing="1" w:after="100" w:afterAutospacing="1" w:line="360" w:lineRule="auto"/>
        <w:ind w:left="96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Взаимодействие с родителями.</w:t>
      </w:r>
    </w:p>
    <w:p w14:paraId="4CF52BAF" w14:textId="77777777" w:rsidR="00295ED1" w:rsidRPr="0009025E" w:rsidRDefault="00295ED1" w:rsidP="00BD4783">
      <w:pPr>
        <w:spacing w:before="90" w:after="90" w:line="360" w:lineRule="auto"/>
        <w:ind w:left="786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План проекта:</w:t>
      </w:r>
    </w:p>
    <w:p w14:paraId="7499B482" w14:textId="77777777" w:rsidR="00295ED1" w:rsidRPr="0009025E" w:rsidRDefault="00295ED1" w:rsidP="00BD4783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I этап - Подготовительный</w:t>
      </w:r>
    </w:p>
    <w:p w14:paraId="47AEDA8F" w14:textId="652A7889" w:rsidR="00295ED1" w:rsidRPr="0009025E" w:rsidRDefault="00295ED1" w:rsidP="00BD4783">
      <w:pPr>
        <w:numPr>
          <w:ilvl w:val="0"/>
          <w:numId w:val="9"/>
        </w:numPr>
        <w:spacing w:before="30" w:after="30" w:line="360" w:lineRule="auto"/>
        <w:ind w:left="10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Анкетирование родителей по теме «Для чего нам ПДД»,</w:t>
      </w:r>
    </w:p>
    <w:p w14:paraId="1A037931" w14:textId="20314140" w:rsidR="00295ED1" w:rsidRPr="0009025E" w:rsidRDefault="00BD4783" w:rsidP="00BD4783">
      <w:pPr>
        <w:numPr>
          <w:ilvl w:val="0"/>
          <w:numId w:val="9"/>
        </w:numPr>
        <w:spacing w:before="30" w:after="30" w:line="360" w:lineRule="auto"/>
        <w:ind w:left="10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</w:t>
      </w:r>
      <w:r w:rsidR="00295ED1"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бор информации, подбор дидактического и методического материала, подвижных игр, аудио и видеоматериалов по теме «Соблюдай правила дорожного движения».</w:t>
      </w:r>
    </w:p>
    <w:p w14:paraId="124D0D18" w14:textId="77777777" w:rsidR="00295ED1" w:rsidRPr="0009025E" w:rsidRDefault="00295ED1" w:rsidP="00BD4783">
      <w:pPr>
        <w:numPr>
          <w:ilvl w:val="0"/>
          <w:numId w:val="9"/>
        </w:numPr>
        <w:spacing w:before="30" w:after="30" w:line="360" w:lineRule="auto"/>
        <w:ind w:left="10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Загадывание – отгадывание загадок по теме.</w:t>
      </w:r>
    </w:p>
    <w:p w14:paraId="30FBFF5A" w14:textId="77777777" w:rsidR="00295ED1" w:rsidRPr="0009025E" w:rsidRDefault="00295ED1" w:rsidP="00BD4783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II этап - Основной</w:t>
      </w:r>
    </w:p>
    <w:p w14:paraId="3555842C" w14:textId="77777777" w:rsidR="0058381C" w:rsidRPr="0009025E" w:rsidRDefault="00295ED1" w:rsidP="00BD4783">
      <w:pPr>
        <w:numPr>
          <w:ilvl w:val="0"/>
          <w:numId w:val="10"/>
        </w:numPr>
        <w:spacing w:before="30" w:after="30" w:line="360" w:lineRule="auto"/>
        <w:ind w:left="10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Проведение </w:t>
      </w:r>
      <w:r w:rsidR="00A909CC"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НОД</w:t>
      </w:r>
      <w:r w:rsidR="0058381C"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: </w:t>
      </w:r>
    </w:p>
    <w:p w14:paraId="501CFE09" w14:textId="550C20C3" w:rsidR="0058381C" w:rsidRPr="0009025E" w:rsidRDefault="0058381C" w:rsidP="0058381C">
      <w:pPr>
        <w:numPr>
          <w:ilvl w:val="0"/>
          <w:numId w:val="17"/>
        </w:numPr>
        <w:spacing w:before="30" w:after="3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Рисование </w:t>
      </w:r>
      <w:r w:rsidR="00295ED1"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«Светофор </w:t>
      </w: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мой друг</w:t>
      </w:r>
      <w:r w:rsidR="00295ED1"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»; </w:t>
      </w:r>
    </w:p>
    <w:p w14:paraId="5A2383B5" w14:textId="53F85B18" w:rsidR="0058381C" w:rsidRPr="0009025E" w:rsidRDefault="0058381C" w:rsidP="0058381C">
      <w:pPr>
        <w:numPr>
          <w:ilvl w:val="0"/>
          <w:numId w:val="17"/>
        </w:numPr>
        <w:spacing w:before="30" w:after="3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Беседа </w:t>
      </w:r>
      <w:r w:rsidR="00295ED1"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«Для чего нужны дорожные знаки?</w:t>
      </w:r>
      <w:r w:rsidR="00A909CC"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»; </w:t>
      </w:r>
    </w:p>
    <w:p w14:paraId="22493F1F" w14:textId="12639806" w:rsidR="0058381C" w:rsidRPr="0009025E" w:rsidRDefault="0058381C" w:rsidP="0058381C">
      <w:pPr>
        <w:numPr>
          <w:ilvl w:val="0"/>
          <w:numId w:val="17"/>
        </w:numPr>
        <w:spacing w:before="30" w:after="3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Развлечение </w:t>
      </w:r>
      <w:r w:rsidR="00A909CC"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="00BD4783"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День пешехода</w:t>
      </w:r>
      <w:r w:rsidR="00295ED1"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»; </w:t>
      </w:r>
    </w:p>
    <w:p w14:paraId="0429AC39" w14:textId="569B04A5" w:rsidR="0058381C" w:rsidRPr="0009025E" w:rsidRDefault="0058381C" w:rsidP="0058381C">
      <w:pPr>
        <w:numPr>
          <w:ilvl w:val="0"/>
          <w:numId w:val="17"/>
        </w:numPr>
        <w:spacing w:before="30" w:after="3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Беседа </w:t>
      </w:r>
      <w:r w:rsidR="00295ED1"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«Транспорт нашего города»; </w:t>
      </w:r>
    </w:p>
    <w:p w14:paraId="762C2950" w14:textId="7C72311D" w:rsidR="0058381C" w:rsidRPr="0009025E" w:rsidRDefault="0058381C" w:rsidP="0058381C">
      <w:pPr>
        <w:numPr>
          <w:ilvl w:val="0"/>
          <w:numId w:val="17"/>
        </w:numPr>
        <w:spacing w:before="30" w:after="3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Беседа </w:t>
      </w:r>
      <w:r w:rsidR="00295ED1"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="00BD4783"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 Лукоморья</w:t>
      </w:r>
      <w:r w:rsidR="00295ED1"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»; </w:t>
      </w:r>
    </w:p>
    <w:p w14:paraId="1FA7BF1D" w14:textId="15D75B5C" w:rsidR="0058381C" w:rsidRPr="0009025E" w:rsidRDefault="0058381C" w:rsidP="0058381C">
      <w:pPr>
        <w:numPr>
          <w:ilvl w:val="0"/>
          <w:numId w:val="17"/>
        </w:numPr>
        <w:spacing w:before="30" w:after="3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Аппликация </w:t>
      </w:r>
      <w:r w:rsidR="00295ED1"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«Пешеходный переход»</w:t>
      </w: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; </w:t>
      </w:r>
    </w:p>
    <w:p w14:paraId="4E7FEAEC" w14:textId="6C1FA0DA" w:rsidR="00295ED1" w:rsidRPr="0009025E" w:rsidRDefault="0058381C" w:rsidP="0058381C">
      <w:pPr>
        <w:numPr>
          <w:ilvl w:val="0"/>
          <w:numId w:val="17"/>
        </w:numPr>
        <w:spacing w:before="30" w:after="3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Рисование «Дорожные знаки»</w:t>
      </w:r>
      <w:r w:rsidR="00295ED1"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1C6447AA" w14:textId="0AC142AF" w:rsidR="00295ED1" w:rsidRPr="0009025E" w:rsidRDefault="00295ED1" w:rsidP="00BD4783">
      <w:pPr>
        <w:numPr>
          <w:ilvl w:val="0"/>
          <w:numId w:val="10"/>
        </w:numPr>
        <w:spacing w:before="30" w:after="30" w:line="360" w:lineRule="auto"/>
        <w:ind w:left="10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Наблюдения. Экскурсия к проезжей части, где находиться </w:t>
      </w:r>
      <w:r w:rsidR="00BD4783"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пешеходный переход</w:t>
      </w: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4E1DF5C3" w14:textId="77777777" w:rsidR="00295ED1" w:rsidRPr="0009025E" w:rsidRDefault="00295ED1" w:rsidP="00BD4783">
      <w:pPr>
        <w:numPr>
          <w:ilvl w:val="0"/>
          <w:numId w:val="10"/>
        </w:numPr>
        <w:spacing w:before="30" w:after="30" w:line="360" w:lineRule="auto"/>
        <w:ind w:left="10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Чтение художественной и познавательной литературы.</w:t>
      </w:r>
    </w:p>
    <w:p w14:paraId="6E6A0BBC" w14:textId="77777777" w:rsidR="00295ED1" w:rsidRPr="0009025E" w:rsidRDefault="00295ED1" w:rsidP="00BD4783">
      <w:pPr>
        <w:numPr>
          <w:ilvl w:val="0"/>
          <w:numId w:val="10"/>
        </w:numPr>
        <w:spacing w:before="30" w:after="30" w:line="360" w:lineRule="auto"/>
        <w:ind w:left="10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Работа с родителями</w:t>
      </w: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14:paraId="75511997" w14:textId="77777777" w:rsidR="00295ED1" w:rsidRPr="0009025E" w:rsidRDefault="00295ED1" w:rsidP="00BD4783">
      <w:pPr>
        <w:numPr>
          <w:ilvl w:val="0"/>
          <w:numId w:val="10"/>
        </w:numPr>
        <w:spacing w:before="30" w:after="30" w:line="360" w:lineRule="auto"/>
        <w:ind w:left="10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Беседы и консультации на тему: «Берегите жизнь ребенка!»; «Почему не мамины руки?».</w:t>
      </w:r>
    </w:p>
    <w:p w14:paraId="036A3865" w14:textId="72BEE17B" w:rsidR="0009025E" w:rsidRPr="0058381C" w:rsidRDefault="00295ED1" w:rsidP="00AC55D4">
      <w:pPr>
        <w:spacing w:before="90" w:after="90" w:line="36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902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III этап - Заключительный</w:t>
      </w: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14:paraId="0EA55667" w14:textId="6E86279B" w:rsidR="00295ED1" w:rsidRPr="0009025E" w:rsidRDefault="0009025E" w:rsidP="00BD4783">
      <w:pPr>
        <w:numPr>
          <w:ilvl w:val="0"/>
          <w:numId w:val="11"/>
        </w:numPr>
        <w:spacing w:before="30" w:after="30" w:line="360" w:lineRule="auto"/>
        <w:ind w:left="10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Проведение занятия — развлечения </w:t>
      </w:r>
      <w:r w:rsidRPr="005838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</w:t>
      </w:r>
      <w:r w:rsidRPr="0009025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Путешествие в страну дорожных знаков</w:t>
      </w:r>
      <w:r w:rsidRPr="005838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»</w:t>
      </w:r>
    </w:p>
    <w:p w14:paraId="77F0598C" w14:textId="77777777" w:rsidR="00295ED1" w:rsidRPr="0009025E" w:rsidRDefault="00295ED1" w:rsidP="00BD4783">
      <w:pPr>
        <w:numPr>
          <w:ilvl w:val="0"/>
          <w:numId w:val="11"/>
        </w:numPr>
        <w:spacing w:before="30" w:after="30" w:line="360" w:lineRule="auto"/>
        <w:ind w:left="10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Выставка рисунков, аппликаций по проекту.</w:t>
      </w:r>
    </w:p>
    <w:p w14:paraId="06002865" w14:textId="3FEA75AF" w:rsidR="00295ED1" w:rsidRPr="0009025E" w:rsidRDefault="00295ED1" w:rsidP="00BD4783">
      <w:pPr>
        <w:numPr>
          <w:ilvl w:val="0"/>
          <w:numId w:val="11"/>
        </w:numPr>
        <w:spacing w:before="30" w:after="30" w:line="360" w:lineRule="auto"/>
        <w:ind w:left="10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Участие </w:t>
      </w:r>
      <w:r w:rsidR="00BD4783"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родителей</w:t>
      </w: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конкурсах, развлечениях.</w:t>
      </w:r>
    </w:p>
    <w:p w14:paraId="401D1A7E" w14:textId="4F8B07FF" w:rsidR="00295ED1" w:rsidRPr="0009025E" w:rsidRDefault="00BD4783" w:rsidP="00BD4783">
      <w:pPr>
        <w:numPr>
          <w:ilvl w:val="0"/>
          <w:numId w:val="11"/>
        </w:numPr>
        <w:spacing w:before="30" w:after="30" w:line="360" w:lineRule="auto"/>
        <w:ind w:left="10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Консультация</w:t>
      </w:r>
      <w:r w:rsidR="00295ED1"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для родителей «Поговорим о ПДД»</w:t>
      </w:r>
    </w:p>
    <w:p w14:paraId="031B5880" w14:textId="77777777" w:rsidR="00AC55D4" w:rsidRDefault="00BD4783" w:rsidP="00AC55D4">
      <w:pPr>
        <w:numPr>
          <w:ilvl w:val="0"/>
          <w:numId w:val="11"/>
        </w:numPr>
        <w:spacing w:before="30" w:after="30" w:line="360" w:lineRule="auto"/>
        <w:ind w:left="10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Макет «Безопасная дорога»</w:t>
      </w:r>
    </w:p>
    <w:p w14:paraId="420E98BA" w14:textId="50846B75" w:rsidR="00295ED1" w:rsidRPr="0009025E" w:rsidRDefault="00295ED1" w:rsidP="00AC55D4">
      <w:pPr>
        <w:spacing w:before="30" w:after="30" w:line="36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 детей пятого года жизни небольшой багаж знаний о правилах поведения в дорожно-транспортных ситуациях, поэтому каждый пункт работы начинается с бесед и занятий познавательного цикла («В гостях у светофора», «Дорожные знаки – наши друзья», «Красный, жёлтый, зелёный»). Чтобы занятия проходили интересно и продуктивно, в гости </w:t>
      </w: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приходят разные герои сказок и мультфильмов (Почтальон Печкин, Баба Яга, Кот </w:t>
      </w:r>
      <w:proofErr w:type="spellStart"/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Матроскин</w:t>
      </w:r>
      <w:proofErr w:type="spellEnd"/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т.д.), которые знакомят ребят с правилами дорожного движения, рассказывают о ситуациях на дорогах и вместе с детьми ищут выход из сложившихся ситуаций, помогают закрепить знания и умения детей.</w:t>
      </w:r>
    </w:p>
    <w:p w14:paraId="4505F442" w14:textId="77777777" w:rsidR="00295ED1" w:rsidRPr="0009025E" w:rsidRDefault="00295ED1" w:rsidP="00BD4783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Теоретические знания подкрепляются продуктивной деятельностью (рисованием, аппликацией, ручным трудом, пространственным моделированием), а затем реализуются в самостоятельной деятельности и повседневной жизни за пределами ДОУ.</w:t>
      </w:r>
    </w:p>
    <w:p w14:paraId="107855E8" w14:textId="77777777" w:rsidR="00295ED1" w:rsidRPr="0009025E" w:rsidRDefault="00295ED1" w:rsidP="00BD4783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Большое внимание уделяется игровой деятельности, которая помимо дидактических игр включает в себя строительные, подвижные, сюжетно-ролевые и игры-фантазии. По окончании каждого специально организованного занятия дети попадают в предметно-развивающую среду группы, где могут применить полученные навыки в игровой деятельности: играх-тренингах, дидактических, подвижных и сюжетно-ролевых играх.</w:t>
      </w:r>
    </w:p>
    <w:p w14:paraId="73845528" w14:textId="77777777" w:rsidR="00295ED1" w:rsidRPr="0009025E" w:rsidRDefault="00295ED1" w:rsidP="00BD4783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закрепления знаний используются экскурсии, целевые прогулки, наблюдения, беседы, чтение художественной литературы, организуются вечера досуга и инсценировки художественных произведений, разыгрывание дорожных ситуаций.</w:t>
      </w:r>
    </w:p>
    <w:p w14:paraId="36C3E25B" w14:textId="77777777" w:rsidR="00295ED1" w:rsidRPr="0009025E" w:rsidRDefault="00295ED1" w:rsidP="00BD4783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Важное значение в реализации проекта имеет взаимодействие с родителями воспитанников. Пример родителей - один из основных факторов успешного воспитания у детей навыков безопасного поведения на улице. Одно неправильное действие родителей на глазах у ребенка или вместе с ним, могут перечеркнуть все словесные предостережения. Поэтому с родителями проводится просветительская деятельность, разработан ряд мероприятий для родителей и совместных для родителей и детей.</w:t>
      </w:r>
    </w:p>
    <w:p w14:paraId="13CF9C98" w14:textId="77777777" w:rsidR="00295ED1" w:rsidRPr="0009025E" w:rsidRDefault="00295ED1" w:rsidP="00BD4783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ОЖИДАЕМЫЕ РЕЗУЛЬТАТЫ</w:t>
      </w:r>
    </w:p>
    <w:p w14:paraId="1EB73D66" w14:textId="77777777" w:rsidR="00295ED1" w:rsidRPr="0009025E" w:rsidRDefault="00295ED1" w:rsidP="00BD4783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Дети:</w:t>
      </w:r>
    </w:p>
    <w:p w14:paraId="76BB4526" w14:textId="77777777" w:rsidR="00295ED1" w:rsidRPr="0009025E" w:rsidRDefault="00295ED1" w:rsidP="00BD4783">
      <w:pPr>
        <w:numPr>
          <w:ilvl w:val="0"/>
          <w:numId w:val="12"/>
        </w:numPr>
        <w:spacing w:before="30" w:after="30" w:line="360" w:lineRule="auto"/>
        <w:ind w:left="10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осознанное отношение к вопросам личной безопасности и безопасности окружающих;</w:t>
      </w:r>
    </w:p>
    <w:p w14:paraId="0958AD82" w14:textId="77777777" w:rsidR="00295ED1" w:rsidRPr="0009025E" w:rsidRDefault="00295ED1" w:rsidP="00BD4783">
      <w:pPr>
        <w:numPr>
          <w:ilvl w:val="0"/>
          <w:numId w:val="12"/>
        </w:numPr>
        <w:spacing w:before="30" w:after="30" w:line="360" w:lineRule="auto"/>
        <w:ind w:left="10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проявление дисциплинированности, выдержки, самостоятельности в соблюдении правил поведения;</w:t>
      </w:r>
    </w:p>
    <w:p w14:paraId="2A04FA84" w14:textId="77777777" w:rsidR="00295ED1" w:rsidRPr="0009025E" w:rsidRDefault="00295ED1" w:rsidP="00BD4783">
      <w:pPr>
        <w:numPr>
          <w:ilvl w:val="0"/>
          <w:numId w:val="12"/>
        </w:numPr>
        <w:spacing w:before="30" w:after="30" w:line="360" w:lineRule="auto"/>
        <w:ind w:left="10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умение предвидеть возможную опасность, находить способы избегать ее;</w:t>
      </w:r>
    </w:p>
    <w:p w14:paraId="1C0B6CD4" w14:textId="77777777" w:rsidR="00295ED1" w:rsidRPr="0009025E" w:rsidRDefault="00295ED1" w:rsidP="00BD4783">
      <w:pPr>
        <w:numPr>
          <w:ilvl w:val="0"/>
          <w:numId w:val="12"/>
        </w:numPr>
        <w:spacing w:before="30" w:after="30" w:line="360" w:lineRule="auto"/>
        <w:ind w:left="10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знание правил безопасного поведения на улицах.</w:t>
      </w:r>
    </w:p>
    <w:p w14:paraId="7D5AB071" w14:textId="77777777" w:rsidR="00295ED1" w:rsidRPr="0009025E" w:rsidRDefault="00295ED1" w:rsidP="00BD4783">
      <w:pPr>
        <w:numPr>
          <w:ilvl w:val="0"/>
          <w:numId w:val="12"/>
        </w:numPr>
        <w:spacing w:before="30" w:after="30" w:line="360" w:lineRule="auto"/>
        <w:ind w:left="10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умение заботиться о своем физическом здоровье и соблюдать правила безопасности жизнедеятельности;</w:t>
      </w:r>
    </w:p>
    <w:p w14:paraId="1B2FDE6E" w14:textId="77777777" w:rsidR="00295ED1" w:rsidRPr="0009025E" w:rsidRDefault="00295ED1" w:rsidP="00BD4783">
      <w:pPr>
        <w:numPr>
          <w:ilvl w:val="0"/>
          <w:numId w:val="12"/>
        </w:numPr>
        <w:spacing w:before="30" w:after="30" w:line="360" w:lineRule="auto"/>
        <w:ind w:left="10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умение выбрать адекватную модель поведения в различных жизненных ситуациях;</w:t>
      </w:r>
    </w:p>
    <w:p w14:paraId="1674F3B6" w14:textId="77777777" w:rsidR="00295ED1" w:rsidRPr="0009025E" w:rsidRDefault="00295ED1" w:rsidP="00BD4783">
      <w:pPr>
        <w:numPr>
          <w:ilvl w:val="0"/>
          <w:numId w:val="12"/>
        </w:numPr>
        <w:spacing w:before="30" w:after="30" w:line="360" w:lineRule="auto"/>
        <w:ind w:left="10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умение организовать деятельность в соответствии с правилами безопасного для себя и окружающих поведения в «типичных» ситуациях;</w:t>
      </w:r>
    </w:p>
    <w:p w14:paraId="1FB6471D" w14:textId="77777777" w:rsidR="00295ED1" w:rsidRPr="0009025E" w:rsidRDefault="00295ED1" w:rsidP="00BD4783">
      <w:pPr>
        <w:numPr>
          <w:ilvl w:val="0"/>
          <w:numId w:val="12"/>
        </w:numPr>
        <w:spacing w:before="30" w:after="30" w:line="360" w:lineRule="auto"/>
        <w:ind w:left="10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способность действовать в экстремальных ситуациях в соответствии с усвоенными правилами на дороге;</w:t>
      </w:r>
    </w:p>
    <w:p w14:paraId="2ED2EDA4" w14:textId="77777777" w:rsidR="00295ED1" w:rsidRPr="0009025E" w:rsidRDefault="00295ED1" w:rsidP="00BD4783">
      <w:pPr>
        <w:numPr>
          <w:ilvl w:val="0"/>
          <w:numId w:val="12"/>
        </w:numPr>
        <w:spacing w:before="30" w:after="30" w:line="360" w:lineRule="auto"/>
        <w:ind w:left="10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представления о возможных негативных последствиях для других людей своими неосторожными действиями.</w:t>
      </w:r>
    </w:p>
    <w:p w14:paraId="6CF378B4" w14:textId="77777777" w:rsidR="00295ED1" w:rsidRPr="0009025E" w:rsidRDefault="00295ED1" w:rsidP="00BD4783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Родители</w:t>
      </w: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14:paraId="536A8035" w14:textId="77777777" w:rsidR="00295ED1" w:rsidRPr="0009025E" w:rsidRDefault="00295ED1" w:rsidP="00BD4783">
      <w:pPr>
        <w:numPr>
          <w:ilvl w:val="0"/>
          <w:numId w:val="13"/>
        </w:numPr>
        <w:spacing w:before="30" w:after="30" w:line="360" w:lineRule="auto"/>
        <w:ind w:left="10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осознанная причастность к воспитанию личности безопасного типа.</w:t>
      </w:r>
    </w:p>
    <w:p w14:paraId="37C563F8" w14:textId="77777777" w:rsidR="00295ED1" w:rsidRPr="0009025E" w:rsidRDefault="00295ED1" w:rsidP="00BD4783">
      <w:pPr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Педагоги</w:t>
      </w: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14:paraId="2A98FE75" w14:textId="77777777" w:rsidR="00295ED1" w:rsidRPr="0009025E" w:rsidRDefault="00295ED1" w:rsidP="00BD4783">
      <w:pPr>
        <w:numPr>
          <w:ilvl w:val="0"/>
          <w:numId w:val="14"/>
        </w:numPr>
        <w:spacing w:before="30" w:after="30" w:line="360" w:lineRule="auto"/>
        <w:ind w:left="10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сформированная ориентация на реализацию компетентного подхода к развитию ценностей здорового и безопасного образа жизни.</w:t>
      </w:r>
    </w:p>
    <w:p w14:paraId="4A668E6B" w14:textId="3A702744" w:rsidR="005708D5" w:rsidRPr="0009025E" w:rsidRDefault="00295ED1" w:rsidP="00BD4783">
      <w:pPr>
        <w:numPr>
          <w:ilvl w:val="0"/>
          <w:numId w:val="14"/>
        </w:numPr>
        <w:spacing w:before="30" w:after="30" w:line="360" w:lineRule="auto"/>
        <w:ind w:left="10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укрепление и развитие материально-технической базы для работы по данному направлению.</w:t>
      </w:r>
    </w:p>
    <w:p w14:paraId="156ABA0C" w14:textId="0C3E312A" w:rsidR="00295ED1" w:rsidRPr="0009025E" w:rsidRDefault="005708D5" w:rsidP="005708D5">
      <w:pPr>
        <w:spacing w:before="30" w:after="30" w:line="360" w:lineRule="auto"/>
        <w:ind w:left="66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 w:type="column"/>
      </w: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Приложение</w:t>
      </w:r>
    </w:p>
    <w:p w14:paraId="617A2C2B" w14:textId="2D5B823C" w:rsidR="005708D5" w:rsidRPr="0009025E" w:rsidRDefault="005708D5" w:rsidP="00570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25E">
        <w:rPr>
          <w:rFonts w:ascii="Times New Roman" w:hAnsi="Times New Roman" w:cs="Times New Roman"/>
          <w:b/>
          <w:sz w:val="28"/>
          <w:szCs w:val="28"/>
        </w:rPr>
        <w:t>НОД по рисованию в средней группе «Мой друг светофор».</w:t>
      </w:r>
    </w:p>
    <w:p w14:paraId="26FD4BBC" w14:textId="190A21BA" w:rsidR="005708D5" w:rsidRPr="0009025E" w:rsidRDefault="005708D5" w:rsidP="005708D5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9025E">
        <w:rPr>
          <w:rStyle w:val="a5"/>
          <w:color w:val="111111"/>
          <w:sz w:val="28"/>
          <w:szCs w:val="28"/>
          <w:bdr w:val="none" w:sz="0" w:space="0" w:color="auto" w:frame="1"/>
        </w:rPr>
        <w:t>Цель:</w:t>
      </w:r>
      <w:r w:rsidRPr="0009025E">
        <w:rPr>
          <w:color w:val="111111"/>
          <w:sz w:val="28"/>
          <w:szCs w:val="28"/>
        </w:rPr>
        <w:t xml:space="preserve"> закреплять знания о правилах дорожного движения.</w:t>
      </w:r>
    </w:p>
    <w:p w14:paraId="5E4F242A" w14:textId="77777777" w:rsidR="005708D5" w:rsidRPr="0009025E" w:rsidRDefault="005708D5" w:rsidP="005708D5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9025E">
        <w:rPr>
          <w:rStyle w:val="a5"/>
          <w:color w:val="111111"/>
          <w:sz w:val="28"/>
          <w:szCs w:val="28"/>
          <w:bdr w:val="none" w:sz="0" w:space="0" w:color="auto" w:frame="1"/>
        </w:rPr>
        <w:t>Задачи:</w:t>
      </w:r>
    </w:p>
    <w:p w14:paraId="1D2B5A4B" w14:textId="77777777" w:rsidR="005708D5" w:rsidRPr="0009025E" w:rsidRDefault="005708D5" w:rsidP="005708D5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9025E">
        <w:rPr>
          <w:rStyle w:val="a5"/>
          <w:color w:val="111111"/>
          <w:sz w:val="28"/>
          <w:szCs w:val="28"/>
          <w:bdr w:val="none" w:sz="0" w:space="0" w:color="auto" w:frame="1"/>
        </w:rPr>
        <w:t>Образовательные: </w:t>
      </w:r>
      <w:r w:rsidRPr="0009025E">
        <w:rPr>
          <w:color w:val="111111"/>
          <w:sz w:val="28"/>
          <w:szCs w:val="28"/>
        </w:rPr>
        <w:t>учить рисовать светофор, передавать в рисунке строение, форму и взаимное расположение частей объекта;</w:t>
      </w:r>
    </w:p>
    <w:p w14:paraId="2333AC77" w14:textId="77777777" w:rsidR="005708D5" w:rsidRPr="0009025E" w:rsidRDefault="005708D5" w:rsidP="005708D5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9025E">
        <w:rPr>
          <w:rStyle w:val="a5"/>
          <w:color w:val="111111"/>
          <w:sz w:val="28"/>
          <w:szCs w:val="28"/>
          <w:bdr w:val="none" w:sz="0" w:space="0" w:color="auto" w:frame="1"/>
        </w:rPr>
        <w:t>Развивающие: </w:t>
      </w:r>
      <w:r w:rsidRPr="0009025E">
        <w:rPr>
          <w:color w:val="111111"/>
          <w:sz w:val="28"/>
          <w:szCs w:val="28"/>
        </w:rPr>
        <w:t>развивать наблюдательность, зрительную память; умение отвечать на вопросы полными предложениями.</w:t>
      </w:r>
    </w:p>
    <w:p w14:paraId="106C1412" w14:textId="77777777" w:rsidR="005708D5" w:rsidRPr="0009025E" w:rsidRDefault="005708D5" w:rsidP="005708D5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9025E">
        <w:rPr>
          <w:rStyle w:val="a5"/>
          <w:color w:val="111111"/>
          <w:sz w:val="28"/>
          <w:szCs w:val="28"/>
          <w:bdr w:val="none" w:sz="0" w:space="0" w:color="auto" w:frame="1"/>
        </w:rPr>
        <w:t>Воспитательные: </w:t>
      </w:r>
      <w:r w:rsidRPr="0009025E">
        <w:rPr>
          <w:color w:val="111111"/>
          <w:sz w:val="28"/>
          <w:szCs w:val="28"/>
        </w:rPr>
        <w:t>воспитывать в дошкольниках дисциплинированных пешеходов.</w:t>
      </w:r>
    </w:p>
    <w:p w14:paraId="1D4AAAEB" w14:textId="77777777" w:rsidR="005708D5" w:rsidRPr="0009025E" w:rsidRDefault="005708D5" w:rsidP="005708D5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9025E">
        <w:rPr>
          <w:rStyle w:val="a5"/>
          <w:color w:val="111111"/>
          <w:sz w:val="28"/>
          <w:szCs w:val="28"/>
          <w:bdr w:val="none" w:sz="0" w:space="0" w:color="auto" w:frame="1"/>
        </w:rPr>
        <w:t>Материал: </w:t>
      </w:r>
      <w:r w:rsidRPr="0009025E">
        <w:rPr>
          <w:color w:val="111111"/>
          <w:sz w:val="28"/>
          <w:szCs w:val="28"/>
        </w:rPr>
        <w:t>альбомный лист, гуашь, салфетки, кисти, стаканчик с водой; макет светофора, картинки с изображением светофора, два сигнала светофора, макет для прикрепления сигналов</w:t>
      </w:r>
    </w:p>
    <w:p w14:paraId="548BAB92" w14:textId="77777777" w:rsidR="005708D5" w:rsidRPr="0009025E" w:rsidRDefault="005708D5" w:rsidP="005708D5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09025E">
        <w:rPr>
          <w:b/>
          <w:color w:val="111111"/>
          <w:sz w:val="28"/>
          <w:szCs w:val="28"/>
        </w:rPr>
        <w:t>Ход занятия:</w:t>
      </w:r>
    </w:p>
    <w:p w14:paraId="0D41F4B5" w14:textId="77777777" w:rsidR="005708D5" w:rsidRPr="0009025E" w:rsidRDefault="005708D5" w:rsidP="005708D5">
      <w:pPr>
        <w:pStyle w:val="a4"/>
        <w:spacing w:before="0" w:after="0" w:line="360" w:lineRule="auto"/>
        <w:jc w:val="both"/>
        <w:rPr>
          <w:color w:val="111111"/>
          <w:sz w:val="28"/>
          <w:szCs w:val="28"/>
        </w:rPr>
      </w:pPr>
      <w:r w:rsidRPr="0009025E">
        <w:rPr>
          <w:b/>
          <w:color w:val="111111"/>
          <w:sz w:val="28"/>
          <w:szCs w:val="28"/>
        </w:rPr>
        <w:t>Воспитатель:</w:t>
      </w:r>
      <w:r w:rsidRPr="0009025E">
        <w:rPr>
          <w:color w:val="111111"/>
          <w:sz w:val="28"/>
          <w:szCs w:val="28"/>
        </w:rPr>
        <w:t xml:space="preserve"> Ребята, посмотрите, кто к нам в гости пришел?</w:t>
      </w:r>
    </w:p>
    <w:p w14:paraId="3655701D" w14:textId="77777777" w:rsidR="005708D5" w:rsidRPr="0009025E" w:rsidRDefault="005708D5" w:rsidP="005708D5">
      <w:pPr>
        <w:pStyle w:val="a4"/>
        <w:spacing w:before="0" w:after="0" w:line="360" w:lineRule="auto"/>
        <w:jc w:val="both"/>
        <w:rPr>
          <w:color w:val="111111"/>
          <w:sz w:val="28"/>
          <w:szCs w:val="28"/>
        </w:rPr>
      </w:pPr>
      <w:r w:rsidRPr="0009025E">
        <w:rPr>
          <w:b/>
          <w:color w:val="111111"/>
          <w:sz w:val="28"/>
          <w:szCs w:val="28"/>
        </w:rPr>
        <w:t>Дети:</w:t>
      </w:r>
      <w:r w:rsidRPr="0009025E">
        <w:rPr>
          <w:color w:val="111111"/>
          <w:sz w:val="28"/>
          <w:szCs w:val="28"/>
        </w:rPr>
        <w:t xml:space="preserve"> Светофор!</w:t>
      </w:r>
    </w:p>
    <w:p w14:paraId="06BAD065" w14:textId="77777777" w:rsidR="005708D5" w:rsidRPr="0009025E" w:rsidRDefault="005708D5" w:rsidP="005708D5">
      <w:pPr>
        <w:pStyle w:val="a4"/>
        <w:spacing w:before="0" w:after="0" w:line="360" w:lineRule="auto"/>
        <w:jc w:val="both"/>
        <w:rPr>
          <w:color w:val="111111"/>
          <w:sz w:val="28"/>
          <w:szCs w:val="28"/>
        </w:rPr>
      </w:pPr>
      <w:r w:rsidRPr="0009025E">
        <w:rPr>
          <w:b/>
          <w:color w:val="111111"/>
          <w:sz w:val="28"/>
          <w:szCs w:val="28"/>
        </w:rPr>
        <w:t>В.:</w:t>
      </w:r>
      <w:r w:rsidRPr="0009025E">
        <w:rPr>
          <w:color w:val="111111"/>
          <w:sz w:val="28"/>
          <w:szCs w:val="28"/>
        </w:rPr>
        <w:t xml:space="preserve"> Предлагаю вам послушать стихотворение, про нашего гостя!</w:t>
      </w:r>
    </w:p>
    <w:p w14:paraId="47D96D96" w14:textId="77777777" w:rsidR="005708D5" w:rsidRPr="00CF1F58" w:rsidRDefault="005708D5" w:rsidP="005708D5">
      <w:pPr>
        <w:pStyle w:val="a4"/>
        <w:spacing w:before="0" w:after="0"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CF1F58">
        <w:rPr>
          <w:b/>
          <w:i/>
          <w:color w:val="000000" w:themeColor="text1"/>
          <w:sz w:val="28"/>
          <w:szCs w:val="28"/>
        </w:rPr>
        <w:t>Пешеходный светофор</w:t>
      </w:r>
    </w:p>
    <w:p w14:paraId="7B4DE47D" w14:textId="77777777" w:rsidR="005708D5" w:rsidRPr="00CF1F58" w:rsidRDefault="005708D5" w:rsidP="005708D5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F1F58">
        <w:rPr>
          <w:color w:val="000000" w:themeColor="text1"/>
          <w:sz w:val="28"/>
          <w:szCs w:val="28"/>
        </w:rPr>
        <w:t>На посту стоят два брата:</w:t>
      </w:r>
      <w:r w:rsidRPr="00CF1F58">
        <w:rPr>
          <w:color w:val="000000" w:themeColor="text1"/>
          <w:sz w:val="28"/>
          <w:szCs w:val="28"/>
        </w:rPr>
        <w:br/>
        <w:t>То один здесь, то другой.</w:t>
      </w:r>
      <w:r w:rsidRPr="00CF1F58">
        <w:rPr>
          <w:color w:val="000000" w:themeColor="text1"/>
          <w:sz w:val="28"/>
          <w:szCs w:val="28"/>
        </w:rPr>
        <w:br/>
        <w:t>На посту стоят два брата,</w:t>
      </w:r>
      <w:r w:rsidRPr="00CF1F58">
        <w:rPr>
          <w:color w:val="000000" w:themeColor="text1"/>
          <w:sz w:val="28"/>
          <w:szCs w:val="28"/>
        </w:rPr>
        <w:br/>
        <w:t>Каждый — бравый часовой.</w:t>
      </w:r>
      <w:r w:rsidRPr="00CF1F58">
        <w:rPr>
          <w:color w:val="000000" w:themeColor="text1"/>
          <w:sz w:val="28"/>
          <w:szCs w:val="28"/>
        </w:rPr>
        <w:br/>
        <w:t>Вот выходит братец красный,</w:t>
      </w:r>
      <w:r w:rsidRPr="00CF1F58">
        <w:rPr>
          <w:color w:val="000000" w:themeColor="text1"/>
          <w:sz w:val="28"/>
          <w:szCs w:val="28"/>
        </w:rPr>
        <w:br/>
        <w:t>Он спешит предупредить:</w:t>
      </w:r>
      <w:r w:rsidRPr="00CF1F58">
        <w:rPr>
          <w:color w:val="000000" w:themeColor="text1"/>
          <w:sz w:val="28"/>
          <w:szCs w:val="28"/>
        </w:rPr>
        <w:br/>
        <w:t>«Стойте, граждане, опасно</w:t>
      </w:r>
      <w:r w:rsidRPr="00CF1F58">
        <w:rPr>
          <w:color w:val="000000" w:themeColor="text1"/>
          <w:sz w:val="28"/>
          <w:szCs w:val="28"/>
        </w:rPr>
        <w:br/>
        <w:t>Вам сейчас переходить!»</w:t>
      </w:r>
      <w:r w:rsidRPr="00CF1F58">
        <w:rPr>
          <w:color w:val="000000" w:themeColor="text1"/>
          <w:sz w:val="28"/>
          <w:szCs w:val="28"/>
        </w:rPr>
        <w:br/>
        <w:t>Встал на пост зеленый братец,</w:t>
      </w:r>
      <w:r w:rsidRPr="00CF1F58">
        <w:rPr>
          <w:color w:val="000000" w:themeColor="text1"/>
          <w:sz w:val="28"/>
          <w:szCs w:val="28"/>
        </w:rPr>
        <w:br/>
        <w:t>Улыбаясь, говорит:</w:t>
      </w:r>
      <w:r w:rsidRPr="00CF1F58">
        <w:rPr>
          <w:color w:val="000000" w:themeColor="text1"/>
          <w:sz w:val="28"/>
          <w:szCs w:val="28"/>
        </w:rPr>
        <w:br/>
        <w:t>«Вот теперь стоять вам хватит,</w:t>
      </w:r>
      <w:r w:rsidRPr="00CF1F58">
        <w:rPr>
          <w:color w:val="000000" w:themeColor="text1"/>
          <w:sz w:val="28"/>
          <w:szCs w:val="28"/>
        </w:rPr>
        <w:br/>
        <w:t>Проходите, путь открыт!»</w:t>
      </w:r>
      <w:r w:rsidRPr="00CF1F58">
        <w:rPr>
          <w:color w:val="000000" w:themeColor="text1"/>
          <w:sz w:val="28"/>
          <w:szCs w:val="28"/>
        </w:rPr>
        <w:br/>
        <w:t>Днем и ночью оба брата</w:t>
      </w:r>
      <w:r w:rsidRPr="00CF1F58">
        <w:rPr>
          <w:color w:val="000000" w:themeColor="text1"/>
          <w:sz w:val="28"/>
          <w:szCs w:val="28"/>
        </w:rPr>
        <w:br/>
      </w:r>
      <w:r w:rsidRPr="00CF1F58">
        <w:rPr>
          <w:color w:val="000000" w:themeColor="text1"/>
          <w:sz w:val="28"/>
          <w:szCs w:val="28"/>
        </w:rPr>
        <w:lastRenderedPageBreak/>
        <w:t>Службу верную несут.</w:t>
      </w:r>
      <w:r w:rsidRPr="00CF1F58">
        <w:rPr>
          <w:color w:val="000000" w:themeColor="text1"/>
          <w:sz w:val="28"/>
          <w:szCs w:val="28"/>
        </w:rPr>
        <w:br/>
        <w:t>Вы их слушайтесь, ребята,</w:t>
      </w:r>
      <w:r w:rsidRPr="00CF1F58">
        <w:rPr>
          <w:color w:val="000000" w:themeColor="text1"/>
          <w:sz w:val="28"/>
          <w:szCs w:val="28"/>
        </w:rPr>
        <w:br/>
        <w:t>Вас они не подведут.</w:t>
      </w:r>
    </w:p>
    <w:p w14:paraId="764376CF" w14:textId="77777777" w:rsidR="005708D5" w:rsidRPr="0009025E" w:rsidRDefault="005708D5" w:rsidP="005708D5">
      <w:pPr>
        <w:pStyle w:val="a4"/>
        <w:spacing w:before="0" w:after="0" w:line="360" w:lineRule="auto"/>
        <w:jc w:val="both"/>
        <w:rPr>
          <w:color w:val="111111"/>
          <w:sz w:val="28"/>
          <w:szCs w:val="28"/>
        </w:rPr>
      </w:pPr>
      <w:r w:rsidRPr="0009025E">
        <w:rPr>
          <w:color w:val="111111"/>
          <w:sz w:val="28"/>
          <w:szCs w:val="28"/>
        </w:rPr>
        <w:t>Воспитатель – Посмотрите, у светофора сигналы разного цвета. Какого цвета сигналы у светофора?</w:t>
      </w:r>
    </w:p>
    <w:p w14:paraId="1531D684" w14:textId="77777777" w:rsidR="005708D5" w:rsidRPr="0009025E" w:rsidRDefault="005708D5" w:rsidP="005708D5">
      <w:pPr>
        <w:pStyle w:val="a4"/>
        <w:spacing w:before="0" w:after="0" w:line="360" w:lineRule="auto"/>
        <w:jc w:val="both"/>
        <w:rPr>
          <w:color w:val="111111"/>
          <w:sz w:val="28"/>
          <w:szCs w:val="28"/>
        </w:rPr>
      </w:pPr>
      <w:r w:rsidRPr="0009025E">
        <w:rPr>
          <w:color w:val="111111"/>
          <w:sz w:val="28"/>
          <w:szCs w:val="28"/>
        </w:rPr>
        <w:t>Дети – Красный, желтый, зеленый.</w:t>
      </w:r>
    </w:p>
    <w:p w14:paraId="33FF4E69" w14:textId="77777777" w:rsidR="005708D5" w:rsidRPr="0009025E" w:rsidRDefault="005708D5" w:rsidP="005708D5">
      <w:pPr>
        <w:pStyle w:val="a4"/>
        <w:spacing w:before="0" w:after="0" w:line="360" w:lineRule="auto"/>
        <w:jc w:val="both"/>
        <w:rPr>
          <w:color w:val="111111"/>
          <w:sz w:val="28"/>
          <w:szCs w:val="28"/>
        </w:rPr>
      </w:pPr>
      <w:r w:rsidRPr="0009025E">
        <w:rPr>
          <w:b/>
          <w:color w:val="111111"/>
          <w:sz w:val="28"/>
          <w:szCs w:val="28"/>
        </w:rPr>
        <w:t>В.:</w:t>
      </w:r>
      <w:r w:rsidRPr="0009025E">
        <w:rPr>
          <w:color w:val="111111"/>
          <w:sz w:val="28"/>
          <w:szCs w:val="28"/>
        </w:rPr>
        <w:t xml:space="preserve"> Светофор устанавливает порядок на дорогах, управляет движением. Наш с вами светофор называется пешеходным и у него всего два сигнала, но они очень важны. Зажигаются они по очереди. А вы знаете, что означает каждый цвет светофора?</w:t>
      </w:r>
    </w:p>
    <w:p w14:paraId="646FDE6B" w14:textId="77777777" w:rsidR="005708D5" w:rsidRPr="0009025E" w:rsidRDefault="005708D5" w:rsidP="005708D5">
      <w:pPr>
        <w:pStyle w:val="a4"/>
        <w:spacing w:before="0" w:after="0" w:line="360" w:lineRule="auto"/>
        <w:jc w:val="both"/>
        <w:rPr>
          <w:color w:val="111111"/>
          <w:sz w:val="28"/>
          <w:szCs w:val="28"/>
        </w:rPr>
      </w:pPr>
      <w:r w:rsidRPr="0009025E">
        <w:rPr>
          <w:b/>
          <w:color w:val="111111"/>
          <w:sz w:val="28"/>
          <w:szCs w:val="28"/>
        </w:rPr>
        <w:t>Д.:</w:t>
      </w:r>
      <w:r w:rsidRPr="0009025E">
        <w:rPr>
          <w:color w:val="111111"/>
          <w:sz w:val="28"/>
          <w:szCs w:val="28"/>
        </w:rPr>
        <w:t xml:space="preserve"> Да!</w:t>
      </w:r>
    </w:p>
    <w:p w14:paraId="32B4ABA1" w14:textId="77777777" w:rsidR="005708D5" w:rsidRPr="0009025E" w:rsidRDefault="005708D5" w:rsidP="005708D5">
      <w:pPr>
        <w:pStyle w:val="a4"/>
        <w:spacing w:before="0" w:after="0" w:line="360" w:lineRule="auto"/>
        <w:jc w:val="both"/>
        <w:rPr>
          <w:color w:val="111111"/>
          <w:sz w:val="28"/>
          <w:szCs w:val="28"/>
        </w:rPr>
      </w:pPr>
      <w:r w:rsidRPr="0009025E">
        <w:rPr>
          <w:b/>
          <w:color w:val="111111"/>
          <w:sz w:val="28"/>
          <w:szCs w:val="28"/>
        </w:rPr>
        <w:t>В.:</w:t>
      </w:r>
      <w:r w:rsidRPr="0009025E">
        <w:rPr>
          <w:color w:val="111111"/>
          <w:sz w:val="28"/>
          <w:szCs w:val="28"/>
        </w:rPr>
        <w:t xml:space="preserve"> На какой сигнал светофора можно переходить дорогу?</w:t>
      </w:r>
    </w:p>
    <w:p w14:paraId="58290386" w14:textId="77777777" w:rsidR="005708D5" w:rsidRPr="0009025E" w:rsidRDefault="005708D5" w:rsidP="005708D5">
      <w:pPr>
        <w:pStyle w:val="a4"/>
        <w:spacing w:before="0" w:after="0" w:line="360" w:lineRule="auto"/>
        <w:jc w:val="both"/>
        <w:rPr>
          <w:color w:val="111111"/>
          <w:sz w:val="28"/>
          <w:szCs w:val="28"/>
        </w:rPr>
      </w:pPr>
      <w:r w:rsidRPr="0009025E">
        <w:rPr>
          <w:b/>
          <w:color w:val="111111"/>
          <w:sz w:val="28"/>
          <w:szCs w:val="28"/>
        </w:rPr>
        <w:t>Д.:</w:t>
      </w:r>
      <w:r w:rsidRPr="0009025E">
        <w:rPr>
          <w:color w:val="111111"/>
          <w:sz w:val="28"/>
          <w:szCs w:val="28"/>
        </w:rPr>
        <w:t xml:space="preserve"> Дорогу можно переходить на зеленый цвет.</w:t>
      </w:r>
    </w:p>
    <w:p w14:paraId="387902D2" w14:textId="77777777" w:rsidR="005708D5" w:rsidRPr="0009025E" w:rsidRDefault="005708D5" w:rsidP="005708D5">
      <w:pPr>
        <w:pStyle w:val="a4"/>
        <w:spacing w:before="0" w:after="0" w:line="360" w:lineRule="auto"/>
        <w:jc w:val="both"/>
        <w:rPr>
          <w:color w:val="111111"/>
          <w:sz w:val="28"/>
          <w:szCs w:val="28"/>
        </w:rPr>
      </w:pPr>
      <w:r w:rsidRPr="0009025E">
        <w:rPr>
          <w:b/>
          <w:color w:val="111111"/>
          <w:sz w:val="28"/>
          <w:szCs w:val="28"/>
        </w:rPr>
        <w:t>В.:</w:t>
      </w:r>
      <w:r w:rsidRPr="0009025E">
        <w:rPr>
          <w:color w:val="111111"/>
          <w:sz w:val="28"/>
          <w:szCs w:val="28"/>
        </w:rPr>
        <w:t xml:space="preserve"> А на красный цвет можно идти?</w:t>
      </w:r>
    </w:p>
    <w:p w14:paraId="156E15A6" w14:textId="77777777" w:rsidR="005708D5" w:rsidRPr="0009025E" w:rsidRDefault="005708D5" w:rsidP="005708D5">
      <w:pPr>
        <w:pStyle w:val="a4"/>
        <w:spacing w:before="0" w:after="0" w:line="360" w:lineRule="auto"/>
        <w:jc w:val="both"/>
        <w:rPr>
          <w:color w:val="111111"/>
          <w:sz w:val="28"/>
          <w:szCs w:val="28"/>
        </w:rPr>
      </w:pPr>
      <w:r w:rsidRPr="0009025E">
        <w:rPr>
          <w:b/>
          <w:color w:val="111111"/>
          <w:sz w:val="28"/>
          <w:szCs w:val="28"/>
        </w:rPr>
        <w:t>Д.:</w:t>
      </w:r>
      <w:r w:rsidRPr="0009025E">
        <w:rPr>
          <w:color w:val="111111"/>
          <w:sz w:val="28"/>
          <w:szCs w:val="28"/>
        </w:rPr>
        <w:t xml:space="preserve"> Нет.</w:t>
      </w:r>
    </w:p>
    <w:p w14:paraId="3B412F3D" w14:textId="77777777" w:rsidR="005708D5" w:rsidRPr="0009025E" w:rsidRDefault="005708D5" w:rsidP="005708D5">
      <w:pPr>
        <w:pStyle w:val="a4"/>
        <w:spacing w:before="0"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09025E">
        <w:rPr>
          <w:b/>
          <w:color w:val="111111"/>
          <w:sz w:val="28"/>
          <w:szCs w:val="28"/>
        </w:rPr>
        <w:t>В.:</w:t>
      </w:r>
      <w:r w:rsidRPr="0009025E">
        <w:rPr>
          <w:color w:val="111111"/>
          <w:sz w:val="28"/>
          <w:szCs w:val="28"/>
        </w:rPr>
        <w:t xml:space="preserve"> </w:t>
      </w:r>
      <w:r w:rsidRPr="0009025E">
        <w:rPr>
          <w:color w:val="111111"/>
          <w:sz w:val="28"/>
          <w:szCs w:val="28"/>
          <w:shd w:val="clear" w:color="auto" w:fill="FFFFFF"/>
        </w:rPr>
        <w:t>Ребята, у меня есть вот такой светофор (воспитатель показывает макет светофора без сигналов), как вы думаете, чего же не хватает?</w:t>
      </w:r>
    </w:p>
    <w:p w14:paraId="4EBDF7E6" w14:textId="77777777" w:rsidR="005708D5" w:rsidRPr="0009025E" w:rsidRDefault="005708D5" w:rsidP="005708D5">
      <w:pPr>
        <w:pStyle w:val="a4"/>
        <w:spacing w:before="0"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09025E">
        <w:rPr>
          <w:b/>
          <w:color w:val="111111"/>
          <w:sz w:val="28"/>
          <w:szCs w:val="28"/>
          <w:shd w:val="clear" w:color="auto" w:fill="FFFFFF"/>
        </w:rPr>
        <w:t>Д.:</w:t>
      </w:r>
      <w:r w:rsidRPr="0009025E">
        <w:rPr>
          <w:color w:val="111111"/>
          <w:sz w:val="28"/>
          <w:szCs w:val="28"/>
          <w:shd w:val="clear" w:color="auto" w:fill="FFFFFF"/>
        </w:rPr>
        <w:t xml:space="preserve"> Сигналов! </w:t>
      </w:r>
    </w:p>
    <w:p w14:paraId="68DC09FE" w14:textId="77777777" w:rsidR="005708D5" w:rsidRPr="0009025E" w:rsidRDefault="005708D5" w:rsidP="005708D5">
      <w:pPr>
        <w:pStyle w:val="a4"/>
        <w:spacing w:after="0" w:line="360" w:lineRule="auto"/>
        <w:jc w:val="both"/>
        <w:rPr>
          <w:b/>
          <w:i/>
          <w:color w:val="111111"/>
          <w:sz w:val="28"/>
          <w:szCs w:val="28"/>
        </w:rPr>
      </w:pPr>
      <w:r w:rsidRPr="0009025E">
        <w:rPr>
          <w:b/>
          <w:i/>
          <w:color w:val="111111"/>
          <w:sz w:val="28"/>
          <w:szCs w:val="28"/>
        </w:rPr>
        <w:t>Проводится игра "Сломанный светофор”</w:t>
      </w:r>
    </w:p>
    <w:p w14:paraId="5C785480" w14:textId="34BC901F" w:rsidR="005708D5" w:rsidRPr="0009025E" w:rsidRDefault="005708D5" w:rsidP="005708D5">
      <w:pPr>
        <w:pStyle w:val="a4"/>
        <w:spacing w:after="0" w:line="360" w:lineRule="auto"/>
        <w:jc w:val="both"/>
        <w:rPr>
          <w:i/>
          <w:color w:val="111111"/>
          <w:sz w:val="28"/>
          <w:szCs w:val="28"/>
        </w:rPr>
      </w:pPr>
      <w:r w:rsidRPr="0009025E">
        <w:rPr>
          <w:i/>
          <w:color w:val="111111"/>
          <w:sz w:val="28"/>
          <w:szCs w:val="28"/>
        </w:rPr>
        <w:t>Детям предлагается отремонтировать сломанный светофор (установить его сигналы на нужные места). Затем воспитатель  спрашивает, на какой сигнал светофора пешеходы могут пересекать проезжую часть, а на какую нет.</w:t>
      </w:r>
    </w:p>
    <w:p w14:paraId="2B2D7937" w14:textId="77777777" w:rsidR="00CF1F58" w:rsidRDefault="005708D5" w:rsidP="00CF1F58">
      <w:pPr>
        <w:pStyle w:val="a4"/>
        <w:spacing w:before="0" w:beforeAutospacing="0" w:after="0" w:line="360" w:lineRule="auto"/>
        <w:jc w:val="both"/>
        <w:rPr>
          <w:color w:val="111111"/>
          <w:sz w:val="28"/>
          <w:szCs w:val="28"/>
        </w:rPr>
      </w:pPr>
      <w:r w:rsidRPr="0009025E">
        <w:rPr>
          <w:b/>
          <w:color w:val="111111"/>
          <w:sz w:val="28"/>
          <w:szCs w:val="28"/>
        </w:rPr>
        <w:lastRenderedPageBreak/>
        <w:t>В.:</w:t>
      </w:r>
      <w:r w:rsidRPr="0009025E">
        <w:rPr>
          <w:color w:val="111111"/>
          <w:sz w:val="28"/>
          <w:szCs w:val="28"/>
        </w:rPr>
        <w:t xml:space="preserve"> Молодцы, ребята! Всё верно!</w:t>
      </w:r>
    </w:p>
    <w:p w14:paraId="27FC2459" w14:textId="23AFD28F" w:rsidR="005708D5" w:rsidRPr="0009025E" w:rsidRDefault="005708D5" w:rsidP="00CF1F58">
      <w:pPr>
        <w:pStyle w:val="a4"/>
        <w:spacing w:before="0" w:beforeAutospacing="0" w:after="0" w:line="360" w:lineRule="auto"/>
        <w:jc w:val="both"/>
        <w:rPr>
          <w:b/>
          <w:bCs/>
          <w:i/>
          <w:color w:val="000000" w:themeColor="text1"/>
          <w:sz w:val="28"/>
          <w:szCs w:val="28"/>
        </w:rPr>
      </w:pPr>
      <w:r w:rsidRPr="0009025E">
        <w:rPr>
          <w:i/>
          <w:color w:val="111111"/>
          <w:sz w:val="28"/>
          <w:szCs w:val="28"/>
        </w:rPr>
        <w:t>Физкультминутка</w:t>
      </w:r>
      <w:r w:rsidRPr="0009025E">
        <w:rPr>
          <w:i/>
          <w:color w:val="111111"/>
          <w:sz w:val="28"/>
          <w:szCs w:val="28"/>
        </w:rPr>
        <w:br/>
      </w:r>
      <w:r w:rsidRPr="0009025E">
        <w:rPr>
          <w:i/>
          <w:color w:val="000000" w:themeColor="text1"/>
          <w:sz w:val="28"/>
          <w:szCs w:val="28"/>
        </w:rPr>
        <w:t>«Пешеходы»</w:t>
      </w:r>
    </w:p>
    <w:p w14:paraId="0F0B3D81" w14:textId="77777777" w:rsidR="005708D5" w:rsidRPr="0009025E" w:rsidRDefault="005708D5" w:rsidP="00CF1F5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Постовой стоит упрямый (Ходьба на месте).</w:t>
      </w:r>
      <w:r w:rsidRPr="0009025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Людям машет: Не ходи! (Движения руками в стороны, вверх, в стороны, вниз)</w:t>
      </w:r>
      <w:r w:rsidRPr="0009025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Здесь машины едут прямо (Руки перед собой)</w:t>
      </w:r>
      <w:r w:rsidRPr="0009025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Пешеход, ты погоди!(Руки в стороны)</w:t>
      </w:r>
      <w:r w:rsidRPr="0009025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Посмотрите: улыбнулся (Руки на пояс, улыбка)</w:t>
      </w:r>
      <w:r w:rsidRPr="0009025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Приглашает нас идти (Шагаем на месте)</w:t>
      </w:r>
      <w:r w:rsidRPr="0009025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Вы, машины, не спешите (Хлопки руками)</w:t>
      </w:r>
      <w:r w:rsidRPr="0009025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Пешехода пропустите! (Прыжки на месте)</w:t>
      </w:r>
    </w:p>
    <w:p w14:paraId="3D43492B" w14:textId="6D179702" w:rsidR="005708D5" w:rsidRPr="0009025E" w:rsidRDefault="005708D5" w:rsidP="00CF1F5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В.:</w:t>
      </w:r>
      <w:r w:rsidRPr="00090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Ну, а теперь мы можем вместе с вами нарисовать светофор у нас на листочках. Какой цвет возьмём для начала?</w:t>
      </w:r>
    </w:p>
    <w:p w14:paraId="595ABF27" w14:textId="77777777" w:rsidR="005708D5" w:rsidRPr="0009025E" w:rsidRDefault="005708D5" w:rsidP="00CF1F5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Д.:</w:t>
      </w:r>
      <w:r w:rsidRPr="00090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Красный!</w:t>
      </w:r>
    </w:p>
    <w:p w14:paraId="09640E6B" w14:textId="77777777" w:rsidR="005708D5" w:rsidRPr="0009025E" w:rsidRDefault="005708D5" w:rsidP="00CF1F5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В.:</w:t>
      </w:r>
      <w:r w:rsidRPr="00090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потом?</w:t>
      </w:r>
    </w:p>
    <w:p w14:paraId="5E89CAC7" w14:textId="77777777" w:rsidR="005708D5" w:rsidRPr="0009025E" w:rsidRDefault="005708D5" w:rsidP="00CF1F5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Д.:</w:t>
      </w:r>
      <w:r w:rsidRPr="00090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Зелёный! А потом чёрный!</w:t>
      </w:r>
    </w:p>
    <w:p w14:paraId="67351F10" w14:textId="6687FD49" w:rsidR="005708D5" w:rsidRPr="0009025E" w:rsidRDefault="005708D5" w:rsidP="00CF1F5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В.:</w:t>
      </w:r>
      <w:r w:rsidRPr="00090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совершенно верно! Приступаем к работе!</w:t>
      </w:r>
    </w:p>
    <w:p w14:paraId="76CABC6A" w14:textId="30D918D2" w:rsidR="005708D5" w:rsidRPr="0009025E" w:rsidRDefault="005708D5" w:rsidP="00CF1F58">
      <w:pPr>
        <w:shd w:val="clear" w:color="auto" w:fill="FFFFFF"/>
        <w:spacing w:after="375" w:line="36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Рефлексия: </w:t>
      </w:r>
      <w:r w:rsidRPr="000902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конце занятия работы детей обсуждаются, и устраивается выставка детских работ «Мой друг светофор»</w:t>
      </w:r>
    </w:p>
    <w:p w14:paraId="4A8801FD" w14:textId="1CCE002D" w:rsidR="005708D5" w:rsidRPr="0009025E" w:rsidRDefault="005708D5" w:rsidP="005708D5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 w:themeColor="text1"/>
          <w:sz w:val="28"/>
          <w:szCs w:val="28"/>
        </w:rPr>
      </w:pPr>
      <w:r w:rsidRPr="0009025E">
        <w:rPr>
          <w:rStyle w:val="c3"/>
          <w:b/>
          <w:bCs/>
          <w:color w:val="000000" w:themeColor="text1"/>
          <w:sz w:val="28"/>
          <w:szCs w:val="28"/>
        </w:rPr>
        <w:t>Конспект занятия в средней группе: «Зачем нужны дорожные знаки».</w:t>
      </w:r>
    </w:p>
    <w:p w14:paraId="25E9732D" w14:textId="77777777" w:rsidR="005708D5" w:rsidRPr="0009025E" w:rsidRDefault="005708D5" w:rsidP="005708D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5EC12432" w14:textId="77777777" w:rsidR="005708D5" w:rsidRPr="0009025E" w:rsidRDefault="005708D5" w:rsidP="005708D5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2"/>
          <w:b/>
          <w:bCs/>
          <w:color w:val="111111"/>
          <w:sz w:val="28"/>
          <w:szCs w:val="28"/>
        </w:rPr>
        <w:t>Цель:</w:t>
      </w:r>
      <w:r w:rsidRPr="0009025E">
        <w:rPr>
          <w:rStyle w:val="c0"/>
          <w:color w:val="111111"/>
          <w:sz w:val="28"/>
          <w:szCs w:val="28"/>
        </w:rPr>
        <w:t> Ознакомление детей с правилами дорожного движения, дорожными знаками и правилами безопасного поведения на дороге.</w:t>
      </w:r>
    </w:p>
    <w:p w14:paraId="32967179" w14:textId="77777777" w:rsidR="005708D5" w:rsidRPr="0009025E" w:rsidRDefault="005708D5" w:rsidP="005708D5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2"/>
          <w:b/>
          <w:bCs/>
          <w:color w:val="111111"/>
          <w:sz w:val="28"/>
          <w:szCs w:val="28"/>
        </w:rPr>
        <w:t>Задачи:</w:t>
      </w:r>
    </w:p>
    <w:p w14:paraId="508C0A98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1. Продолжать знакомство с правилами дорожного движения, дорожными знаками и их назначением. Учить различать запрещающие, информационно-указательные и предупреждающие знаки сервиса. Закрепить знания о правилах безопасного поведения на дорогах.</w:t>
      </w:r>
    </w:p>
    <w:p w14:paraId="277F48AE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 xml:space="preserve">2. Развивать психические процессы (мышление, память, умение ориентироваться в окружающей обстановке, коммуникативные качества </w:t>
      </w:r>
      <w:r w:rsidRPr="0009025E">
        <w:rPr>
          <w:rStyle w:val="c0"/>
          <w:color w:val="111111"/>
          <w:sz w:val="28"/>
          <w:szCs w:val="28"/>
        </w:rPr>
        <w:lastRenderedPageBreak/>
        <w:t>личности, способности слушать других, выполнять совместные действия дружно и слаженно.</w:t>
      </w:r>
    </w:p>
    <w:p w14:paraId="5913FE6C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3. Формировать навыки осознанного поведения на улице и использования правил дорожного движения в повседневной жизни. Воспитывать уважительное отношение к участникам дорожного движения.</w:t>
      </w:r>
    </w:p>
    <w:p w14:paraId="6F144C73" w14:textId="77777777" w:rsidR="005708D5" w:rsidRPr="0009025E" w:rsidRDefault="005708D5" w:rsidP="005708D5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2"/>
          <w:b/>
          <w:bCs/>
          <w:color w:val="111111"/>
          <w:sz w:val="28"/>
          <w:szCs w:val="28"/>
        </w:rPr>
        <w:t>Наглядные пособия: </w:t>
      </w:r>
      <w:r w:rsidRPr="0009025E">
        <w:rPr>
          <w:rStyle w:val="c0"/>
          <w:color w:val="111111"/>
          <w:sz w:val="28"/>
          <w:szCs w:val="28"/>
        </w:rPr>
        <w:t>дорожные знаки, игрушка «Незнайка».</w:t>
      </w:r>
    </w:p>
    <w:p w14:paraId="78C5C219" w14:textId="77777777" w:rsidR="005708D5" w:rsidRPr="0009025E" w:rsidRDefault="005708D5" w:rsidP="005708D5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2"/>
          <w:b/>
          <w:bCs/>
          <w:color w:val="111111"/>
          <w:sz w:val="28"/>
          <w:szCs w:val="28"/>
        </w:rPr>
        <w:t>Ход занятия:</w:t>
      </w:r>
    </w:p>
    <w:p w14:paraId="55B42FB1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Воспитатель: Ребята, давайте возьмемся за руки и подарим друг другу улыбки и хорошее настроение.</w:t>
      </w:r>
    </w:p>
    <w:p w14:paraId="7C9687D1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(Дети и воспитатель встают в круг и берутся за руки).</w:t>
      </w:r>
    </w:p>
    <w:p w14:paraId="35E55A0F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- Мы дружно за руки возьмемся, и друг другу улыбнемся.</w:t>
      </w:r>
    </w:p>
    <w:p w14:paraId="3ABCB21D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В дверь стучится почтальон и передает письмо.</w:t>
      </w:r>
    </w:p>
    <w:p w14:paraId="7409D301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Воспитатель: Интересно: что в письме. Нам пишут веселые человечки, и они просят нас о помощи. Ночью у них в городе пошалил Незнайка и испортил все дорожные знаки.</w:t>
      </w:r>
    </w:p>
    <w:p w14:paraId="37F0D0B7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(Высыпает из конверта разрезные знаки).</w:t>
      </w:r>
    </w:p>
    <w:p w14:paraId="2C83BFFE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- Да уж, это беда. Незнайка считает, что дорожные знаки никому не нужны, потому что все равно никто не знает, что они обозначают.</w:t>
      </w:r>
    </w:p>
    <w:p w14:paraId="55694000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- Ребята, а как вы думаете, что может произойти, если на улицах города не будет дорожных знаков?</w:t>
      </w:r>
    </w:p>
    <w:p w14:paraId="41C919D7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Примерные ответы детей:</w:t>
      </w:r>
    </w:p>
    <w:p w14:paraId="5AF11EC7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- Пешеходы не смогут перейти дорогу.</w:t>
      </w:r>
    </w:p>
    <w:p w14:paraId="6F3691AE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- Водители не узнают: где можно заправить машину.</w:t>
      </w:r>
    </w:p>
    <w:p w14:paraId="1B7FB4CD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- Водители не будут знать: с какой скоростью можно ехать.</w:t>
      </w:r>
    </w:p>
    <w:p w14:paraId="0D47E83B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Ребята! Вы пока еще ходите по улице с папами и мамами, но скоро вам придется ходить по улицам самостоятельно. По дорогам движется много машин, и переходить улицу в неположенных местах, там, где захочется, опасно. Со стороны может показаться, что на улице царит полный беспорядок: по проезжей части едут автобусы, машины. На тротуарах полно спешащих людей. На самом деле все движение на улице происходит по строгим правилам – правилам дорожного движения.</w:t>
      </w:r>
    </w:p>
    <w:p w14:paraId="1AA4C50D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- А как же мы поможем веселым человечкам навести порядок в городе?</w:t>
      </w:r>
    </w:p>
    <w:p w14:paraId="3E283E3E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Примерные ответы детей:</w:t>
      </w:r>
    </w:p>
    <w:p w14:paraId="28E8A50B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- Нужно рассказать Незнайке что обозначают знаки.</w:t>
      </w:r>
    </w:p>
    <w:p w14:paraId="00106CA5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- Нужно рассказать о правилах дорожного движения</w:t>
      </w:r>
    </w:p>
    <w:p w14:paraId="11249AA9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В группу заносят куклу Незнайки.</w:t>
      </w:r>
    </w:p>
    <w:p w14:paraId="444DF906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- Здравствуйте! Ну и чего вы меня звали?</w:t>
      </w:r>
    </w:p>
    <w:p w14:paraId="7E572214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Воспитатель: Здравствуй, Незнайка! Ребята хотят тебе рассказать, зачем нужны дорожные знаки и что они обозначают.</w:t>
      </w:r>
    </w:p>
    <w:p w14:paraId="6FC34B27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Незнайка: Как будто ребята знают, зачем эти кружочки, квадратики, треугольники на палках нужны!</w:t>
      </w:r>
    </w:p>
    <w:p w14:paraId="32271AF8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Воспитатель: А ты послушай ребят и сам все узнаешь.</w:t>
      </w:r>
    </w:p>
    <w:p w14:paraId="2142630E" w14:textId="77777777" w:rsidR="005708D5" w:rsidRPr="0009025E" w:rsidRDefault="005708D5" w:rsidP="005708D5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Дидактическая игра «Собери знак и расскажи про него».</w:t>
      </w:r>
    </w:p>
    <w:p w14:paraId="0ADEC417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lastRenderedPageBreak/>
        <w:t>Каждому ребенку дается разрезной знак («Пешеходная дорожка», «Дети», «Велосипедная дорожка», «Пешеходный переход», «Дорожные работы», «Пункт медицинской помощи»).</w:t>
      </w:r>
    </w:p>
    <w:p w14:paraId="1F155C15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Примерные ответы детей:</w:t>
      </w:r>
    </w:p>
    <w:p w14:paraId="117A4E2D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1. Знак «Пешеходная дорожка».</w:t>
      </w:r>
    </w:p>
    <w:p w14:paraId="1C15BED6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По этой дорожке разрешается движение только пешеходам.</w:t>
      </w:r>
    </w:p>
    <w:p w14:paraId="0946CAD9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Чтобы улицей бурливой,</w:t>
      </w:r>
    </w:p>
    <w:p w14:paraId="7BE095A9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Шумной, звонкой, говорливой</w:t>
      </w:r>
    </w:p>
    <w:p w14:paraId="71DA6263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И проехать, и пройти —</w:t>
      </w:r>
    </w:p>
    <w:p w14:paraId="61FD62AE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Будь внимателен в пути.</w:t>
      </w:r>
    </w:p>
    <w:p w14:paraId="50BF8AA5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Есть на каждом перекрестке</w:t>
      </w:r>
    </w:p>
    <w:p w14:paraId="5F36C92F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Пешеходный переход,</w:t>
      </w:r>
    </w:p>
    <w:p w14:paraId="53D109D5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Перейти дорогу просто</w:t>
      </w:r>
    </w:p>
    <w:p w14:paraId="15731097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Здесь без риска и хлопот.</w:t>
      </w:r>
    </w:p>
    <w:p w14:paraId="7A502D05" w14:textId="77777777" w:rsidR="005708D5" w:rsidRPr="0009025E" w:rsidRDefault="005708D5" w:rsidP="005708D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   2. Знак «Дети».</w:t>
      </w:r>
    </w:p>
    <w:p w14:paraId="70DC138C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Он предупреждает водителей, что поблизости находится школа или детский сад.</w:t>
      </w:r>
    </w:p>
    <w:p w14:paraId="45E6D014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3. Знак «Велосипедная дорожка».</w:t>
      </w:r>
    </w:p>
    <w:p w14:paraId="42C97099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По этой дорожке двигаются велосипеды.</w:t>
      </w:r>
    </w:p>
    <w:p w14:paraId="44F1758C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4. Знак «Дорожные работы».</w:t>
      </w:r>
    </w:p>
    <w:p w14:paraId="7E375F23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Предупреждает водителей, чтобы они двигались осторожно – впереди идет ремонт дороги.</w:t>
      </w:r>
    </w:p>
    <w:p w14:paraId="2D49B568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5. Знак «Пешеходный переход».</w:t>
      </w:r>
    </w:p>
    <w:p w14:paraId="7FC11BA3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В этой части дороги можно безопасно перейти улицу.</w:t>
      </w:r>
    </w:p>
    <w:p w14:paraId="2E4E39A5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6. Знак «Пункт медицинской помощи».</w:t>
      </w:r>
    </w:p>
    <w:p w14:paraId="0A064B7B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Он означает, что вам окажут медицинскую помощь.</w:t>
      </w:r>
    </w:p>
    <w:p w14:paraId="2E8A6DAC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Воспитатель: Вот видишь, Незнайка, сколько дети знают про дорожные знаки и тебе рассказали.</w:t>
      </w:r>
    </w:p>
    <w:p w14:paraId="0F9E3DF9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 xml:space="preserve">Незнайка: </w:t>
      </w:r>
      <w:proofErr w:type="spellStart"/>
      <w:r w:rsidRPr="0009025E">
        <w:rPr>
          <w:rStyle w:val="c0"/>
          <w:color w:val="111111"/>
          <w:sz w:val="28"/>
          <w:szCs w:val="28"/>
        </w:rPr>
        <w:t>Дааа</w:t>
      </w:r>
      <w:proofErr w:type="spellEnd"/>
      <w:r w:rsidRPr="0009025E">
        <w:rPr>
          <w:rStyle w:val="c0"/>
          <w:color w:val="111111"/>
          <w:sz w:val="28"/>
          <w:szCs w:val="28"/>
        </w:rPr>
        <w:t>! Очень интересно. Но ведь это запомнить их очень трудно. Может их можно разделить на кучки?</w:t>
      </w:r>
    </w:p>
    <w:p w14:paraId="44BC2ECE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Воспитатель: Не на кучки, Незнайка, их можно разделить на группы, как детей в детском саду. Каждый ребенок в своей группе.</w:t>
      </w:r>
    </w:p>
    <w:p w14:paraId="025C7B44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Воспитатель: На улицах много разных дорожных знаков. Дорожные знаки-  лучшие друзья водителей и пешеходов. Каждый знак имеет свое название. Дорожные знаки рассказывают о том, какая дорога, как надо ехать, что разрешается и чего нельзя делать. Знаки предупреждения: будь осторожен, впереди опасность. А какая опасность? Об этом расскажет изображение на дорожном знаке. Например, знак «Дети» сообщает водителю- будь внимательным. Круглые знаки с красным окаймлением на желтом или белом фоне – это запрещающие знаки. Самый строгий из них «Движение запрещено». Этот знак запрещает двигаться и автобусам, и машинам, и троллейбусам. Знак «Въезд запрещен» не разрешает въезд на улицу ни одной машине. Квадратные знаки голубого цвета- указательные. Они укажут дорогу в столовую, к телефону.</w:t>
      </w:r>
    </w:p>
    <w:p w14:paraId="30F19ECB" w14:textId="77777777" w:rsidR="005708D5" w:rsidRPr="0009025E" w:rsidRDefault="005708D5" w:rsidP="005708D5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Физкультминутка «Дорожная».</w:t>
      </w:r>
    </w:p>
    <w:p w14:paraId="4065A957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lastRenderedPageBreak/>
        <w:t>Дорога не тропинка, дорога не канава</w:t>
      </w:r>
    </w:p>
    <w:p w14:paraId="171E460D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Сперва смотри налево. Потом смотри направо.</w:t>
      </w:r>
    </w:p>
    <w:p w14:paraId="7F721339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Ты налево повернись, другу рядом улыбнись.</w:t>
      </w:r>
    </w:p>
    <w:p w14:paraId="56585BE1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Топни правой ногой: раз-два-три,</w:t>
      </w:r>
    </w:p>
    <w:p w14:paraId="16C9AF6A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Покачай головой: раз-два-три.</w:t>
      </w:r>
    </w:p>
    <w:p w14:paraId="525B45D5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Руки вверх ты подними и похлопай: раз-два-три.</w:t>
      </w:r>
    </w:p>
    <w:p w14:paraId="1292CB6E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Воспитатель: А сейчас, Незнайка, садись с ребятами, поиграем</w:t>
      </w:r>
    </w:p>
    <w:p w14:paraId="249306A4" w14:textId="77777777" w:rsidR="005708D5" w:rsidRPr="0009025E" w:rsidRDefault="005708D5" w:rsidP="005708D5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в игру «Веселый светофор».</w:t>
      </w:r>
    </w:p>
    <w:p w14:paraId="37728697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Слушайте внимательно: если загорится красный, сиди тихо – путь опасный; желтый если загорится, надо хлопать, не лениться; свет зеленый говорит: «Можно топать – путь открыт!» Итак, задание понятно? Тогда начинаем!</w:t>
      </w:r>
    </w:p>
    <w:p w14:paraId="3FA20D7F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Молодцы! Вы были внимательными и у вас все получилось.</w:t>
      </w:r>
    </w:p>
    <w:p w14:paraId="46EC9548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Незнайка: Ребята нарисуйте в наш городок еще знаки дорожного движения, а то я все знаки испортил.</w:t>
      </w:r>
    </w:p>
    <w:p w14:paraId="7D27C451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Воспитатель: Поможем Незнайке? Нарисуем знаки дорожного движения? (Воспитатель предлагает детям выполнить задание: нарисовать те знаки, которые они запомнили, и рассказать, что они обозначают.)</w:t>
      </w:r>
    </w:p>
    <w:p w14:paraId="79A35D78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Дети рисуют знаки дорожного движения по желанию. Нарисованные знаки дарят Незнайке и отправляют его обратно к веселым человечкам. Незнайка благодарит детей.</w:t>
      </w:r>
    </w:p>
    <w:p w14:paraId="0B45C327" w14:textId="77777777" w:rsidR="005708D5" w:rsidRPr="0009025E" w:rsidRDefault="005708D5" w:rsidP="005708D5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Рефлексия</w:t>
      </w:r>
    </w:p>
    <w:p w14:paraId="0E5C5AB4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Ребята, вам понравилось занятие?</w:t>
      </w:r>
    </w:p>
    <w:p w14:paraId="08107353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Мне понравилось как вы работали.</w:t>
      </w:r>
    </w:p>
    <w:p w14:paraId="7A24F903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Что нового вы узнали?</w:t>
      </w:r>
    </w:p>
    <w:p w14:paraId="7771DB54" w14:textId="77777777" w:rsidR="005708D5" w:rsidRPr="0009025E" w:rsidRDefault="005708D5" w:rsidP="005708D5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09025E">
        <w:rPr>
          <w:rStyle w:val="c0"/>
          <w:color w:val="111111"/>
          <w:sz w:val="28"/>
          <w:szCs w:val="28"/>
        </w:rPr>
        <w:t>Помогли Незнайке узнать для чего нужны знаки дорожного движения?</w:t>
      </w:r>
    </w:p>
    <w:p w14:paraId="5AAB281D" w14:textId="77777777" w:rsidR="005708D5" w:rsidRPr="0009025E" w:rsidRDefault="005708D5" w:rsidP="005708D5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14:paraId="0AA935C3" w14:textId="1F2BDA74" w:rsidR="005708D5" w:rsidRPr="005708D5" w:rsidRDefault="005708D5" w:rsidP="005708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досуга по ПДД в средней группе «</w:t>
      </w:r>
      <w:r w:rsidRPr="00090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пешехода</w:t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8803436" w14:textId="77777777" w:rsidR="005708D5" w:rsidRPr="005708D5" w:rsidRDefault="005708D5" w:rsidP="00570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у детей знания о правилах дорожного движения, желание соблюдать эти правила, обучать предвидеть опасность, показать важность соблюдения правил дорожного движения.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-расширять и закреплять знания детей о сигналах светофора;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-обогащать словарь детей;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-развивать игровую деятельность детей;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-расширять знания названий и обозначений дорожных знаков для пешеходов и водителей; 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-расширять знания о том, в каком месте можно переходить дорогу и как ее переходить;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-расширять словарный запас загадками.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-рассматривание макета дороги;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чтение стихотворения Н. Гончарова" Постовой";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беседа " Как правильно переходить дорогу";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игра " Светофор";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дидактические игры: "Угадай машину", " Виды транспорта";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беседа - рассказ " Наши верные друзья на улицах и дорогах".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украшение зала, мяч, презентация, аудиозапись игры, аудиозапись песни.</w:t>
      </w:r>
    </w:p>
    <w:p w14:paraId="095FC234" w14:textId="77777777" w:rsidR="005708D5" w:rsidRPr="005708D5" w:rsidRDefault="005708D5" w:rsidP="00570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14:paraId="39A9FC6A" w14:textId="77777777" w:rsidR="005708D5" w:rsidRPr="005708D5" w:rsidRDefault="005708D5" w:rsidP="00570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Ребята, посмотрите, сколько сегодня пришло к нам гостей, давайте поздороваемся с ними.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настроение, у вас хорошее?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Хорошее!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это хорошее настроение подарим гостям. </w:t>
      </w:r>
      <w:r w:rsidRPr="00570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(Дети дуют на ладошку)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сегодня я хочу пригласить вас в страну «Правил дорожного движения».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представим, что мы с вами гуляем по этой необычной стране. В этой большой красивой стране много улиц. По ним движутся много легковых и грузовых автомашин, автобусы и никто никому не мешает. Это потому что есть четкие и строгие правила для водителей машин и пешеходов. Чтобы сохранить свое здоровье и жизнь, мы должны строго соблюдать правила дорожного движения. А запомнить их нам поможет наш сегодняшний друг, который и пригласил нас в эту страну. Чтобы узнать кто это, нужно отгадать загадку.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разноцветных круга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Мигают друг за другом.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Светятся, моргают –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Людям помогают.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Светофор. 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зачем он нужен, ребята?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регулировать движение 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что-то Светофор какой-то грустный. Не заболел ли он? Посмотрите на него хорошо, чего-то на нем не хватает?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Световых сигналов.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Да, ребята, действительно, наш Светофор растерял все свои сигналы. А без сигналов ему никак нельзя. Давайте поможем Светофору. 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Сигналы светофора расположены в определенной последовательности. Давайте вспомним в какой? В самом в верху, какой сигнал?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Красный!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какой сигнал расположен в середине?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Желтый!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какой сигнал расположен внизу?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Зеленый!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ребята! А теперь наш Светофор с нами хочет поиграть. На светофоре будут загораться в разной последовательности сигналы, а вы мне объясните, что означает тот сигнал, который загорелся на светофоре. 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Игра: «Сигналы светофора!»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Красный свет - Самый строгий, Стой! Дороги дальше нет, Путь для всех закрыт!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Правильно! Желтый свет – предупреждение, жди сигнала для движения.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Правильно! Зеленый свет – говорит «Проходите, путь открыт!»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справились с заданием. А Светофор приготовил для вас загадки. У него есть помощники, называются они дорожные знаки. Вы слышали про них?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Да.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Итак, первая загадка, слушайте внимательно!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знак такой висит?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Стоп — машинам он велит...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Пешеход! Идите смело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дорожкам черно-белым. 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 «Пешеходный переход».</w:t>
      </w:r>
    </w:p>
    <w:p w14:paraId="494538D6" w14:textId="77777777" w:rsidR="005708D5" w:rsidRPr="005708D5" w:rsidRDefault="005708D5" w:rsidP="00570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Зачем нужен этот знак?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Он показывает нам, где можно переходить дорогу.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Ездят здесь одни машины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Грозно их мелькают шины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тебя велосипед?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 стоп! Дороги нет!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Знак «Движение на велосипедах запрещено».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о чем говорит нам этот знак?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Этот знак нас предупреждает о том, что здесь ездить на велосипедах очень опасно.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хочу спросить про знак,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Нарисован знак вот так.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треугольнике — два братца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куда-то мчатся, мчатся.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 важный знак на свете —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просто рядом ... («Дети»)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о чем говорит нам этот знак?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Этот знак обозначает «Осторожно, дети». Водитель издалека видит этот знак и сбавляет скорость, потому что в этом месте дорогу могут переходить дети.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 водителей стращает,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Въезд машинам запрещает!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пытайтесь сгоряча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Ехать мимо кирпича!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Знак «Въезд запрещен».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о чем говорит нам этот знак?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Этот знак обозначает, проезд запрещен.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ты собрался с другом 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зоопарк или в кино, 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Подружиться с этим знаком 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придется все равно, 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домчит вас быстро, ловко 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Знак….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…(Автобусная остановка)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о чем говорит нам этот знак?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Здесь останавливаются автобусы.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видите, сколько помощников на дороге у светофора! А сейчас мы с вами представим, что мы водители. А вы знаете кто это такие?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Те, кто сидят за рулем автомобиля.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Физминутка</w:t>
      </w:r>
      <w:proofErr w:type="spellEnd"/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 «Мы - шоферы»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(дети должны показывать движения)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Едем, едем на машине </w:t>
      </w:r>
      <w:r w:rsidRPr="00570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(движение рулем)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Нажимаем на педаль </w:t>
      </w:r>
      <w:r w:rsidRPr="00570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(согнуть ногу в колене и вытянуть)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Газ включаем, выключаем </w:t>
      </w:r>
      <w:r w:rsidRPr="00570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(рычаг повернуть к себе и от себя)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Смотрим пристально мы вдаль (</w:t>
      </w:r>
      <w:r w:rsidRPr="00570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ладонь прикладывается ко лбу)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Дворники считают капли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Вправо, влево – чистота! </w:t>
      </w:r>
      <w:r w:rsidRPr="00570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(«дворники»)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Волосы ерошит ветер </w:t>
      </w:r>
      <w:r w:rsidRPr="00570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(пальцами взъерошить волосы)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шоферы – хоть куда! </w:t>
      </w:r>
      <w:r w:rsidRPr="00570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(большой палец правой руки вверх)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нашему Светофору интересно, знаете ли вы виды транспорта?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поиграем в игру «Виды транспорта». Посмотрите на экран и скажите, какой вид транспорта вы видите. </w:t>
      </w:r>
      <w:r w:rsidRPr="00570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 Автомобиль, автобус, велосипед)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Наземный. 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это какой вид транспорта, ребята? </w:t>
      </w:r>
      <w:r w:rsidRPr="00570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(Самолёт, вертолет)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Воздушный.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К какому виду транспорта относятся? </w:t>
      </w:r>
      <w:r w:rsidRPr="005708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(Корабль, подводная лодка, лодка)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Водному.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ребята! Теперь Светофор уверен, что вы точно знаете виды транспорта. А сейчас поиграем ещё в одну игру. 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Дидактическая игра с мячом: «Можно и нельзя».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Поиграем с мячом. Я бросаю одному мяч из вас и говорю, что дети делают на улице. Вы ловите мяч и говорите: «Можно или нельзя так 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делать» и возвращаете мне мяч обратно. 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перебегают улицу. Можно или нельзя? 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перебегать улицу нельзя.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Можно переходить улицу, когда на светофоре горит красный свет? 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Переходить улицу на красный свет нельзя.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переходят улицу по пешеходному переходу и держат маму за руку. Можно или нельзя?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Так делать можно и нужно!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Можно детям играть в мяч на дороге?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Так делать нельзя.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Можно или нельзя кататься на велосипеде во дворе?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Так делать можно.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Молодцы! Вам понравилась игра?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Да.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Светофор наш стал радостным от правильных ответов. И м ы сейчас вместе с ним повеселимся.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Музыкальная пауза: музыкальная игра «Мы сейчас пойдём направо ».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какие вы молодцы. Помогли Светофору, отгадали его загадки, вспомнили знаки дорожного движения. Вам понравилось наше путешествие? 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Да.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споём песню нашему другу Светофору о правилах дорожного движения. 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ПЕСЕНКА О ПРАВИЛАХ ДОРОЖНОГО ДВИЖЕНИЯ 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(на мотив «Пусть бегут неуклюже...») 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Пусть бегут неуклюже пешеходы по лужам, 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нельзя по дороге бежать. 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Тротуар - пешеходам, а машине - дорога. 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правило все должны знать. 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Припев: 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красный - путь опасный, 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жёлтый - подожди. 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зелёный, значит можно 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дорогу перейти. 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.Знак дорожный подскажет, запретит и укажет 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 ГАИ, переход и объезд. 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Тем, кто это не знает, мы подскажем, ребята: 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учите, вот вам наш совет! 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Припев: 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Знаки разные, все прекрасные, 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друзей их надо знать. 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Знаки разные, все прекрасные, 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их будем соблюдать! 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нашему другу Светофору было интересно и весело с 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вами. Но ему пора прощаться и возвращаться выполнять свои обязанности на проезжую часть, чтобы все соблюдали правила дорожного движения.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улице будьте внимательны дети!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Твердо запомните правила эти,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эти помните всегда.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не случилась с вами беда!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сегодня молодцы, вспомнили и рассказали нашим гостям много правил дорожного движения. Давайте будем их помнить и соблюдать. Наш друг Светофор за правильные ответы передал вам медали. Я хочу их вам вручить, вы их заслужили. Вы настоящие Знатоки правил дорожного движения.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расскажите, что обозначает красный свет на светофоре? 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 жёлтый?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 зелёный?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обозначает знак «Пешеходный переход?»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-Какие виды транспорта вы знаете?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 можно переходить улицу на красный свет?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 на какой?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отвечают на вопросы.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70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Молодцы! А теперь давайте попрощаемся</w:t>
      </w:r>
      <w:r w:rsidRPr="005708D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с нашими гостями.</w:t>
      </w:r>
    </w:p>
    <w:p w14:paraId="732ED93E" w14:textId="77777777" w:rsidR="005708D5" w:rsidRPr="0009025E" w:rsidRDefault="005708D5" w:rsidP="005708D5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C436446" w14:textId="0446D9A3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909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Конспект НОД по теме «Транспорт </w:t>
      </w:r>
      <w:r w:rsidRPr="000902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нашего</w:t>
      </w:r>
      <w:r w:rsidRPr="00A909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города». </w:t>
      </w:r>
    </w:p>
    <w:p w14:paraId="106A8043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Ознакомление с предметным окружением и социальным миром.</w:t>
      </w:r>
    </w:p>
    <w:p w14:paraId="60C751F8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     Цели.</w:t>
      </w:r>
    </w:p>
    <w:p w14:paraId="59A089CF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Формировать представления о транспорте и его назначении.</w:t>
      </w:r>
    </w:p>
    <w:p w14:paraId="7ED3A78E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Формировать представления о видах транспорта (наземный, водный, воздушный).</w:t>
      </w:r>
    </w:p>
    <w:p w14:paraId="18CFFF3B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Закреплять название родного города, формировать чувство любви к нему.</w:t>
      </w:r>
    </w:p>
    <w:p w14:paraId="7E7F2BA8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Формировать понятие слова "Родина"</w:t>
      </w:r>
    </w:p>
    <w:p w14:paraId="6FBAD932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Закреплять правила дорожного движения.</w:t>
      </w:r>
    </w:p>
    <w:p w14:paraId="6E2B3518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Оборудование:</w:t>
      </w:r>
    </w:p>
    <w:p w14:paraId="0AA0C325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аудиозапись "Шум машин";</w:t>
      </w:r>
    </w:p>
    <w:p w14:paraId="546B2BCC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фотография родного города;</w:t>
      </w:r>
    </w:p>
    <w:p w14:paraId="2E7C0448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картинки с изображением разных видов транспорта;</w:t>
      </w:r>
    </w:p>
    <w:p w14:paraId="66BD0975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дидактическая игра "Что перепутал художник?";</w:t>
      </w:r>
    </w:p>
    <w:p w14:paraId="7D20BC65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атрибуты для подвижной игры "Светофор";</w:t>
      </w:r>
    </w:p>
    <w:p w14:paraId="6BE8684C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картинка и наложенными контурными изображениями транспорта.</w:t>
      </w:r>
    </w:p>
    <w:p w14:paraId="4DF62451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контурное изображения светофора.</w:t>
      </w:r>
    </w:p>
    <w:p w14:paraId="76DC293D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 Организационный момент</w:t>
      </w:r>
    </w:p>
    <w:p w14:paraId="772705FD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Чтобы узнать, о чем мы с вами будем сегодня говорить, вам нужно отгадать загадки.</w:t>
      </w:r>
    </w:p>
    <w:p w14:paraId="2F1DAC6E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Что за чудо, большой дом,</w:t>
      </w:r>
    </w:p>
    <w:p w14:paraId="206CB2A2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Всегда народу много в нем,</w:t>
      </w:r>
    </w:p>
    <w:p w14:paraId="050DACF3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Носит обувь из резины</w:t>
      </w:r>
    </w:p>
    <w:p w14:paraId="78B08D50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питается бензином. (Автобус).</w:t>
      </w:r>
    </w:p>
    <w:p w14:paraId="282A2841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Мы зашли в просторный дом,</w:t>
      </w:r>
    </w:p>
    <w:p w14:paraId="7457188E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недолго были в нем.</w:t>
      </w:r>
    </w:p>
    <w:p w14:paraId="4C5602B6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Оказался этот дом</w:t>
      </w:r>
    </w:p>
    <w:p w14:paraId="1AB2D52A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в городе другом. (Поезд).</w:t>
      </w:r>
    </w:p>
    <w:p w14:paraId="59A865F4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Трещит, а не кузнечик,</w:t>
      </w:r>
    </w:p>
    <w:p w14:paraId="2C5C163C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Летит, но не птица.</w:t>
      </w:r>
    </w:p>
    <w:p w14:paraId="63CDD868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Везет, а не лошадь. (Вертолёт).</w:t>
      </w:r>
    </w:p>
    <w:p w14:paraId="6AF3FB19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Это что за птица,</w:t>
      </w:r>
    </w:p>
    <w:p w14:paraId="2CF4EECF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 не поет,</w:t>
      </w:r>
    </w:p>
    <w:p w14:paraId="4B7A5770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Гнезда не вьет,</w:t>
      </w:r>
    </w:p>
    <w:p w14:paraId="2F792E2B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людей и груз везет. (Самолет).</w:t>
      </w:r>
    </w:p>
    <w:p w14:paraId="56ECF03A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В черных шашечках машина,</w:t>
      </w:r>
    </w:p>
    <w:p w14:paraId="5AC8BB48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Зря не пьет она бензина.</w:t>
      </w:r>
    </w:p>
    <w:p w14:paraId="61C5ADAB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домчит — лишь попроси.</w:t>
      </w:r>
    </w:p>
    <w:p w14:paraId="77A46444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зовут ее? (Такси).</w:t>
      </w:r>
    </w:p>
    <w:p w14:paraId="78A77B29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Молодцы. Вы хорошо справились с заданием. А как сказать одним словом - автобус, поезд, вертолет, самолет, такси - это что?</w:t>
      </w:r>
    </w:p>
    <w:p w14:paraId="4C2CDAD7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Правильно. Транспорт.</w:t>
      </w:r>
    </w:p>
    <w:p w14:paraId="6FD44930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Послушайте запись, как Вы думаете, где могут быть такие звуки? (Звучит аудиозапись "Шум машин").</w:t>
      </w:r>
    </w:p>
    <w:p w14:paraId="3E08A389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скажите, а как называется город, в котором мы живем?</w:t>
      </w:r>
    </w:p>
    <w:p w14:paraId="6C76843A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 вы думаете, почему мы говорим, что это наш "родной" город?</w:t>
      </w:r>
    </w:p>
    <w:p w14:paraId="19BB8D86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(Потому что мы родились в этом городе, растем, живем).</w:t>
      </w:r>
    </w:p>
    <w:p w14:paraId="4B31093F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Наш город большой и красивый. В нём есть высокие и низкие дома. Есть улицы - узкие и широкие. По улицам, по дорогам, движется очень много различных машин, автобусов. Они спешат доставить людей на работу, в школу, в театр, в гости; завести продукты в магазины, в школы, в детские сады; завезти необходимые промышленные товары и различное оборудование на фабрики, заводы, стройки.</w:t>
      </w:r>
    </w:p>
    <w:p w14:paraId="333C9F3D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ДЕМОНСТРАЦИЯ КАРТИНКИ С НАЛОЖЕННЫМИ КОНТУРНЫМИ ИЗОБРАЖЕНИЯМИ ТРАНСПОРТА</w:t>
      </w:r>
      <w:r w:rsidRPr="00A909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14:paraId="37B5A979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ребята на картинку. Скажите, какой транспорт "спрятался" здесь?</w:t>
      </w:r>
    </w:p>
    <w:p w14:paraId="4F335748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зависимости от выполняемой работы транспорт делят на наземный, водный и воздушный.</w:t>
      </w:r>
    </w:p>
    <w:p w14:paraId="7FA83434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Наземный транспорт - это тот, который ездит по земле, по дороге. Это машины, автобусы, поезда, электрички, трамваи, троллейбусы, тракторы, и т. д.</w:t>
      </w:r>
    </w:p>
    <w:p w14:paraId="72E7A0EE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Водный - транспорт, который передвигается по воде. Как вы думаете, это что? Это корабли, яхты, лодки, теплоходы.</w:t>
      </w:r>
    </w:p>
    <w:p w14:paraId="3B15B5FC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Воздушный - тот транспорт, который передвигается по воздуху, например. (самолет, вертолет, ракета).</w:t>
      </w:r>
    </w:p>
    <w:p w14:paraId="4AF35133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ДИДАКТИЧЕСКАЯ ИГРА "Что перепутал художник?"</w:t>
      </w:r>
    </w:p>
    <w:p w14:paraId="737EE465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Один художник постарался изобразить транспорт, который он любил больше всего. Посмотрите на картинку. Что вы видите?</w:t>
      </w:r>
    </w:p>
    <w:p w14:paraId="660CF2D8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рассматривают картинку и замечают ошибки, говорят, где должен быть тот или иной транспорт).</w:t>
      </w:r>
    </w:p>
    <w:p w14:paraId="19CD47ED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ребята. Вы и с этим заданием справились! Давайте теперь поиграем.</w:t>
      </w:r>
    </w:p>
    <w:p w14:paraId="734D0172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Разных три имеет глаза,</w:t>
      </w:r>
    </w:p>
    <w:p w14:paraId="6C3D7503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откроет их не сразу:</w:t>
      </w:r>
    </w:p>
    <w:p w14:paraId="0CBEE503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глаз откроет красный - стой на месте!</w:t>
      </w:r>
    </w:p>
    <w:p w14:paraId="12644D61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Дальше двигаться опасно!</w:t>
      </w:r>
    </w:p>
    <w:p w14:paraId="2CF938F0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 глаз - подожди.</w:t>
      </w:r>
    </w:p>
    <w:p w14:paraId="700A1997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зеленый - проходи!</w:t>
      </w:r>
    </w:p>
    <w:p w14:paraId="4E849DDB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это такое? (Светофор).</w:t>
      </w:r>
    </w:p>
    <w:p w14:paraId="50A8B8E5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(Выставляется макет светофора).</w:t>
      </w:r>
    </w:p>
    <w:p w14:paraId="73C9F6F7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чем же говорит пешеходам светофор?</w:t>
      </w:r>
    </w:p>
    <w:p w14:paraId="26145067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детей).</w:t>
      </w:r>
    </w:p>
    <w:p w14:paraId="745D3DD5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вы дружите со светофором? Давайте проверим, как вы понимаете его сигналы. Я буду читать стихотворение, а вы должны закрасить нужный кружочек, огонек светофора, нарисованного у вас на листе бумаги.</w:t>
      </w:r>
    </w:p>
    <w:p w14:paraId="3819F9FC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сигналы светофора,</w:t>
      </w:r>
    </w:p>
    <w:p w14:paraId="5797F7B6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Подчиняйся им без спора.</w:t>
      </w:r>
    </w:p>
    <w:p w14:paraId="7C06DFAC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свет нам говорит:</w:t>
      </w:r>
    </w:p>
    <w:p w14:paraId="2EBFD288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Стой! Опасно! Путь закрыт!</w:t>
      </w:r>
    </w:p>
    <w:p w14:paraId="0FFC676D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Особый свет - предупрежденье!</w:t>
      </w:r>
    </w:p>
    <w:p w14:paraId="61188707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Сигнала ждите для движенья.</w:t>
      </w:r>
    </w:p>
    <w:p w14:paraId="05010DDC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же правильный ответ,</w:t>
      </w:r>
    </w:p>
    <w:p w14:paraId="147D5D22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горит при этом свет?</w:t>
      </w:r>
    </w:p>
    <w:p w14:paraId="286A9B46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свет открыл дорогу,</w:t>
      </w:r>
    </w:p>
    <w:p w14:paraId="1CD38F91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Переходить дорогу можно.</w:t>
      </w:r>
    </w:p>
    <w:p w14:paraId="7B377DEC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давайте с вами поиграем.</w:t>
      </w:r>
    </w:p>
    <w:p w14:paraId="1AE6B52E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Проводится игра "Светофор".</w:t>
      </w:r>
    </w:p>
    <w:p w14:paraId="1FC175A9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зеленый сигнал - дети шагают, на желтый - топают на месте, на красный - стоят на месте.</w:t>
      </w:r>
    </w:p>
    <w:p w14:paraId="5BCBA6F7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теперь, ребята, садитесь на свои места.</w:t>
      </w:r>
    </w:p>
    <w:p w14:paraId="2ED13204" w14:textId="77777777" w:rsidR="00A909CC" w:rsidRPr="00A909CC" w:rsidRDefault="00A909CC" w:rsidP="00A90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раскрашивают контурное изображение транспорта).</w:t>
      </w:r>
    </w:p>
    <w:p w14:paraId="48F0C1D8" w14:textId="517527BC" w:rsidR="005708D5" w:rsidRPr="0009025E" w:rsidRDefault="00A909CC" w:rsidP="005708D5">
      <w:pPr>
        <w:spacing w:before="30" w:after="30" w:line="360" w:lineRule="auto"/>
        <w:ind w:left="66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9025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Подведение итогов занятия.</w:t>
      </w:r>
    </w:p>
    <w:p w14:paraId="6E70AA55" w14:textId="203726B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A909C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Конспект занятия по ПДД в средней группе детского сада «</w:t>
      </w:r>
      <w:r w:rsidRPr="000902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</w:t>
      </w:r>
      <w:r w:rsidRPr="00A909C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Лукоморь</w:t>
      </w:r>
      <w:r w:rsidRPr="000902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я</w:t>
      </w:r>
      <w:r w:rsidRPr="00A909C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»</w:t>
      </w:r>
    </w:p>
    <w:p w14:paraId="224E0754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Цель:</w:t>
      </w: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формирование знаний о правилах дорожного движения.</w:t>
      </w:r>
    </w:p>
    <w:p w14:paraId="267BECE5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Задачи:</w:t>
      </w:r>
    </w:p>
    <w:p w14:paraId="7B3BDCB0" w14:textId="77777777" w:rsidR="00A909CC" w:rsidRPr="00A909CC" w:rsidRDefault="00A909CC" w:rsidP="00A909C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Закрепить знания о дорожных знаках, правилах дорожного движения, светофоре.</w:t>
      </w:r>
    </w:p>
    <w:p w14:paraId="428E416D" w14:textId="77777777" w:rsidR="00A909CC" w:rsidRPr="00A909CC" w:rsidRDefault="00A909CC" w:rsidP="00A909C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Расширять у детей знания о правилах поведения в общественном транспорте.</w:t>
      </w:r>
    </w:p>
    <w:p w14:paraId="6670C53E" w14:textId="77777777" w:rsidR="00A909CC" w:rsidRPr="00A909CC" w:rsidRDefault="00A909CC" w:rsidP="00A909C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Развивать умение коллективно решать задачи.</w:t>
      </w:r>
    </w:p>
    <w:p w14:paraId="0F4BC2C7" w14:textId="77777777" w:rsidR="00A909CC" w:rsidRPr="00A909CC" w:rsidRDefault="00A909CC" w:rsidP="00A909C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Воспитывать чувства взаимопомощи.</w:t>
      </w:r>
    </w:p>
    <w:p w14:paraId="687C0B4E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Демонстрационный материал:</w:t>
      </w: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презентация «Угадай по звуку вид транспорта», карточки «Знаки дорожного движения», макеты светофоров, конверты с письмами, мяч, презентация «Третий лишний».</w:t>
      </w:r>
    </w:p>
    <w:p w14:paraId="79CAA652" w14:textId="77777777" w:rsidR="00A909CC" w:rsidRPr="00A909CC" w:rsidRDefault="00A909CC" w:rsidP="00A909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Ход занятия</w:t>
      </w:r>
    </w:p>
    <w:p w14:paraId="6E5B82B6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Воспитатель:</w:t>
      </w: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Ребята, когда я пришла в детский сад, то нашла на столе письмо. Но конверт не подписан.  Давайте откроем письмо и вместе прочитаем, очень интересно, кто же его нам написал.</w:t>
      </w:r>
    </w:p>
    <w:p w14:paraId="47B261C0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«Здравствуйте ребята. Мы, жители страны Лукоморье.   Злые гномы перепутали знаки дорожного движения, правила дорожного движения, сломали все светофоры. И теперь в нашей стране каждый день происходят аварии. Ребята, пожалуйста, помогите нам».</w:t>
      </w:r>
    </w:p>
    <w:p w14:paraId="215CD04E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Ребята, как думаете, нужны ли правила дорожного движения, дорожные знаки, светофоры?</w:t>
      </w:r>
    </w:p>
    <w:p w14:paraId="00AFF3BE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Дети:</w:t>
      </w: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Да, нужны.</w:t>
      </w:r>
    </w:p>
    <w:p w14:paraId="7926645C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Воспитатель:</w:t>
      </w: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А вы согласитесь помочь жителям страны Лукоморья?</w:t>
      </w:r>
    </w:p>
    <w:p w14:paraId="50E5214C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Дети:</w:t>
      </w: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Да.</w:t>
      </w:r>
    </w:p>
    <w:p w14:paraId="013B3A01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Воспитатель:</w:t>
      </w: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Тогда мы отправляемся с вами в путь. А чтобы узнать, на каком транспорте мы поедем, нужно отгадать загадку:</w:t>
      </w:r>
    </w:p>
    <w:p w14:paraId="582CE039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 в работе на маршруте,</w:t>
      </w:r>
    </w:p>
    <w:p w14:paraId="4CA2DCD3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Входят и выходят люди…</w:t>
      </w:r>
    </w:p>
    <w:p w14:paraId="1EFE6219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Фары вместе, словно «глобус»…</w:t>
      </w:r>
    </w:p>
    <w:p w14:paraId="20060B96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зовут его? … (автобус). </w:t>
      </w:r>
    </w:p>
    <w:p w14:paraId="22F73D4E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Занимайте места в нашем автобусе и поедем.</w:t>
      </w:r>
    </w:p>
    <w:p w14:paraId="01F79B94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чтобы нам было не скучно ехать, мы поиграем в игру, которая называется «Разрешается – Запрещается».</w:t>
      </w:r>
    </w:p>
    <w:p w14:paraId="13181FC3" w14:textId="77777777" w:rsidR="00A909CC" w:rsidRPr="00A909CC" w:rsidRDefault="00A909CC" w:rsidP="00A909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Игра «Разрешается-запрещается»</w:t>
      </w:r>
    </w:p>
    <w:p w14:paraId="1F8728A7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Ехать (зайцем) без билета, как известно…(запрещается);</w:t>
      </w:r>
    </w:p>
    <w:p w14:paraId="1F2F4A9D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Уступать старушке место…(разрешается);</w:t>
      </w:r>
    </w:p>
    <w:p w14:paraId="744E287F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Всех расталкивать, кричать…(запрещается);</w:t>
      </w:r>
    </w:p>
    <w:p w14:paraId="75748A91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тихонечко стоять…(разрешается);</w:t>
      </w:r>
    </w:p>
    <w:p w14:paraId="12F4D563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Брать мороженое в автобус…(запрещается);</w:t>
      </w:r>
    </w:p>
    <w:p w14:paraId="55AB026B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Болтать и громко смеяться в транспорте…(запрещается)</w:t>
      </w:r>
    </w:p>
    <w:p w14:paraId="1C889957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капризничать, ворчать…(Запрещается);</w:t>
      </w:r>
    </w:p>
    <w:p w14:paraId="3F6F699C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Обходить автобус сзади…(разрешается);</w:t>
      </w:r>
    </w:p>
    <w:p w14:paraId="303358B2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Ну, а спереди, конечно…(запрещается).</w:t>
      </w:r>
    </w:p>
    <w:p w14:paraId="3CDE6208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Воспитатель:</w:t>
      </w: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Молодцы, вы знаете правила поведения в общественном транспорте. А вы их выполняете?</w:t>
      </w:r>
    </w:p>
    <w:p w14:paraId="3A639DAE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Дети:</w:t>
      </w: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Да.</w:t>
      </w:r>
    </w:p>
    <w:p w14:paraId="1AA4EEB6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Воспитатель:</w:t>
      </w: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Вот мы и подъехали к нашей первой остановке. Посмотрите только, что здесь творится?! Это, проделки злой волшебницы Морган. Она сломала светофоры? Давайте мы с вами постараемся их отремонтировать. (воспитанники собирают светофоры)</w:t>
      </w:r>
    </w:p>
    <w:p w14:paraId="44666F12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Воспитатель:</w:t>
      </w: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Ребята, а зачем нужен светофор?</w:t>
      </w:r>
    </w:p>
    <w:p w14:paraId="28BFCCCC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Дети:</w:t>
      </w: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Светофор регулирует движение машин и пешеходов.</w:t>
      </w:r>
    </w:p>
    <w:p w14:paraId="61207DFB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Воспитатель:</w:t>
      </w: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Сколько сигналов у светофора?</w:t>
      </w:r>
    </w:p>
    <w:p w14:paraId="368DF827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Дети:</w:t>
      </w: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Три сигнала.</w:t>
      </w:r>
    </w:p>
    <w:p w14:paraId="7F75AE34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Воспитатель:</w:t>
      </w: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Что обозначает каждый световой сигнал светофора?</w:t>
      </w:r>
    </w:p>
    <w:p w14:paraId="60A91060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Дети:</w:t>
      </w: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Красный свет предупреждает, что переходить нельзя. Желтый – внимание, потому что за ним загорится другой свет. А зеленый свет означает, что можно переходить дорогу.</w:t>
      </w:r>
    </w:p>
    <w:p w14:paraId="50E62D15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Воспитатель:</w:t>
      </w: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Молодцы, вы отремонтировали все светофоры в этой стране. А сейчас мы проверим, внимательны ли вы. И предлагаю поиграть вам в игру, которая называется «Светофор».</w:t>
      </w:r>
    </w:p>
    <w:p w14:paraId="295C6249" w14:textId="77777777" w:rsidR="00A909CC" w:rsidRPr="00A909CC" w:rsidRDefault="00A909CC" w:rsidP="00A909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Игра «Светофор»</w:t>
      </w:r>
    </w:p>
    <w:p w14:paraId="58335453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поднимаю красный круг – вы стоите на месте, желтый круг - хлопаете, а если показываю зеленый круг –  вы шагаете на месте.</w:t>
      </w:r>
    </w:p>
    <w:p w14:paraId="4436CAC5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Воспитатель:</w:t>
      </w: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Молодцы, ребята. Но нам нужно ехать дальше, занимайте места в автобусе.</w:t>
      </w:r>
    </w:p>
    <w:p w14:paraId="050DC083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шоссе идут машины, (Крутим воображаемый руль.)</w:t>
      </w:r>
    </w:p>
    <w:p w14:paraId="7B9F0600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асфальту едут шины. (Локти прижаты к туловищу, ладони двигаются параллельно друг другу.)</w:t>
      </w:r>
    </w:p>
    <w:p w14:paraId="1EB638D8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По дороге не беги, (Погрозили пальцем.)</w:t>
      </w:r>
    </w:p>
    <w:p w14:paraId="4FAF8046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 скажу тебе: «Би-би». (Рука сжата в кулак, большой палец выпрямлен – «сигналим».)    </w:t>
      </w:r>
    </w:p>
    <w:p w14:paraId="1AD8D40D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Воспитатель:</w:t>
      </w: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Вот мы и приехали. Дорожные знаки забыли, что они обозначают и зачем они нужны. Давайте им поможем.</w:t>
      </w:r>
    </w:p>
    <w:p w14:paraId="0B4BA94E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Возьмите любой дорожный знак и расскажите, как он называется и зачем он нужен. («Движение пешеходов запрещено», «Пешеходный переход», «Осторожно, дети!, «Пункт первой медицинской помощи», «Пункт питания», «Дети», «Пешеходная дорожка»).</w:t>
      </w:r>
    </w:p>
    <w:p w14:paraId="70AAB9C0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Воспитатель:</w:t>
      </w: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Молодцы, ребята, вы помогли дорожным знакам вспомнить, что они обозначают. Продолжим путь?</w:t>
      </w:r>
    </w:p>
    <w:p w14:paraId="60A4DF3A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Дети:</w:t>
      </w: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Конечно.</w:t>
      </w:r>
    </w:p>
    <w:p w14:paraId="3014A43D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Воспитатель:</w:t>
      </w: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Чтобы мы быстрее доехали до следующей остановки, давайте вспомним, какие виды транспорта вы знаете?</w:t>
      </w:r>
    </w:p>
    <w:p w14:paraId="22ED8EC8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Дети:</w:t>
      </w: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наземный транспорт, воздушный и водный транспорт.</w:t>
      </w:r>
    </w:p>
    <w:p w14:paraId="0E8B413C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Воспитатель:</w:t>
      </w: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Хорошо, что вы знаете виды транспорта, потому что есть еще одно задание</w:t>
      </w:r>
    </w:p>
    <w:p w14:paraId="0F526594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«Третий лишний» (презентация).</w:t>
      </w:r>
    </w:p>
    <w:p w14:paraId="670F9CE1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Воспитатель:</w:t>
      </w: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Молодцы, вы правильно ответили. Ну что, поедем дальше?</w:t>
      </w:r>
    </w:p>
    <w:p w14:paraId="5D0253D4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Дети:</w:t>
      </w: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Да.</w:t>
      </w:r>
    </w:p>
    <w:p w14:paraId="3D56E207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Воспитатель: </w:t>
      </w: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Тогда садитесь на свои места в автобусе. Но давайте не скучать, на вопросы отвечать.</w:t>
      </w:r>
    </w:p>
    <w:p w14:paraId="492A039B" w14:textId="77777777" w:rsidR="00A909CC" w:rsidRPr="00A909CC" w:rsidRDefault="00A909CC" w:rsidP="00A909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Игровое упражнение "Из чего - какой?"</w:t>
      </w:r>
    </w:p>
    <w:p w14:paraId="6BD91BB6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Колесо из резины. Оно (какое?) ... (резиновое).</w:t>
      </w:r>
    </w:p>
    <w:p w14:paraId="0308FD1F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Дверца машины из металла. Она (какая?) ... (металлическая).</w:t>
      </w:r>
    </w:p>
    <w:p w14:paraId="0AE3463D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Руль автобуса из пластмассы. Он (какой?) ... (пластмассовый).</w:t>
      </w:r>
    </w:p>
    <w:p w14:paraId="4C0A3993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Сиденье, обшитое кожей. Оно (какое?) ... (кожаное).</w:t>
      </w:r>
    </w:p>
    <w:p w14:paraId="3F4F9BB4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Жезл из резины. Он (какой?) ... (резиновый).</w:t>
      </w:r>
    </w:p>
    <w:p w14:paraId="6C1514BD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Остановка из железа. Она (какая?) … (железная).</w:t>
      </w:r>
    </w:p>
    <w:p w14:paraId="7FC99A61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Свисток из пластмассы. Он (какой?) … (пластмассовый).</w:t>
      </w:r>
    </w:p>
    <w:p w14:paraId="74348807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- Фары из стекла. Они (какие?) … (стеклянные).     </w:t>
      </w:r>
    </w:p>
    <w:p w14:paraId="1E535A13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Вот мы подъехали к последней нашей остановке. Смотрите, здесь письмо.  Давайте посмотрим, что же в нем? Ребята, здесь лежит флешка (презентация «Угадай по звуку вид транспорта»), и письмо, в котором написано, что чтобы расколдовать страну «Лукоморье» и прогнать злую волшебницу Морган, нужно по звуку узнать вид транспорта. Ну что, ребята, давайте внимательно слушать.</w:t>
      </w:r>
    </w:p>
    <w:p w14:paraId="7EB3432C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Молодцы, ребята, вы выполнили все задания, ответили на все вопросы, значит, мы победили злую волшебницу, помогли жителям страны Лукоморье. И за вашу помощь, жители  вам прислали эмблемы «Лучшему знатоку правил дорожного движения», которые я вам вручаю.</w:t>
      </w:r>
    </w:p>
    <w:p w14:paraId="3E24D8A2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Ну что ж, наша миссия помощи жителям подошла к концу, и нам пора ехать обратно в детский сад.</w:t>
      </w:r>
    </w:p>
    <w:p w14:paraId="26979D30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Мы в автобус дружно сели (дети садятся в автобус)</w:t>
      </w:r>
    </w:p>
    <w:p w14:paraId="21760837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в окошко посмотрели.</w:t>
      </w:r>
    </w:p>
    <w:p w14:paraId="4825EE49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Влево, вправо, (смотрят влево и вправо) – 2 раза</w:t>
      </w:r>
    </w:p>
    <w:p w14:paraId="72334B38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Влево, вправо.</w:t>
      </w:r>
    </w:p>
    <w:p w14:paraId="34D9A858" w14:textId="77777777" w:rsidR="00A909CC" w:rsidRPr="00A909CC" w:rsidRDefault="00A909CC" w:rsidP="00A909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Наш шофер педаль нажал, (имитируют нажатие педали)</w:t>
      </w:r>
    </w:p>
    <w:p w14:paraId="1D1BFB55" w14:textId="77777777" w:rsidR="00A909CC" w:rsidRPr="00A909CC" w:rsidRDefault="00A909CC" w:rsidP="00A909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автобус побежал.       (дети имитируют руль)  </w:t>
      </w:r>
    </w:p>
    <w:p w14:paraId="3EDA1941" w14:textId="67E42BB7" w:rsidR="00A909CC" w:rsidRPr="00A909CC" w:rsidRDefault="00A909CC" w:rsidP="00A90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A909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занятия по Аппликации</w:t>
      </w:r>
      <w:r w:rsidRPr="000902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A909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«Пешеходный переход»</w:t>
      </w:r>
    </w:p>
    <w:p w14:paraId="5007A0C3" w14:textId="0753F235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                                                                           </w:t>
      </w:r>
    </w:p>
    <w:p w14:paraId="4FAF43FD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Закреплять знания детей о пешеходном переходе; знакомство с дорожным знаком «Пешеходным переходом»; продолжать знакомить с правилами безопасного поведения на дороге. Развивать умения поддерживать беседу, четко отвечать на вопросы.</w:t>
      </w:r>
    </w:p>
    <w:p w14:paraId="11D01103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Создавать изображение пешеходного перехода путем аппликации; закреплять умение разрезать бумагу на полоски, аккуратно намазывать их клеем и прижимать салфеткой, закреплять правила безопасного пользования ножницами; развитие чувства цвета, пропорций; совершенствование умения рассматривать работы, радоваться достигнутому результату. воспитателя.</w:t>
      </w:r>
    </w:p>
    <w:p w14:paraId="76295A3B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Методы и приемы:</w:t>
      </w:r>
    </w:p>
    <w:p w14:paraId="2B7787D7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Организационный момент</w:t>
      </w:r>
    </w:p>
    <w:p w14:paraId="23A30711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 Сюрпризный момент – Чтение письма от Айболита, приход Зайчика.</w:t>
      </w:r>
    </w:p>
    <w:p w14:paraId="4052E759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Беседа «Почему зайчик попал под трамвай? »</w:t>
      </w:r>
    </w:p>
    <w:p w14:paraId="478228CF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Рассматривание макета и знака «Пешеходный переход».</w:t>
      </w:r>
    </w:p>
    <w:p w14:paraId="6764611E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4.  Игра «Вот идет пешеход»</w:t>
      </w:r>
    </w:p>
    <w:p w14:paraId="10EEA686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Совместная деятельность с детьми</w:t>
      </w:r>
    </w:p>
    <w:p w14:paraId="2E77285D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6.Анализ</w:t>
      </w:r>
    </w:p>
    <w:p w14:paraId="2C544EC7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Предварительная работа:</w:t>
      </w:r>
    </w:p>
    <w:p w14:paraId="395EFDB6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-рассматривание картин с изображением улицы, пешеходного перехода;</w:t>
      </w:r>
    </w:p>
    <w:p w14:paraId="0C380BA8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-беседа с детьми о правилах дорожного движения;</w:t>
      </w:r>
    </w:p>
    <w:p w14:paraId="5D23EC05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-сюжетно-ролевая игра «Мы – шоферы»</w:t>
      </w:r>
    </w:p>
    <w:p w14:paraId="46225A4D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-чтение сказки К. Чуковского «Айболит»</w:t>
      </w:r>
    </w:p>
    <w:p w14:paraId="2EEF17B0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Оборудование: Письмо от доктора Айболита, игрушка-зайчонок, макет «Пешеходный переход», черный картон для основы аппликации, бумажные квадраты белого цвета для резания полосок - по 1шт. на каждого ребенка, ножницы, клей, кисточки, салфетки, клеенки.</w:t>
      </w:r>
    </w:p>
    <w:p w14:paraId="256C7B01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909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образовательной деятельности:</w:t>
      </w:r>
    </w:p>
    <w:p w14:paraId="4DB79474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 Эй, ребята, подходите</w:t>
      </w:r>
    </w:p>
    <w:p w14:paraId="16C6FDBC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 на друга посмотрите</w:t>
      </w:r>
    </w:p>
    <w:p w14:paraId="6B00D5BC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Поздоровайтесь ладошками</w:t>
      </w:r>
    </w:p>
    <w:p w14:paraId="1A146F3B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Улыбнитесь все немножко</w:t>
      </w:r>
    </w:p>
    <w:p w14:paraId="1CFBED7F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Какое у вас настроение хорошее? (Хорошее)</w:t>
      </w:r>
    </w:p>
    <w:p w14:paraId="07D2EA6C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Предлагает присесть на стульчики.</w:t>
      </w:r>
    </w:p>
    <w:p w14:paraId="4177D713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 Ребята сегодня утром почтальон принес письмо.  Хотите узнать, что он пишет?</w:t>
      </w:r>
    </w:p>
    <w:p w14:paraId="2D82C354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Читает письмо: «Дорогие дети! Ко мне прибежала зайчиха и говорит: «Мой зайчик, мой мальчик попал под трамвай, он бежал по дорожке, и ему перерезало ножки и теперь он больной и хромой маленький заинька мой», я перевязал ему ногу. Отправляю его вам, чтобы, вы, ребята, помогли зайке выучить правила дорожного движения, и он больше не попадал в беду. До свидания. Ваш доктор Айболит».</w:t>
      </w:r>
    </w:p>
    <w:p w14:paraId="0C8C35AD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 вот и он стучится в дверь (вносит перевязанного зайчика).</w:t>
      </w:r>
    </w:p>
    <w:p w14:paraId="79F3DE40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-Ребята, как вы думаете, почему зайчик попал под трамвай?</w:t>
      </w:r>
    </w:p>
    <w:p w14:paraId="1BA22421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(Ответы детей)</w:t>
      </w:r>
    </w:p>
    <w:p w14:paraId="3650C89A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Зайка: Признаться, честно, я не знаю,</w:t>
      </w:r>
    </w:p>
    <w:p w14:paraId="542C81C7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Где мне дорогу перейти.</w:t>
      </w:r>
    </w:p>
    <w:p w14:paraId="4A7B9439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вы мне помогите</w:t>
      </w:r>
    </w:p>
    <w:p w14:paraId="01F21BE3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если можно расскажите,</w:t>
      </w:r>
    </w:p>
    <w:p w14:paraId="40248A63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Дорогу как переходить,</w:t>
      </w:r>
    </w:p>
    <w:p w14:paraId="54DDD746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 под трамвай не угодить!</w:t>
      </w:r>
    </w:p>
    <w:p w14:paraId="5D988B12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 Скажите, где можно переходить дорогу?</w:t>
      </w:r>
    </w:p>
    <w:p w14:paraId="401C07EF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(Ответы детей)</w:t>
      </w:r>
    </w:p>
    <w:p w14:paraId="0E691FDD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 на какой свет светофора мы переходим дорогу?</w:t>
      </w:r>
    </w:p>
    <w:p w14:paraId="71F81210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(Ответы детей)</w:t>
      </w:r>
    </w:p>
    <w:p w14:paraId="54D9D32B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 если нет светофора на дороге, где ее можно переходить?</w:t>
      </w:r>
    </w:p>
    <w:p w14:paraId="4386ED11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(Ответы детей)</w:t>
      </w:r>
    </w:p>
    <w:p w14:paraId="2A4173DA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-Как выглядит пешеходный переход? Как нам его найти?</w:t>
      </w:r>
    </w:p>
    <w:p w14:paraId="2C064165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(Ответы детей)</w:t>
      </w:r>
    </w:p>
    <w:p w14:paraId="0707994F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 с детьми рассматривают макет и знак «Пешеходный переход»</w:t>
      </w:r>
    </w:p>
    <w:p w14:paraId="49912877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 полоскам черно-белым пешеход шагает смело. А как ещё называют пешеходный переход?</w:t>
      </w:r>
    </w:p>
    <w:p w14:paraId="60CA42FB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(Ответы детей)</w:t>
      </w:r>
    </w:p>
    <w:p w14:paraId="4A788AA6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Пешеход, пешеход,</w:t>
      </w:r>
    </w:p>
    <w:p w14:paraId="0D6BD8A0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Помни ты про переход!</w:t>
      </w:r>
    </w:p>
    <w:p w14:paraId="7D622F30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похож на зебру.</w:t>
      </w:r>
    </w:p>
    <w:p w14:paraId="3AB94610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Знай, что только переход</w:t>
      </w:r>
    </w:p>
    <w:p w14:paraId="70C1B6F1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машин тебя спасет.</w:t>
      </w:r>
    </w:p>
    <w:p w14:paraId="5294214D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Все машины должны остановиться перед ним и пропустить пешеходов.</w:t>
      </w:r>
    </w:p>
    <w:p w14:paraId="17CE7A97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 предлагает поиграть в игру:</w:t>
      </w:r>
    </w:p>
    <w:p w14:paraId="6741B0BF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идет пешеход-раз, два, три </w:t>
      </w:r>
      <w:r w:rsidRPr="00A909C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(ходьба на месте)</w:t>
      </w:r>
    </w:p>
    <w:p w14:paraId="5E266A93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он знает правила - посмотри</w:t>
      </w:r>
    </w:p>
    <w:p w14:paraId="02D3656B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Красный Свет-дороги не</w:t>
      </w:r>
    </w:p>
    <w:p w14:paraId="02E66F73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Стой и жди </w:t>
      </w:r>
      <w:r w:rsidRPr="00A909C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(стоят на месте)</w:t>
      </w:r>
    </w:p>
    <w:p w14:paraId="5D4E3D62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Желтый свет горит в окошке,</w:t>
      </w:r>
    </w:p>
    <w:p w14:paraId="1D95C8B1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Подождем еще немножко </w:t>
      </w:r>
      <w:r w:rsidRPr="00A909C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(приседают)</w:t>
      </w:r>
    </w:p>
    <w:p w14:paraId="1640F64F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зеленый впереди - иди </w:t>
      </w:r>
      <w:r w:rsidRPr="00A909C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(ходьба на месте)</w:t>
      </w:r>
    </w:p>
    <w:p w14:paraId="5535FD87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 Ребята, давайте мы для зайчика сделаем " Пешеходный переход", чтобы он больше не попадал в такую ситуацию. Посмотрите на свои столы, у вас лежат заготовки: прямоугольник черного и квадрат белого цвета. Берем белый квадрат, нарезаем полоски. У вас   получатся полоски.</w:t>
      </w:r>
    </w:p>
    <w:p w14:paraId="134C132A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Выполнение работы детьми.</w:t>
      </w:r>
    </w:p>
    <w:p w14:paraId="6887F40B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-А сейчас берем прямоугольник черного цвета и расположим на нем белые полоски так, чтобы было чередование цветов.</w:t>
      </w:r>
    </w:p>
    <w:p w14:paraId="42AA3645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Затем берем каждую полоску, намазываем клеем и кладем на прежнее место.</w:t>
      </w:r>
    </w:p>
    <w:p w14:paraId="16F0BA9A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(выполнение работы детьми)</w:t>
      </w:r>
    </w:p>
    <w:p w14:paraId="2C336F00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 Ребята давайте подарим наши «Зебры» зайчику и посоветуем впредь правильно переходить дорогу.</w:t>
      </w:r>
    </w:p>
    <w:p w14:paraId="4C3630A9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Зайчик благодарит детей за подарки.</w:t>
      </w:r>
    </w:p>
    <w:p w14:paraId="55F59F2E" w14:textId="77777777" w:rsidR="00A909CC" w:rsidRPr="00A909CC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у кого сегодня все получилось, похлопайте в ладошки, а у кого были затруднения -  скажите: «У меня в следующий раз все получится».</w:t>
      </w:r>
    </w:p>
    <w:p w14:paraId="4AE8951B" w14:textId="26601E33" w:rsidR="00A909CC" w:rsidRPr="0009025E" w:rsidRDefault="00A909C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09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-Ребята, зайчику очень понравились ваши подарки, и надеюсь, вы тоже не будете попадать в такие ситуации как зайчик. Звучит веселая песенка про переход.</w:t>
      </w:r>
    </w:p>
    <w:p w14:paraId="507347D1" w14:textId="77777777" w:rsidR="0058381C" w:rsidRPr="00A909CC" w:rsidRDefault="0058381C" w:rsidP="00A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E34EAA6" w14:textId="44FFDA22" w:rsidR="0058381C" w:rsidRPr="0009025E" w:rsidRDefault="0058381C" w:rsidP="0058381C">
      <w:pPr>
        <w:pStyle w:val="c13"/>
        <w:shd w:val="clear" w:color="auto" w:fill="FFFFFF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  <w:r w:rsidRPr="0009025E">
        <w:rPr>
          <w:rStyle w:val="c9"/>
          <w:b/>
          <w:bCs/>
          <w:color w:val="111111"/>
          <w:sz w:val="32"/>
          <w:szCs w:val="32"/>
        </w:rPr>
        <w:t>Конспект НОД по рисованию «Дорожные знаки»</w:t>
      </w:r>
    </w:p>
    <w:p w14:paraId="0CF90D1C" w14:textId="77777777" w:rsidR="0058381C" w:rsidRPr="0058381C" w:rsidRDefault="0058381C" w:rsidP="0058381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14:paraId="4978B234" w14:textId="77777777" w:rsidR="0058381C" w:rsidRPr="0058381C" w:rsidRDefault="0058381C" w:rsidP="0058381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Закрепить знания детей о предупреждающих, запрещающих, предписывающих, информационно-указательных </w:t>
      </w:r>
      <w:r w:rsidRPr="00583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дорожных знаках</w:t>
      </w: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6595639" w14:textId="77777777" w:rsidR="0058381C" w:rsidRPr="0058381C" w:rsidRDefault="0058381C" w:rsidP="0058381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Развивать внимание, творческое воображение детей;</w:t>
      </w:r>
    </w:p>
    <w:p w14:paraId="1C4DA0AD" w14:textId="77777777" w:rsidR="0058381C" w:rsidRPr="0058381C" w:rsidRDefault="0058381C" w:rsidP="0058381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14:paraId="6919C9C3" w14:textId="77777777" w:rsidR="0058381C" w:rsidRPr="0058381C" w:rsidRDefault="0058381C" w:rsidP="0058381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Закреплять с детьми название </w:t>
      </w:r>
      <w:r w:rsidRPr="00583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дорожных знаков и их значения</w:t>
      </w: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D5E3188" w14:textId="77777777" w:rsidR="0058381C" w:rsidRPr="0058381C" w:rsidRDefault="0058381C" w:rsidP="0058381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Упражнять в умении раскрашивать не заходя за контур </w:t>
      </w:r>
      <w:r w:rsidRPr="00583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дорожных знаков</w:t>
      </w: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используя цветные карандаши;</w:t>
      </w:r>
    </w:p>
    <w:p w14:paraId="419EF344" w14:textId="77777777" w:rsidR="0058381C" w:rsidRPr="0058381C" w:rsidRDefault="0058381C" w:rsidP="0058381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Воспитывать навыки ориентировки в пространстве, навыки осознанного использования знания ПДД в повседневной жизни;</w:t>
      </w:r>
    </w:p>
    <w:p w14:paraId="09E74EC6" w14:textId="77777777" w:rsidR="0058381C" w:rsidRPr="0058381C" w:rsidRDefault="0058381C" w:rsidP="0058381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Формировать навыки безопасного поведения на </w:t>
      </w:r>
      <w:r w:rsidRPr="00583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дороге</w:t>
      </w: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9C5B7F5" w14:textId="77777777" w:rsidR="0058381C" w:rsidRPr="0058381C" w:rsidRDefault="0058381C" w:rsidP="0058381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Воспитывать отзывчивость </w:t>
      </w:r>
      <w:r w:rsidRPr="0058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(желание прийти на помощь в трудную минуту, выполнив задание)</w:t>
      </w: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12EE40F" w14:textId="77777777" w:rsidR="0058381C" w:rsidRPr="0058381C" w:rsidRDefault="0058381C" w:rsidP="0058381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</w:p>
    <w:p w14:paraId="7EEFD3CF" w14:textId="77777777" w:rsidR="0058381C" w:rsidRPr="0058381C" w:rsidRDefault="0058381C" w:rsidP="0058381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Игрушки Маши и медведя;</w:t>
      </w:r>
    </w:p>
    <w:p w14:paraId="519DAD87" w14:textId="77777777" w:rsidR="0058381C" w:rsidRPr="0058381C" w:rsidRDefault="0058381C" w:rsidP="0058381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58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«Испорченные </w:t>
      </w:r>
      <w:r w:rsidRPr="005838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дорожные знаки</w:t>
      </w:r>
      <w:r w:rsidRPr="0058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58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пазлы</w:t>
      </w:r>
      <w:proofErr w:type="spellEnd"/>
      <w:r w:rsidRPr="0058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916E6B1" w14:textId="77777777" w:rsidR="0058381C" w:rsidRPr="0058381C" w:rsidRDefault="0058381C" w:rsidP="0058381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Изображение </w:t>
      </w:r>
      <w:r w:rsidRPr="00583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дорожных знаков </w:t>
      </w:r>
      <w:r w:rsidRPr="0058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(запрещающих, информационных, предписывающие)</w:t>
      </w:r>
    </w:p>
    <w:p w14:paraId="6E9CD530" w14:textId="77777777" w:rsidR="0058381C" w:rsidRPr="0058381C" w:rsidRDefault="0058381C" w:rsidP="0058381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бумага, цветные карандаши.</w:t>
      </w:r>
    </w:p>
    <w:p w14:paraId="11AB77D2" w14:textId="77777777" w:rsidR="0058381C" w:rsidRPr="0058381C" w:rsidRDefault="0058381C" w:rsidP="0058381C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</w:p>
    <w:p w14:paraId="7A205D9F" w14:textId="77777777" w:rsidR="0058381C" w:rsidRPr="0058381C" w:rsidRDefault="0058381C" w:rsidP="0058381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гости к детям на занятие приходят Маша и медведь.</w:t>
      </w:r>
    </w:p>
    <w:p w14:paraId="46B48EA7" w14:textId="77777777" w:rsidR="0058381C" w:rsidRPr="0058381C" w:rsidRDefault="0058381C" w:rsidP="0058381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это герои из мультика, пришли к вам за помощью. Все мы знаем, что Маша настоящая шалунья. В своём лесу, она спрятала все </w:t>
      </w:r>
      <w:r w:rsidRPr="00583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дорожные знаки</w:t>
      </w: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мишка не может их найти. В лесу, на </w:t>
      </w:r>
      <w:r w:rsidRPr="00583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дорогах</w:t>
      </w: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стали происходить аварии, пешеходы попадают под колеса автомобилей, автомобили не могут проехать через </w:t>
      </w:r>
      <w:r w:rsidRPr="00583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дорогу проходящую по лесу</w:t>
      </w: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пассажиры не могут понять, где "пункт питания", а где "пункт техобслуживания". Ребята, давайте поможем Маше и Мишке, нарисуем им новые </w:t>
      </w:r>
      <w:r w:rsidRPr="00583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знаки</w:t>
      </w: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D17A1B" w14:textId="77777777" w:rsidR="0058381C" w:rsidRPr="0058381C" w:rsidRDefault="0058381C" w:rsidP="0058381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Мишка и Маша:</w:t>
      </w: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без вас мы не справимся.</w:t>
      </w:r>
    </w:p>
    <w:p w14:paraId="5A4624B1" w14:textId="77777777" w:rsidR="0058381C" w:rsidRPr="0058381C" w:rsidRDefault="0058381C" w:rsidP="0058381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Хорошо, но сначала еще раз повторим, какие </w:t>
      </w:r>
      <w:r w:rsidRPr="00583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дорожные </w:t>
      </w:r>
      <w:proofErr w:type="spellStart"/>
      <w:r w:rsidRPr="00583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знаки</w:t>
      </w: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</w:t>
      </w:r>
      <w:proofErr w:type="spellEnd"/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что они обозначают, а Маша и мишка нас послушают и скажут свое мнение.</w:t>
      </w:r>
    </w:p>
    <w:p w14:paraId="4FFA6DB2" w14:textId="77777777" w:rsidR="0058381C" w:rsidRPr="0058381C" w:rsidRDefault="0058381C" w:rsidP="0058381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 на вопросы о </w:t>
      </w:r>
      <w:r w:rsidRPr="005838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дорожных знаках</w:t>
      </w:r>
      <w:r w:rsidRPr="0058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554F25DF" w14:textId="77777777" w:rsidR="0058381C" w:rsidRPr="0058381C" w:rsidRDefault="0058381C" w:rsidP="0058381C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Физкультминутка  </w:t>
      </w:r>
      <w:r w:rsidRPr="0058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«Шоферы»</w:t>
      </w:r>
    </w:p>
    <w:p w14:paraId="586CBE8B" w14:textId="77777777" w:rsidR="0058381C" w:rsidRPr="0058381C" w:rsidRDefault="0058381C" w:rsidP="0058381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ребятами шоферы,</w:t>
      </w:r>
    </w:p>
    <w:p w14:paraId="5ED6AEDD" w14:textId="77777777" w:rsidR="0058381C" w:rsidRPr="0058381C" w:rsidRDefault="0058381C" w:rsidP="0058381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Завели свои моторы.  </w:t>
      </w:r>
      <w:r w:rsidRPr="0058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(Вращательные движения руками перед собой)</w:t>
      </w:r>
    </w:p>
    <w:p w14:paraId="6CFF425A" w14:textId="77777777" w:rsidR="0058381C" w:rsidRPr="0058381C" w:rsidRDefault="0058381C" w:rsidP="0058381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нажмем на тормоза.  ( тянут ручку </w:t>
      </w:r>
      <w:r w:rsidRPr="0058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«тормоза»</w:t>
      </w: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себя.)</w:t>
      </w:r>
    </w:p>
    <w:p w14:paraId="17A17062" w14:textId="77777777" w:rsidR="0058381C" w:rsidRPr="0058381C" w:rsidRDefault="0058381C" w:rsidP="0058381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Закрываем фары.                              </w:t>
      </w:r>
      <w:r w:rsidRPr="0058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закрывают глаза.)</w:t>
      </w:r>
    </w:p>
    <w:p w14:paraId="2761127B" w14:textId="77777777" w:rsidR="0058381C" w:rsidRPr="0058381C" w:rsidRDefault="0058381C" w:rsidP="0058381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 два- три- четыре-пять.          </w:t>
      </w:r>
      <w:r w:rsidRPr="0058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(считают с закрытыми глазами)</w:t>
      </w:r>
    </w:p>
    <w:p w14:paraId="520EB8F9" w14:textId="77777777" w:rsidR="0058381C" w:rsidRPr="0058381C" w:rsidRDefault="0058381C" w:rsidP="0058381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путь </w:t>
      </w:r>
      <w:r w:rsidRPr="00583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дорогу опять</w:t>
      </w: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     </w:t>
      </w:r>
      <w:r w:rsidRPr="0058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(Вращательные движения руками перед собой  </w:t>
      </w:r>
    </w:p>
    <w:p w14:paraId="19DAFC74" w14:textId="77777777" w:rsidR="0058381C" w:rsidRPr="0058381C" w:rsidRDefault="0058381C" w:rsidP="0058381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при движении вперед)</w:t>
      </w:r>
    </w:p>
    <w:p w14:paraId="0113B95F" w14:textId="77777777" w:rsidR="0058381C" w:rsidRPr="0058381C" w:rsidRDefault="0058381C" w:rsidP="0058381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мы раскрасим, для Маши и мишки, </w:t>
      </w:r>
      <w:r w:rsidRPr="00583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дорожные знаки</w:t>
      </w: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вспомним, какие они: предупреждающие </w:t>
      </w:r>
      <w:r w:rsidRPr="00583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знаки</w:t>
      </w: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(форма треугольника, поле белое с красной каймой – предупреждают водителей и пешеходов о возможной опасности); запрещающие, (форма круга, цвет поля белый с красной каймой по окружности - запрещают водителям некоторые маневры: превышения скорости, остановки, стоянки) и информационно-указательные (форма четырехугольника, поле синее - оповещают водителей, пассажиров о местах расположения стоянок, пунктов питания, больниц).</w:t>
      </w:r>
    </w:p>
    <w:p w14:paraId="6CBB3312" w14:textId="77777777" w:rsidR="0058381C" w:rsidRPr="0058381C" w:rsidRDefault="0058381C" w:rsidP="0058381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делятся на </w:t>
      </w:r>
      <w:r w:rsidRPr="005838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группы</w:t>
      </w:r>
      <w:r w:rsidRPr="0058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 распределяют между собой, кто какие </w:t>
      </w:r>
      <w:r w:rsidRPr="005838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знаки будет раскрашивать</w:t>
      </w:r>
      <w:r w:rsidRPr="005838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Самостоятельная работа детей, во время которой воспитатель осуществляет индивидуальную помощь, подсказ.</w:t>
      </w:r>
    </w:p>
    <w:p w14:paraId="64A33745" w14:textId="77777777" w:rsidR="0058381C" w:rsidRPr="0058381C" w:rsidRDefault="0058381C" w:rsidP="0058381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Закончили, ребята? Маша и мишка, посмотрите, справились наши дети с заданием?</w:t>
      </w:r>
    </w:p>
    <w:p w14:paraId="648C2F80" w14:textId="77777777" w:rsidR="0058381C" w:rsidRPr="0058381C" w:rsidRDefault="0058381C" w:rsidP="0058381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Маша и мишка:</w:t>
      </w: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спасибо.</w:t>
      </w:r>
    </w:p>
    <w:p w14:paraId="71072EBE" w14:textId="4A6CEB84" w:rsidR="0058381C" w:rsidRPr="0009025E" w:rsidRDefault="0058381C" w:rsidP="0058381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ребята, понравилось вам занятие? На следующем занятии мы продолжим с вами </w:t>
      </w:r>
      <w:r w:rsidRPr="005838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знакомиться с правилами дорожного движения</w:t>
      </w:r>
      <w:r w:rsidRPr="0058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F93F4BA" w14:textId="77777777" w:rsidR="0058381C" w:rsidRPr="0058381C" w:rsidRDefault="0058381C" w:rsidP="0058381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4087537" w14:textId="3C9A1C83" w:rsidR="0058381C" w:rsidRPr="0058381C" w:rsidRDefault="0058381C" w:rsidP="0058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58381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Развлечение по ПДД «</w:t>
      </w:r>
      <w:r w:rsidR="0009025E" w:rsidRPr="0009025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Путешествие в страну дорожных знаков</w:t>
      </w:r>
      <w:r w:rsidRPr="0058381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»</w:t>
      </w:r>
    </w:p>
    <w:p w14:paraId="5385662B" w14:textId="77777777" w:rsidR="0058381C" w:rsidRPr="0058381C" w:rsidRDefault="0058381C" w:rsidP="0058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38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Цель:</w:t>
      </w:r>
    </w:p>
    <w:p w14:paraId="3FAD5963" w14:textId="77777777" w:rsidR="0058381C" w:rsidRPr="0058381C" w:rsidRDefault="0058381C" w:rsidP="0058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38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Создать радостное настроение, умение работать в команде</w:t>
      </w:r>
    </w:p>
    <w:p w14:paraId="784AF5AA" w14:textId="77777777" w:rsidR="0058381C" w:rsidRPr="0058381C" w:rsidRDefault="0058381C" w:rsidP="0058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38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Закрепить знания детей в правилах дорожного движения</w:t>
      </w:r>
    </w:p>
    <w:p w14:paraId="6EBF7EA1" w14:textId="77777777" w:rsidR="0058381C" w:rsidRPr="0058381C" w:rsidRDefault="0058381C" w:rsidP="0058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38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Ход:</w:t>
      </w:r>
    </w:p>
    <w:p w14:paraId="4369DAB4" w14:textId="77777777" w:rsidR="0058381C" w:rsidRPr="0058381C" w:rsidRDefault="0058381C" w:rsidP="0058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38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Ребята, вы любите путешествовать? Я сегодня вас приглашаю в необычное путешествие в страну дорожных знаков и правил дорожного движения. На чём же мы поедем? </w:t>
      </w:r>
      <w:r w:rsidRPr="0058381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(ответы детей)</w:t>
      </w:r>
    </w:p>
    <w:p w14:paraId="1A5B0C37" w14:textId="116A3AE7" w:rsidR="0058381C" w:rsidRPr="0058381C" w:rsidRDefault="0009025E" w:rsidP="00090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9025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Вы </w:t>
      </w:r>
      <w:r w:rsidR="0058381C" w:rsidRPr="005838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знаете что </w:t>
      </w:r>
      <w:r w:rsidRPr="0009025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есть различные виды транспорта. </w:t>
      </w:r>
      <w:r w:rsidR="0058381C" w:rsidRPr="005838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будем путешествовать на всех видах транспорта по стране дорожных знаков. Но транспорт будет останавливаться только тогда. Когда вы правильно ответите на вопрос. За правильный ответ – получите наклейку </w:t>
      </w:r>
      <w:r w:rsidR="0058381C" w:rsidRPr="0058381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«машины»</w:t>
      </w:r>
      <w:r w:rsidR="0058381C" w:rsidRPr="005838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Посмотрим, кто больше соберет их к концу путешествия.</w:t>
      </w:r>
    </w:p>
    <w:p w14:paraId="31F04E82" w14:textId="77777777" w:rsidR="0058381C" w:rsidRPr="0058381C" w:rsidRDefault="0058381C" w:rsidP="0058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38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 остановка </w:t>
      </w:r>
      <w:r w:rsidRPr="0058381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(трамвай)</w:t>
      </w:r>
      <w:r w:rsidRPr="005838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6B00915D" w14:textId="77777777" w:rsidR="0058381C" w:rsidRPr="0058381C" w:rsidRDefault="0058381C" w:rsidP="0058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38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Вопросы: Почему трамвай называют общественным транспортом?</w:t>
      </w:r>
    </w:p>
    <w:p w14:paraId="0FD58936" w14:textId="77777777" w:rsidR="0058381C" w:rsidRPr="0058381C" w:rsidRDefault="0058381C" w:rsidP="0058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38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Чем трамвай похож на троллейбус?</w:t>
      </w:r>
    </w:p>
    <w:p w14:paraId="0DFD89CD" w14:textId="77777777" w:rsidR="0058381C" w:rsidRPr="0058381C" w:rsidRDefault="0058381C" w:rsidP="0058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38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 остановка </w:t>
      </w:r>
      <w:r w:rsidRPr="0058381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(пешком)</w:t>
      </w:r>
      <w:r w:rsidRPr="005838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529C4541" w14:textId="77777777" w:rsidR="0058381C" w:rsidRPr="0058381C" w:rsidRDefault="0058381C" w:rsidP="0058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38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(Появляется дорожный знак </w:t>
      </w:r>
      <w:r w:rsidRPr="0058381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«ДЕТИ»</w:t>
      </w:r>
      <w:r w:rsidRPr="005838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</w:t>
      </w:r>
    </w:p>
    <w:p w14:paraId="5019A8E7" w14:textId="77777777" w:rsidR="0058381C" w:rsidRPr="0058381C" w:rsidRDefault="0058381C" w:rsidP="0058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38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Вопросы: Что означает этот знак?</w:t>
      </w:r>
    </w:p>
    <w:p w14:paraId="03717B0A" w14:textId="77777777" w:rsidR="0058381C" w:rsidRPr="0058381C" w:rsidRDefault="0058381C" w:rsidP="0058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38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Для кого ставят на дороге эти знаки?</w:t>
      </w:r>
    </w:p>
    <w:p w14:paraId="3389EF4C" w14:textId="77777777" w:rsidR="0058381C" w:rsidRPr="0058381C" w:rsidRDefault="0058381C" w:rsidP="0058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38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 остановка </w:t>
      </w:r>
      <w:r w:rsidRPr="0058381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</w:t>
      </w:r>
      <w:r w:rsidRPr="0058381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автомобиль</w:t>
      </w:r>
      <w:r w:rsidRPr="0058381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)</w:t>
      </w:r>
      <w:r w:rsidRPr="005838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4DAE0715" w14:textId="77777777" w:rsidR="0058381C" w:rsidRPr="0058381C" w:rsidRDefault="0058381C" w:rsidP="0058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38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Соберите картинку, чтобы получился </w:t>
      </w:r>
      <w:r w:rsidRPr="0058381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автомобиль</w:t>
      </w:r>
      <w:r w:rsidRPr="005838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28528D9E" w14:textId="77777777" w:rsidR="0058381C" w:rsidRPr="0058381C" w:rsidRDefault="0058381C" w:rsidP="0058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38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 остановка </w:t>
      </w:r>
      <w:r w:rsidRPr="0058381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(ответ загадки)</w:t>
      </w:r>
      <w:r w:rsidRPr="005838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020FA9D7" w14:textId="77777777" w:rsidR="0058381C" w:rsidRPr="0058381C" w:rsidRDefault="0058381C" w:rsidP="0058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38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Конь стальной у меня,</w:t>
      </w:r>
    </w:p>
    <w:p w14:paraId="2DF33C80" w14:textId="77777777" w:rsidR="0058381C" w:rsidRPr="0058381C" w:rsidRDefault="0058381C" w:rsidP="0058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38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Вместо ног – два колеса.</w:t>
      </w:r>
    </w:p>
    <w:p w14:paraId="6764D876" w14:textId="77777777" w:rsidR="0058381C" w:rsidRPr="0058381C" w:rsidRDefault="0058381C" w:rsidP="0058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38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Когда педали покручу,</w:t>
      </w:r>
    </w:p>
    <w:p w14:paraId="22D10F2B" w14:textId="77777777" w:rsidR="0058381C" w:rsidRPr="0058381C" w:rsidRDefault="0058381C" w:rsidP="0058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38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Сразу еду куда хочу.</w:t>
      </w:r>
    </w:p>
    <w:p w14:paraId="493FB877" w14:textId="77777777" w:rsidR="0058381C" w:rsidRPr="0058381C" w:rsidRDefault="0058381C" w:rsidP="0058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381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(появляется велосипед)</w:t>
      </w:r>
    </w:p>
    <w:p w14:paraId="2C9490E3" w14:textId="77777777" w:rsidR="0058381C" w:rsidRPr="0058381C" w:rsidRDefault="0058381C" w:rsidP="0058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38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Вопросы: Как правильно ездить на велосипеде по улицам города </w:t>
      </w:r>
      <w:r w:rsidRPr="0058381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(по правой, не более 1 м от обочины)</w:t>
      </w:r>
    </w:p>
    <w:p w14:paraId="5A871E45" w14:textId="77777777" w:rsidR="0058381C" w:rsidRPr="0058381C" w:rsidRDefault="0058381C" w:rsidP="0058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38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послужило прообразом велосипеда? </w:t>
      </w:r>
      <w:r w:rsidRPr="0058381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(самокат)</w:t>
      </w:r>
    </w:p>
    <w:p w14:paraId="0CA113B0" w14:textId="77777777" w:rsidR="0058381C" w:rsidRPr="0058381C" w:rsidRDefault="0058381C" w:rsidP="0058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38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 остановка </w:t>
      </w:r>
      <w:r w:rsidRPr="0058381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</w:t>
      </w:r>
      <w:r w:rsidRPr="0058381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автобус</w:t>
      </w:r>
      <w:r w:rsidRPr="0058381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)</w:t>
      </w:r>
      <w:r w:rsidRPr="005838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1A7CF984" w14:textId="77777777" w:rsidR="0058381C" w:rsidRPr="0058381C" w:rsidRDefault="0058381C" w:rsidP="0058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38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Вопросы: Чем поход и чем отличается </w:t>
      </w:r>
      <w:r w:rsidRPr="0058381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автобус от троллейбуса</w:t>
      </w:r>
      <w:r w:rsidRPr="005838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14:paraId="477D07BB" w14:textId="77777777" w:rsidR="0058381C" w:rsidRPr="0058381C" w:rsidRDefault="0058381C" w:rsidP="0058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38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Из какой двери можно выходить?</w:t>
      </w:r>
    </w:p>
    <w:p w14:paraId="229E756A" w14:textId="77777777" w:rsidR="0058381C" w:rsidRPr="0058381C" w:rsidRDefault="0058381C" w:rsidP="0058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38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 остановка </w:t>
      </w:r>
      <w:r w:rsidRPr="0058381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(маршрутка)</w:t>
      </w:r>
      <w:r w:rsidRPr="005838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340B2D3D" w14:textId="77777777" w:rsidR="0058381C" w:rsidRPr="0058381C" w:rsidRDefault="0058381C" w:rsidP="0058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38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Вопросы: Как вы будете обходить этот вид транспорта? </w:t>
      </w:r>
      <w:r w:rsidRPr="0058381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(сзади)</w:t>
      </w:r>
    </w:p>
    <w:p w14:paraId="2BD34CCF" w14:textId="77777777" w:rsidR="0058381C" w:rsidRPr="0058381C" w:rsidRDefault="0058381C" w:rsidP="0058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38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Можно ли в маршрутке ехать стоя?</w:t>
      </w:r>
    </w:p>
    <w:p w14:paraId="64367E42" w14:textId="77777777" w:rsidR="0058381C" w:rsidRPr="0058381C" w:rsidRDefault="0058381C" w:rsidP="0058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38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 остановка </w:t>
      </w:r>
      <w:r w:rsidRPr="0058381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(светофор с красным сигналом)</w:t>
      </w:r>
    </w:p>
    <w:p w14:paraId="19969ABF" w14:textId="77777777" w:rsidR="0058381C" w:rsidRPr="0058381C" w:rsidRDefault="0058381C" w:rsidP="0058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38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велит нам светофор? </w:t>
      </w:r>
      <w:r w:rsidRPr="0058381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 дети: остановится)</w:t>
      </w:r>
    </w:p>
    <w:p w14:paraId="41BB5306" w14:textId="7A20723C" w:rsidR="0058381C" w:rsidRPr="0009025E" w:rsidRDefault="0058381C" w:rsidP="0058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58381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Вопросы: Сколько цветов у светофора?</w:t>
      </w:r>
    </w:p>
    <w:p w14:paraId="49CB72DD" w14:textId="08CE5892" w:rsidR="0058381C" w:rsidRPr="0058381C" w:rsidRDefault="0058381C" w:rsidP="0058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9025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Молодцы! Вот и закончилось наше путешествие.</w:t>
      </w:r>
    </w:p>
    <w:sectPr w:rsidR="0058381C" w:rsidRPr="0058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B81"/>
    <w:multiLevelType w:val="multilevel"/>
    <w:tmpl w:val="7C125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34E35"/>
    <w:multiLevelType w:val="multilevel"/>
    <w:tmpl w:val="2E84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1C1756"/>
    <w:multiLevelType w:val="multilevel"/>
    <w:tmpl w:val="DF60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D261A1"/>
    <w:multiLevelType w:val="multilevel"/>
    <w:tmpl w:val="39A2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2B2978"/>
    <w:multiLevelType w:val="multilevel"/>
    <w:tmpl w:val="544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5D2242"/>
    <w:multiLevelType w:val="multilevel"/>
    <w:tmpl w:val="D01E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9F1B77"/>
    <w:multiLevelType w:val="multilevel"/>
    <w:tmpl w:val="C13C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C960B4"/>
    <w:multiLevelType w:val="multilevel"/>
    <w:tmpl w:val="5DB2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F720B2"/>
    <w:multiLevelType w:val="multilevel"/>
    <w:tmpl w:val="1D5E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6A66B3"/>
    <w:multiLevelType w:val="multilevel"/>
    <w:tmpl w:val="39BE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D70DCF"/>
    <w:multiLevelType w:val="multilevel"/>
    <w:tmpl w:val="D2EE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EA2A7D"/>
    <w:multiLevelType w:val="multilevel"/>
    <w:tmpl w:val="8D18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CE4D81"/>
    <w:multiLevelType w:val="multilevel"/>
    <w:tmpl w:val="4034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6F38BA"/>
    <w:multiLevelType w:val="multilevel"/>
    <w:tmpl w:val="0492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3C18B7"/>
    <w:multiLevelType w:val="multilevel"/>
    <w:tmpl w:val="94BA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9F28EA"/>
    <w:multiLevelType w:val="multilevel"/>
    <w:tmpl w:val="AEC8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653B10"/>
    <w:multiLevelType w:val="multilevel"/>
    <w:tmpl w:val="0B50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B44582"/>
    <w:multiLevelType w:val="multilevel"/>
    <w:tmpl w:val="A2A2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350352"/>
    <w:multiLevelType w:val="multilevel"/>
    <w:tmpl w:val="328C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C44D93"/>
    <w:multiLevelType w:val="multilevel"/>
    <w:tmpl w:val="99E0C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2D60D1"/>
    <w:multiLevelType w:val="multilevel"/>
    <w:tmpl w:val="03C2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0D6660"/>
    <w:multiLevelType w:val="multilevel"/>
    <w:tmpl w:val="8DD8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D0112A"/>
    <w:multiLevelType w:val="multilevel"/>
    <w:tmpl w:val="552C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580D2F"/>
    <w:multiLevelType w:val="multilevel"/>
    <w:tmpl w:val="DF00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EF2DE6"/>
    <w:multiLevelType w:val="multilevel"/>
    <w:tmpl w:val="F45C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696EA8"/>
    <w:multiLevelType w:val="multilevel"/>
    <w:tmpl w:val="FA52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8C4AF1"/>
    <w:multiLevelType w:val="multilevel"/>
    <w:tmpl w:val="AB1E3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CC65DB"/>
    <w:multiLevelType w:val="multilevel"/>
    <w:tmpl w:val="F884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323D24"/>
    <w:multiLevelType w:val="multilevel"/>
    <w:tmpl w:val="B336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0966AE"/>
    <w:multiLevelType w:val="multilevel"/>
    <w:tmpl w:val="BABE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316A93"/>
    <w:multiLevelType w:val="multilevel"/>
    <w:tmpl w:val="9344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1A58AE"/>
    <w:multiLevelType w:val="multilevel"/>
    <w:tmpl w:val="B40C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8D5F30"/>
    <w:multiLevelType w:val="multilevel"/>
    <w:tmpl w:val="F3F0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0"/>
  </w:num>
  <w:num w:numId="3">
    <w:abstractNumId w:val="16"/>
  </w:num>
  <w:num w:numId="4">
    <w:abstractNumId w:val="1"/>
  </w:num>
  <w:num w:numId="5">
    <w:abstractNumId w:val="26"/>
  </w:num>
  <w:num w:numId="6">
    <w:abstractNumId w:val="13"/>
  </w:num>
  <w:num w:numId="7">
    <w:abstractNumId w:val="21"/>
  </w:num>
  <w:num w:numId="8">
    <w:abstractNumId w:val="19"/>
  </w:num>
  <w:num w:numId="9">
    <w:abstractNumId w:val="2"/>
  </w:num>
  <w:num w:numId="10">
    <w:abstractNumId w:val="3"/>
  </w:num>
  <w:num w:numId="11">
    <w:abstractNumId w:val="12"/>
  </w:num>
  <w:num w:numId="12">
    <w:abstractNumId w:val="25"/>
  </w:num>
  <w:num w:numId="13">
    <w:abstractNumId w:val="28"/>
  </w:num>
  <w:num w:numId="14">
    <w:abstractNumId w:val="29"/>
  </w:num>
  <w:num w:numId="15">
    <w:abstractNumId w:val="23"/>
  </w:num>
  <w:num w:numId="16">
    <w:abstractNumId w:val="0"/>
  </w:num>
  <w:num w:numId="17">
    <w:abstractNumId w:val="27"/>
  </w:num>
  <w:num w:numId="18">
    <w:abstractNumId w:val="6"/>
  </w:num>
  <w:num w:numId="19">
    <w:abstractNumId w:val="24"/>
  </w:num>
  <w:num w:numId="20">
    <w:abstractNumId w:val="8"/>
  </w:num>
  <w:num w:numId="21">
    <w:abstractNumId w:val="7"/>
  </w:num>
  <w:num w:numId="22">
    <w:abstractNumId w:val="17"/>
  </w:num>
  <w:num w:numId="23">
    <w:abstractNumId w:val="9"/>
  </w:num>
  <w:num w:numId="24">
    <w:abstractNumId w:val="31"/>
  </w:num>
  <w:num w:numId="25">
    <w:abstractNumId w:val="32"/>
  </w:num>
  <w:num w:numId="26">
    <w:abstractNumId w:val="11"/>
  </w:num>
  <w:num w:numId="27">
    <w:abstractNumId w:val="10"/>
  </w:num>
  <w:num w:numId="28">
    <w:abstractNumId w:val="18"/>
  </w:num>
  <w:num w:numId="29">
    <w:abstractNumId w:val="14"/>
  </w:num>
  <w:num w:numId="30">
    <w:abstractNumId w:val="4"/>
  </w:num>
  <w:num w:numId="31">
    <w:abstractNumId w:val="5"/>
  </w:num>
  <w:num w:numId="32">
    <w:abstractNumId w:val="15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C05"/>
    <w:rsid w:val="000821F6"/>
    <w:rsid w:val="0009025E"/>
    <w:rsid w:val="00295ED1"/>
    <w:rsid w:val="003074BF"/>
    <w:rsid w:val="00354916"/>
    <w:rsid w:val="005708D5"/>
    <w:rsid w:val="0058381C"/>
    <w:rsid w:val="00584C05"/>
    <w:rsid w:val="00796D70"/>
    <w:rsid w:val="00A909CC"/>
    <w:rsid w:val="00A929B7"/>
    <w:rsid w:val="00AC55D4"/>
    <w:rsid w:val="00B37593"/>
    <w:rsid w:val="00BD4783"/>
    <w:rsid w:val="00BE02B8"/>
    <w:rsid w:val="00C66778"/>
    <w:rsid w:val="00CF1F58"/>
    <w:rsid w:val="00EC06D8"/>
    <w:rsid w:val="00FB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3AE6"/>
  <w15:docId w15:val="{C9408C35-FB67-4730-B5D5-ADF2DFC2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5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8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54916"/>
    <w:pPr>
      <w:spacing w:after="0" w:line="240" w:lineRule="auto"/>
    </w:pPr>
    <w:rPr>
      <w:rFonts w:ascii="Calibri" w:eastAsia="Times New Roman" w:hAnsi="Calibri" w:cs="Calibri"/>
      <w:color w:val="00000A"/>
      <w:lang w:eastAsia="ru-RU"/>
    </w:rPr>
  </w:style>
  <w:style w:type="paragraph" w:customStyle="1" w:styleId="a3">
    <w:name w:val="Текст в заданном формате"/>
    <w:basedOn w:val="a"/>
    <w:rsid w:val="00354916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color w:val="00000A"/>
      <w:sz w:val="20"/>
      <w:szCs w:val="20"/>
      <w:lang w:eastAsia="zh-CN" w:bidi="hi-IN"/>
    </w:rPr>
  </w:style>
  <w:style w:type="paragraph" w:styleId="a4">
    <w:name w:val="Normal (Web)"/>
    <w:basedOn w:val="a"/>
    <w:uiPriority w:val="99"/>
    <w:unhideWhenUsed/>
    <w:rsid w:val="0035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4916"/>
    <w:rPr>
      <w:b/>
      <w:bCs/>
    </w:rPr>
  </w:style>
  <w:style w:type="character" w:styleId="a6">
    <w:name w:val="Emphasis"/>
    <w:basedOn w:val="a0"/>
    <w:uiPriority w:val="20"/>
    <w:qFormat/>
    <w:rsid w:val="00295ED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95E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295ED1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295ED1"/>
  </w:style>
  <w:style w:type="character" w:customStyle="1" w:styleId="30">
    <w:name w:val="Заголовок 3 Знак"/>
    <w:basedOn w:val="a0"/>
    <w:link w:val="3"/>
    <w:uiPriority w:val="9"/>
    <w:semiHidden/>
    <w:rsid w:val="005708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7">
    <w:name w:val="c7"/>
    <w:basedOn w:val="a"/>
    <w:rsid w:val="0057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708D5"/>
  </w:style>
  <w:style w:type="paragraph" w:customStyle="1" w:styleId="c6">
    <w:name w:val="c6"/>
    <w:basedOn w:val="a"/>
    <w:rsid w:val="0057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708D5"/>
  </w:style>
  <w:style w:type="character" w:customStyle="1" w:styleId="c0">
    <w:name w:val="c0"/>
    <w:basedOn w:val="a0"/>
    <w:rsid w:val="005708D5"/>
  </w:style>
  <w:style w:type="paragraph" w:customStyle="1" w:styleId="c1">
    <w:name w:val="c1"/>
    <w:basedOn w:val="a"/>
    <w:rsid w:val="0057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7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7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7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7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708D5"/>
  </w:style>
  <w:style w:type="paragraph" w:customStyle="1" w:styleId="c14">
    <w:name w:val="c14"/>
    <w:basedOn w:val="a"/>
    <w:rsid w:val="00A9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9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909CC"/>
  </w:style>
  <w:style w:type="paragraph" w:customStyle="1" w:styleId="c8">
    <w:name w:val="c8"/>
    <w:basedOn w:val="a"/>
    <w:rsid w:val="00A9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8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58381C"/>
  </w:style>
  <w:style w:type="paragraph" w:customStyle="1" w:styleId="c18">
    <w:name w:val="c18"/>
    <w:basedOn w:val="a"/>
    <w:rsid w:val="0058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83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31</Pages>
  <Words>7142</Words>
  <Characters>40713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Admin</cp:lastModifiedBy>
  <cp:revision>12</cp:revision>
  <dcterms:created xsi:type="dcterms:W3CDTF">2022-03-23T11:30:00Z</dcterms:created>
  <dcterms:modified xsi:type="dcterms:W3CDTF">2023-02-28T08:10:00Z</dcterms:modified>
</cp:coreProperties>
</file>