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FE3" w14:textId="77777777" w:rsidR="002B1327" w:rsidRPr="0009025E" w:rsidRDefault="002B1327" w:rsidP="002B1327">
      <w:pPr>
        <w:pStyle w:val="a4"/>
        <w:jc w:val="center"/>
        <w:rPr>
          <w:rFonts w:ascii="Times New Roman" w:hAnsi="Times New Roman" w:cs="Times New Roman"/>
        </w:rPr>
      </w:pPr>
      <w:bookmarkStart w:id="0" w:name="_Hlk125635513"/>
      <w:r w:rsidRPr="0009025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653F2AE6" w14:textId="77777777" w:rsidR="002B1327" w:rsidRDefault="002B1327" w:rsidP="002B132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</w:pPr>
    </w:p>
    <w:p w14:paraId="435DA5AD" w14:textId="77777777" w:rsidR="002B1327" w:rsidRDefault="002B1327" w:rsidP="002B1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AA9BBCE" w14:textId="77777777" w:rsidR="002B1327" w:rsidRPr="00E55914" w:rsidRDefault="002B1327" w:rsidP="002B13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E55914">
        <w:rPr>
          <w:rFonts w:ascii="Times New Roman" w:eastAsia="Times New Roman" w:hAnsi="Times New Roman" w:cs="Times New Roman"/>
          <w:bCs/>
          <w:sz w:val="72"/>
          <w:szCs w:val="72"/>
        </w:rPr>
        <w:t>Проект</w:t>
      </w:r>
    </w:p>
    <w:p w14:paraId="5C96C57F" w14:textId="1888AD34" w:rsidR="002B1327" w:rsidRDefault="002B1327" w:rsidP="002B13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E55914">
        <w:rPr>
          <w:rFonts w:ascii="Times New Roman" w:eastAsia="Times New Roman" w:hAnsi="Times New Roman" w:cs="Times New Roman"/>
          <w:bCs/>
          <w:sz w:val="52"/>
          <w:szCs w:val="52"/>
        </w:rPr>
        <w:t>по теме «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>Деревья зимой»</w:t>
      </w:r>
    </w:p>
    <w:p w14:paraId="1F237620" w14:textId="77777777" w:rsidR="002B1327" w:rsidRPr="0009025E" w:rsidRDefault="002B1327" w:rsidP="002B1327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76D10" w14:textId="77488E9C" w:rsidR="002B1327" w:rsidRPr="0009025E" w:rsidRDefault="002B1327" w:rsidP="002B1327">
      <w:pPr>
        <w:pStyle w:val="1"/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9025E">
        <w:rPr>
          <w:rFonts w:ascii="Times New Roman" w:hAnsi="Times New Roman" w:cs="Times New Roman"/>
          <w:sz w:val="32"/>
          <w:szCs w:val="32"/>
        </w:rPr>
        <w:t xml:space="preserve">(срок реализации с </w:t>
      </w:r>
      <w:r w:rsidRPr="002B1327">
        <w:rPr>
          <w:rFonts w:ascii="Times New Roman" w:hAnsi="Times New Roman" w:cs="Times New Roman"/>
          <w:sz w:val="32"/>
          <w:szCs w:val="32"/>
        </w:rPr>
        <w:t>11.12.2017 – 22.12.2017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025E">
        <w:rPr>
          <w:rFonts w:ascii="Times New Roman" w:hAnsi="Times New Roman" w:cs="Times New Roman"/>
          <w:sz w:val="32"/>
          <w:szCs w:val="32"/>
        </w:rPr>
        <w:t xml:space="preserve">г.)         </w:t>
      </w:r>
    </w:p>
    <w:p w14:paraId="369FC492" w14:textId="6DDD3CDC" w:rsidR="002B1327" w:rsidRPr="00E55914" w:rsidRDefault="002B1327" w:rsidP="002B13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noProof/>
          <w:sz w:val="52"/>
          <w:szCs w:val="52"/>
        </w:rPr>
        <w:drawing>
          <wp:inline distT="0" distB="0" distL="0" distR="0" wp14:anchorId="5B74BEA7" wp14:editId="1530AB81">
            <wp:extent cx="5044440" cy="304338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151" cy="304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4F300" w14:textId="77777777" w:rsidR="002B1327" w:rsidRDefault="002B1327" w:rsidP="002B1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2B184C" w14:textId="77777777" w:rsidR="002B1327" w:rsidRDefault="002B1327" w:rsidP="002B1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FF885" w14:textId="77777777" w:rsidR="002B1327" w:rsidRPr="00B1088B" w:rsidRDefault="002B1327" w:rsidP="002B1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DE926" w14:textId="77777777" w:rsidR="002B1327" w:rsidRDefault="002B1327" w:rsidP="002B132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620AF" w14:textId="77777777" w:rsidR="002B1327" w:rsidRPr="0009025E" w:rsidRDefault="002B1327" w:rsidP="002B1327">
      <w:pPr>
        <w:pStyle w:val="1"/>
        <w:jc w:val="right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32"/>
          <w:szCs w:val="32"/>
        </w:rPr>
        <w:t>Составитель: воспитатель Поликарпова Н.В.</w:t>
      </w:r>
    </w:p>
    <w:p w14:paraId="2A80B729" w14:textId="77777777" w:rsidR="002B1327" w:rsidRPr="0009025E" w:rsidRDefault="002B1327" w:rsidP="002B1327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26FF74B7" w14:textId="77777777" w:rsidR="002B1327" w:rsidRPr="0009025E" w:rsidRDefault="002B1327" w:rsidP="002B1327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312D5BA3" w14:textId="77777777" w:rsidR="002B1327" w:rsidRDefault="002B1327" w:rsidP="002B1327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342136CF" w14:textId="77777777" w:rsidR="002B1327" w:rsidRPr="0009025E" w:rsidRDefault="002B1327" w:rsidP="002B1327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79407EAF" w14:textId="408A1997" w:rsidR="002B1327" w:rsidRDefault="002B1327" w:rsidP="002B13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25E">
        <w:rPr>
          <w:rFonts w:ascii="Times New Roman" w:hAnsi="Times New Roman" w:cs="Times New Roman"/>
          <w:sz w:val="28"/>
          <w:szCs w:val="28"/>
        </w:rPr>
        <w:t>Мышкин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9025E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14:paraId="3933E1DF" w14:textId="0730313C" w:rsidR="00895933" w:rsidRPr="00B91DD3" w:rsidRDefault="002B1327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7D0939" w:rsidRPr="00B91D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темы</w:t>
      </w:r>
      <w:r w:rsidR="00836B3C" w:rsidRPr="00B91DD3">
        <w:rPr>
          <w:rFonts w:ascii="Times New Roman" w:hAnsi="Times New Roman" w:cs="Times New Roman"/>
          <w:sz w:val="28"/>
          <w:szCs w:val="28"/>
        </w:rPr>
        <w:t>.</w:t>
      </w:r>
      <w:r w:rsidR="007D0939" w:rsidRPr="00B91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CED2C" w14:textId="77777777" w:rsidR="00895933" w:rsidRPr="00B91DD3" w:rsidRDefault="00895933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Зима – замечательное время года. И кто же не любит зимушку? На дворе — морозы. Люди переоделись в теплые зимние куртки, шубы. Звери тоже ходят в лютую стужу в теплых зимних шубах.  А как же деревья? Есть ли у них шубы? Оказывается, есть!</w:t>
      </w:r>
    </w:p>
    <w:p w14:paraId="6BD37D8F" w14:textId="77777777" w:rsidR="00895933" w:rsidRPr="00B91DD3" w:rsidRDefault="00895933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в том, что он позволяет в условиях воспитательно – образовательного процесса в ДОУ расширить, обогатить, систематизировать и творчески применить знания детей о сезонных изменениях в зимнее время </w:t>
      </w:r>
      <w:proofErr w:type="gramStart"/>
      <w:r w:rsidRPr="00B91DD3"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 w:rsidRPr="00B91DD3">
        <w:rPr>
          <w:rFonts w:ascii="Times New Roman" w:hAnsi="Times New Roman" w:cs="Times New Roman"/>
          <w:sz w:val="28"/>
          <w:szCs w:val="28"/>
        </w:rPr>
        <w:t xml:space="preserve"> а также помочь малышам замечать красоту зимней природы: деревья в снежном уборе, пушистый снег, прозрачные льдинки. Ребенок активнее накапливает опыт и усваивает знания в результате непосредственного общения с природой в ходе наблюдений, игр и экспериментирований. </w:t>
      </w:r>
    </w:p>
    <w:p w14:paraId="2B84C937" w14:textId="77777777" w:rsidR="007D0939" w:rsidRPr="00B91DD3" w:rsidRDefault="00895933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Совместная деятельность воспитателей, родителей и детей сближает, делает их настоящими партнерами. Это способствует эмоциональному благополучию всех участников данного проекта.</w:t>
      </w:r>
    </w:p>
    <w:p w14:paraId="20281CF9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EC35B4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91DD3">
        <w:rPr>
          <w:rFonts w:ascii="Times New Roman" w:hAnsi="Times New Roman" w:cs="Times New Roman"/>
          <w:sz w:val="28"/>
          <w:szCs w:val="28"/>
        </w:rPr>
        <w:t xml:space="preserve"> практико-ориентированный</w:t>
      </w:r>
      <w:r w:rsidR="00CB1514" w:rsidRPr="00B91DD3">
        <w:rPr>
          <w:rFonts w:ascii="Times New Roman" w:hAnsi="Times New Roman" w:cs="Times New Roman"/>
          <w:sz w:val="28"/>
          <w:szCs w:val="28"/>
        </w:rPr>
        <w:t>, групповой</w:t>
      </w:r>
      <w:r w:rsidRPr="00B91DD3">
        <w:rPr>
          <w:rFonts w:ascii="Times New Roman" w:hAnsi="Times New Roman" w:cs="Times New Roman"/>
          <w:sz w:val="28"/>
          <w:szCs w:val="28"/>
        </w:rPr>
        <w:t>.</w:t>
      </w:r>
    </w:p>
    <w:p w14:paraId="29D50B8A" w14:textId="5FBA4053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B91DD3">
        <w:rPr>
          <w:rFonts w:ascii="Times New Roman" w:hAnsi="Times New Roman" w:cs="Times New Roman"/>
          <w:sz w:val="28"/>
          <w:szCs w:val="28"/>
        </w:rPr>
        <w:t xml:space="preserve"> краткосрочный. </w:t>
      </w:r>
    </w:p>
    <w:p w14:paraId="39FBB102" w14:textId="411A781C" w:rsidR="00F97AF1" w:rsidRPr="00B91DD3" w:rsidRDefault="00F97AF1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проекта: </w:t>
      </w:r>
      <w:bookmarkStart w:id="1" w:name="_Hlk125635497"/>
      <w:r w:rsidR="00B91DD3">
        <w:rPr>
          <w:rFonts w:ascii="Times New Roman" w:hAnsi="Times New Roman" w:cs="Times New Roman"/>
          <w:sz w:val="28"/>
          <w:szCs w:val="28"/>
        </w:rPr>
        <w:t>11</w:t>
      </w:r>
      <w:r w:rsidRPr="00B91DD3">
        <w:rPr>
          <w:rFonts w:ascii="Times New Roman" w:hAnsi="Times New Roman" w:cs="Times New Roman"/>
          <w:sz w:val="28"/>
          <w:szCs w:val="28"/>
        </w:rPr>
        <w:t>.12.201</w:t>
      </w:r>
      <w:r w:rsidR="00B91DD3">
        <w:rPr>
          <w:rFonts w:ascii="Times New Roman" w:hAnsi="Times New Roman" w:cs="Times New Roman"/>
          <w:sz w:val="28"/>
          <w:szCs w:val="28"/>
        </w:rPr>
        <w:t>7</w:t>
      </w:r>
      <w:r w:rsidRPr="00B91DD3">
        <w:rPr>
          <w:rFonts w:ascii="Times New Roman" w:hAnsi="Times New Roman" w:cs="Times New Roman"/>
          <w:sz w:val="28"/>
          <w:szCs w:val="28"/>
        </w:rPr>
        <w:t xml:space="preserve"> – 2</w:t>
      </w:r>
      <w:r w:rsidR="00B91DD3">
        <w:rPr>
          <w:rFonts w:ascii="Times New Roman" w:hAnsi="Times New Roman" w:cs="Times New Roman"/>
          <w:sz w:val="28"/>
          <w:szCs w:val="28"/>
        </w:rPr>
        <w:t>2</w:t>
      </w:r>
      <w:r w:rsidRPr="00B91DD3">
        <w:rPr>
          <w:rFonts w:ascii="Times New Roman" w:hAnsi="Times New Roman" w:cs="Times New Roman"/>
          <w:sz w:val="28"/>
          <w:szCs w:val="28"/>
        </w:rPr>
        <w:t>.12.201</w:t>
      </w:r>
      <w:r w:rsidR="00B91DD3">
        <w:rPr>
          <w:rFonts w:ascii="Times New Roman" w:hAnsi="Times New Roman" w:cs="Times New Roman"/>
          <w:sz w:val="28"/>
          <w:szCs w:val="28"/>
        </w:rPr>
        <w:t>7</w:t>
      </w:r>
      <w:bookmarkEnd w:id="1"/>
    </w:p>
    <w:p w14:paraId="6D287C1B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91DD3">
        <w:rPr>
          <w:rFonts w:ascii="Times New Roman" w:hAnsi="Times New Roman" w:cs="Times New Roman"/>
          <w:sz w:val="28"/>
          <w:szCs w:val="28"/>
        </w:rPr>
        <w:t xml:space="preserve"> дети младшей группы, воспитатели</w:t>
      </w:r>
      <w:r w:rsidR="00895933" w:rsidRPr="00B91DD3">
        <w:rPr>
          <w:rFonts w:ascii="Times New Roman" w:hAnsi="Times New Roman" w:cs="Times New Roman"/>
          <w:sz w:val="28"/>
          <w:szCs w:val="28"/>
        </w:rPr>
        <w:t>, родители</w:t>
      </w:r>
      <w:r w:rsidRPr="00B91DD3">
        <w:rPr>
          <w:rFonts w:ascii="Times New Roman" w:hAnsi="Times New Roman" w:cs="Times New Roman"/>
          <w:sz w:val="28"/>
          <w:szCs w:val="28"/>
        </w:rPr>
        <w:t>.</w:t>
      </w:r>
    </w:p>
    <w:p w14:paraId="452E02E2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31614F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DD3">
        <w:rPr>
          <w:rFonts w:ascii="Times New Roman" w:hAnsi="Times New Roman" w:cs="Times New Roman"/>
          <w:b/>
          <w:sz w:val="28"/>
          <w:szCs w:val="28"/>
        </w:rPr>
        <w:t xml:space="preserve"> этап. Поисковый.</w:t>
      </w:r>
    </w:p>
    <w:p w14:paraId="2E6ED8EF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</w:r>
      <w:r w:rsidRPr="00B91DD3">
        <w:rPr>
          <w:rFonts w:ascii="Times New Roman" w:hAnsi="Times New Roman" w:cs="Times New Roman"/>
          <w:b/>
          <w:sz w:val="28"/>
          <w:szCs w:val="28"/>
        </w:rPr>
        <w:t>Цель проекта.</w:t>
      </w:r>
      <w:r w:rsidRPr="00B91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51C5E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1. Расширять представления о зиме, помочь детям почувствовать красоту зимнего пейзажа.</w:t>
      </w:r>
    </w:p>
    <w:p w14:paraId="269E304B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2. Знакомить детей с характерными признаками зимы. Формировать навыки исследования предмета.</w:t>
      </w:r>
    </w:p>
    <w:p w14:paraId="1DAF87B0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 xml:space="preserve">3. Учить видеть и называть предметы и действия в жизни, находить </w:t>
      </w:r>
      <w:proofErr w:type="spellStart"/>
      <w:r w:rsidRPr="00B91DD3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B91DD3">
        <w:rPr>
          <w:rFonts w:ascii="Times New Roman" w:hAnsi="Times New Roman" w:cs="Times New Roman"/>
          <w:sz w:val="28"/>
          <w:szCs w:val="28"/>
        </w:rPr>
        <w:t xml:space="preserve"> - следственные связи.</w:t>
      </w:r>
    </w:p>
    <w:p w14:paraId="71F527A0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4. Обобщить и систематизировать представление детей о зиме как о времени года, о зимних явлениях, о деревьях и кустарниках зимой.</w:t>
      </w:r>
    </w:p>
    <w:p w14:paraId="64FE2A45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</w:r>
      <w:r w:rsidRPr="00B91DD3">
        <w:rPr>
          <w:rFonts w:ascii="Times New Roman" w:hAnsi="Times New Roman" w:cs="Times New Roman"/>
          <w:b/>
          <w:sz w:val="28"/>
          <w:szCs w:val="28"/>
        </w:rPr>
        <w:t>Задачи</w:t>
      </w:r>
      <w:r w:rsidR="00836B3C" w:rsidRPr="00B91DD3">
        <w:rPr>
          <w:rFonts w:ascii="Times New Roman" w:hAnsi="Times New Roman" w:cs="Times New Roman"/>
          <w:b/>
          <w:sz w:val="28"/>
          <w:szCs w:val="28"/>
        </w:rPr>
        <w:t>.</w:t>
      </w:r>
      <w:r w:rsidRPr="00B91DD3">
        <w:rPr>
          <w:rFonts w:ascii="Times New Roman" w:hAnsi="Times New Roman" w:cs="Times New Roman"/>
          <w:sz w:val="28"/>
          <w:szCs w:val="28"/>
        </w:rPr>
        <w:br/>
        <w:t>1. Формировать у детей представление о временах года: зиме и зимних явлениях. </w:t>
      </w:r>
      <w:r w:rsidRPr="00B91DD3">
        <w:rPr>
          <w:rFonts w:ascii="Times New Roman" w:hAnsi="Times New Roman" w:cs="Times New Roman"/>
          <w:sz w:val="28"/>
          <w:szCs w:val="28"/>
        </w:rPr>
        <w:br/>
        <w:t>2. Учить замечать красоту зимней природы: деревья и кустарники в снегу, снег пушистый.</w:t>
      </w:r>
      <w:r w:rsidRPr="00B91DD3">
        <w:rPr>
          <w:rFonts w:ascii="Times New Roman" w:hAnsi="Times New Roman" w:cs="Times New Roman"/>
          <w:sz w:val="28"/>
          <w:szCs w:val="28"/>
        </w:rPr>
        <w:br/>
        <w:t>3. Формировать у воспитанников умение выделять наиболее характерные сезонные изменения в природе.</w:t>
      </w:r>
    </w:p>
    <w:p w14:paraId="05A890BB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4. Развивать у детей элементарные экологические представления о жизни растений зимой</w:t>
      </w:r>
      <w:r w:rsidR="00895933" w:rsidRPr="00B91DD3">
        <w:rPr>
          <w:rFonts w:ascii="Times New Roman" w:hAnsi="Times New Roman" w:cs="Times New Roman"/>
          <w:sz w:val="28"/>
          <w:szCs w:val="28"/>
        </w:rPr>
        <w:t>.</w:t>
      </w:r>
      <w:r w:rsidRPr="00B91DD3">
        <w:rPr>
          <w:rFonts w:ascii="Times New Roman" w:hAnsi="Times New Roman" w:cs="Times New Roman"/>
          <w:sz w:val="28"/>
          <w:szCs w:val="28"/>
        </w:rPr>
        <w:t xml:space="preserve">  </w:t>
      </w:r>
      <w:r w:rsidRPr="00B91DD3">
        <w:rPr>
          <w:rFonts w:ascii="Times New Roman" w:hAnsi="Times New Roman" w:cs="Times New Roman"/>
          <w:sz w:val="28"/>
          <w:szCs w:val="28"/>
        </w:rPr>
        <w:br/>
        <w:t xml:space="preserve">5. Формировать умение передавать свои впечатления от общения с природой в продуктивной деятельности. </w:t>
      </w:r>
    </w:p>
    <w:p w14:paraId="2EC50C7C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5CBA8C" w14:textId="77777777" w:rsidR="00836B3C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Ожидаемые результаты проекта.</w:t>
      </w:r>
    </w:p>
    <w:p w14:paraId="036D7E61" w14:textId="77777777" w:rsidR="00CB1514" w:rsidRPr="00B91DD3" w:rsidRDefault="00CB1514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9609D6" w14:textId="77777777" w:rsidR="00CB1514" w:rsidRPr="00B91DD3" w:rsidRDefault="00CB1514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09040BDF" w14:textId="77777777" w:rsidR="00836B3C" w:rsidRPr="00B91DD3" w:rsidRDefault="007D0939" w:rsidP="00B91DD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Сформировать умение понимать простейшие взаимосвязи в природе. </w:t>
      </w:r>
    </w:p>
    <w:p w14:paraId="7B48152B" w14:textId="77777777" w:rsidR="00836B3C" w:rsidRPr="00B91DD3" w:rsidRDefault="007D0939" w:rsidP="00B91DD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Умение отражать полученные знания в речи, участвовать в обсуждениях прочитанных рассказов, стихотворений, потешек. </w:t>
      </w:r>
    </w:p>
    <w:p w14:paraId="17610471" w14:textId="77777777" w:rsidR="007D0939" w:rsidRPr="00B91DD3" w:rsidRDefault="007D0939" w:rsidP="00B91DD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Замечать красоту зимней природы.</w:t>
      </w:r>
    </w:p>
    <w:p w14:paraId="7FF4133A" w14:textId="77777777" w:rsidR="00836B3C" w:rsidRPr="00B91DD3" w:rsidRDefault="007D0939" w:rsidP="00B91DD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Участвовать в сезонных наблюдениях.</w:t>
      </w:r>
    </w:p>
    <w:p w14:paraId="51929068" w14:textId="77777777" w:rsidR="007D0939" w:rsidRPr="00B91DD3" w:rsidRDefault="007D0939" w:rsidP="00B91DD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Организовать выставку детских работ. </w:t>
      </w:r>
    </w:p>
    <w:p w14:paraId="7EBAB4D4" w14:textId="77777777" w:rsidR="00CB1514" w:rsidRPr="00B91DD3" w:rsidRDefault="00CB1514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Родители.</w:t>
      </w:r>
    </w:p>
    <w:p w14:paraId="5BB81B0E" w14:textId="77777777" w:rsidR="00CB1514" w:rsidRPr="00B91DD3" w:rsidRDefault="00CB1514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Проводят с детьми наблюдения в природе, пресекают попытки жестокого обращения </w:t>
      </w:r>
    </w:p>
    <w:p w14:paraId="40F2D39C" w14:textId="77777777" w:rsidR="00CB1514" w:rsidRPr="00B91DD3" w:rsidRDefault="00CB1514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>с объектами природы.</w:t>
      </w:r>
    </w:p>
    <w:p w14:paraId="3EACD440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</w:r>
      <w:r w:rsidRPr="00B91DD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14:paraId="07576728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F1D1D15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1. Подобрать методическую литературу по теме, художественную литературу для чтения детям.</w:t>
      </w:r>
    </w:p>
    <w:p w14:paraId="5AF18745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2. Подобрать дидактический материал, наглядные пособия (картины, иллюстрации для рассматривания, альбомы, настольные игры).</w:t>
      </w:r>
    </w:p>
    <w:p w14:paraId="7EDF3755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3. Составить картотеку игр, прогулок</w:t>
      </w:r>
      <w:r w:rsidR="00396BD4" w:rsidRPr="00B91DD3">
        <w:rPr>
          <w:rFonts w:ascii="Times New Roman" w:hAnsi="Times New Roman" w:cs="Times New Roman"/>
          <w:sz w:val="28"/>
          <w:szCs w:val="28"/>
        </w:rPr>
        <w:t>, наблюдений</w:t>
      </w:r>
      <w:r w:rsidRPr="00B91DD3">
        <w:rPr>
          <w:rFonts w:ascii="Times New Roman" w:hAnsi="Times New Roman" w:cs="Times New Roman"/>
          <w:sz w:val="28"/>
          <w:szCs w:val="28"/>
        </w:rPr>
        <w:t>.</w:t>
      </w:r>
    </w:p>
    <w:p w14:paraId="545AACD7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</w:r>
      <w:r w:rsidRPr="00B91DD3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14:paraId="35A5A2C7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Консультации, беседы и рекомендации для родителей о том, как организовать с ребенком прогулку по зимнему парк</w:t>
      </w:r>
      <w:r w:rsidR="00CB1514" w:rsidRPr="00B91DD3">
        <w:rPr>
          <w:rFonts w:ascii="Times New Roman" w:hAnsi="Times New Roman" w:cs="Times New Roman"/>
          <w:sz w:val="28"/>
          <w:szCs w:val="28"/>
        </w:rPr>
        <w:t>у:</w:t>
      </w:r>
      <w:r w:rsidRPr="00B91DD3">
        <w:rPr>
          <w:rFonts w:ascii="Times New Roman" w:hAnsi="Times New Roman" w:cs="Times New Roman"/>
          <w:sz w:val="28"/>
          <w:szCs w:val="28"/>
        </w:rPr>
        <w:t xml:space="preserve"> рассмотреть снежные деревья, </w:t>
      </w:r>
      <w:r w:rsidR="00CB1514" w:rsidRPr="00B91DD3">
        <w:rPr>
          <w:rFonts w:ascii="Times New Roman" w:hAnsi="Times New Roman" w:cs="Times New Roman"/>
          <w:sz w:val="28"/>
          <w:szCs w:val="28"/>
        </w:rPr>
        <w:t xml:space="preserve">кустарники, </w:t>
      </w:r>
      <w:r w:rsidRPr="00B91DD3">
        <w:rPr>
          <w:rFonts w:ascii="Times New Roman" w:hAnsi="Times New Roman" w:cs="Times New Roman"/>
          <w:sz w:val="28"/>
          <w:szCs w:val="28"/>
        </w:rPr>
        <w:t>снежинки на варежке</w:t>
      </w:r>
      <w:r w:rsidR="00CB1514" w:rsidRPr="00B91DD3">
        <w:rPr>
          <w:rFonts w:ascii="Times New Roman" w:hAnsi="Times New Roman" w:cs="Times New Roman"/>
          <w:sz w:val="28"/>
          <w:szCs w:val="28"/>
        </w:rPr>
        <w:t>, наблюдение за осадками и так далее.</w:t>
      </w:r>
    </w:p>
    <w:p w14:paraId="2E626AA2" w14:textId="77777777" w:rsidR="007D0939" w:rsidRPr="00B91DD3" w:rsidRDefault="00CB1514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Наглядная агитация – тематические папки - передвижки.</w:t>
      </w:r>
      <w:r w:rsidR="007D0939" w:rsidRPr="00B91DD3">
        <w:rPr>
          <w:rFonts w:ascii="Times New Roman" w:hAnsi="Times New Roman" w:cs="Times New Roman"/>
          <w:sz w:val="28"/>
          <w:szCs w:val="28"/>
        </w:rPr>
        <w:br/>
      </w:r>
      <w:r w:rsidR="007D0939" w:rsidRPr="00B91DD3">
        <w:rPr>
          <w:rFonts w:ascii="Times New Roman" w:hAnsi="Times New Roman" w:cs="Times New Roman"/>
          <w:sz w:val="28"/>
          <w:szCs w:val="28"/>
        </w:rPr>
        <w:br/>
      </w:r>
      <w:r w:rsidR="007D0939" w:rsidRPr="00B91DD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24B61" w:rsidRPr="00B91DD3">
        <w:rPr>
          <w:rFonts w:ascii="Times New Roman" w:hAnsi="Times New Roman" w:cs="Times New Roman"/>
          <w:b/>
          <w:sz w:val="28"/>
          <w:szCs w:val="28"/>
        </w:rPr>
        <w:t>Основной э</w:t>
      </w:r>
      <w:r w:rsidR="007D0939" w:rsidRPr="00B91DD3">
        <w:rPr>
          <w:rFonts w:ascii="Times New Roman" w:hAnsi="Times New Roman" w:cs="Times New Roman"/>
          <w:b/>
          <w:sz w:val="28"/>
          <w:szCs w:val="28"/>
        </w:rPr>
        <w:t>тап.</w:t>
      </w:r>
      <w:r w:rsidR="007D0939" w:rsidRPr="00B91DD3">
        <w:rPr>
          <w:rFonts w:ascii="Times New Roman" w:hAnsi="Times New Roman" w:cs="Times New Roman"/>
          <w:sz w:val="28"/>
          <w:szCs w:val="28"/>
        </w:rPr>
        <w:t> </w:t>
      </w:r>
    </w:p>
    <w:p w14:paraId="10A1A77D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  <w:t>1. Непосредственно образовательная деятельность.</w:t>
      </w:r>
    </w:p>
    <w:p w14:paraId="24A329B3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  <w:t>Социально – личностное развитие:</w:t>
      </w:r>
    </w:p>
    <w:p w14:paraId="22836FDA" w14:textId="77777777" w:rsidR="007D0939" w:rsidRPr="00B91DD3" w:rsidRDefault="007D0939" w:rsidP="00B91DD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Знакомство с зимними явлениями в природе: «Почему зима холодная?»</w:t>
      </w:r>
      <w:r w:rsidR="00B7784C" w:rsidRPr="00B91DD3">
        <w:rPr>
          <w:rFonts w:ascii="Times New Roman" w:hAnsi="Times New Roman" w:cs="Times New Roman"/>
          <w:sz w:val="28"/>
          <w:szCs w:val="28"/>
        </w:rPr>
        <w:t>,</w:t>
      </w:r>
      <w:r w:rsidRPr="00B91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6BE09" w14:textId="77777777" w:rsidR="00B7784C" w:rsidRPr="00B91DD3" w:rsidRDefault="007D0939" w:rsidP="00B91DD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«Все деревья в серебре».</w:t>
      </w:r>
    </w:p>
    <w:p w14:paraId="2B952FD2" w14:textId="77777777" w:rsidR="007D0939" w:rsidRPr="00B91DD3" w:rsidRDefault="007D0939" w:rsidP="00B91DD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Речевое развитие: рассматривание картин «Зимой на прогулке», «Деревья в зимнем наряде», «Праздничная ёлка».</w:t>
      </w:r>
      <w:r w:rsidRPr="00B91DD3">
        <w:rPr>
          <w:rFonts w:ascii="Times New Roman" w:hAnsi="Times New Roman" w:cs="Times New Roman"/>
          <w:sz w:val="28"/>
          <w:szCs w:val="28"/>
        </w:rPr>
        <w:br/>
      </w:r>
    </w:p>
    <w:p w14:paraId="155848E2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развитие:</w:t>
      </w:r>
    </w:p>
    <w:p w14:paraId="76F0C56A" w14:textId="77777777" w:rsidR="007D0939" w:rsidRPr="00B91DD3" w:rsidRDefault="007D0939" w:rsidP="00B91D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>Рассказывание стихотворения «Маша варежку надела», в процессе одевания на прогулку.</w:t>
      </w:r>
    </w:p>
    <w:p w14:paraId="0DD26002" w14:textId="77777777" w:rsidR="007D0939" w:rsidRPr="00B91DD3" w:rsidRDefault="007D0939" w:rsidP="00B91D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Проведение пальчиковой разминки «Чтобы ручки не замерзли», «Любим мы зимой играть».</w:t>
      </w:r>
    </w:p>
    <w:p w14:paraId="5AB9E0CD" w14:textId="77777777" w:rsidR="007D0939" w:rsidRPr="00B91DD3" w:rsidRDefault="007D0939" w:rsidP="00B91D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Заучивание потешки «Как под горкой сне, снег…»</w:t>
      </w:r>
    </w:p>
    <w:p w14:paraId="27F1FB88" w14:textId="77777777" w:rsidR="007D0939" w:rsidRPr="00B91DD3" w:rsidRDefault="007D0939" w:rsidP="00B91D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Проведение игровой ситуации с целью закрепления навыков детей с порядком одевания на прогулку.</w:t>
      </w:r>
    </w:p>
    <w:p w14:paraId="094B48D5" w14:textId="77777777" w:rsidR="007D0939" w:rsidRPr="00B91DD3" w:rsidRDefault="007D0939" w:rsidP="00B91D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Дидактические игры: «Ласковое имя», «Где твой домик», «Зимой во дворе», «Ёлочке не холодно зимой?», «Деревья и кустарники».</w:t>
      </w:r>
    </w:p>
    <w:p w14:paraId="2835BE3D" w14:textId="77777777" w:rsidR="007D0939" w:rsidRPr="00B91DD3" w:rsidRDefault="007D0939" w:rsidP="00B91DD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0D0001B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2. Совместная деятельность воспитателя с детьми: </w:t>
      </w:r>
    </w:p>
    <w:p w14:paraId="36A0CC66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CE2E8F" w14:textId="77777777" w:rsidR="00396BD4" w:rsidRPr="00B91DD3" w:rsidRDefault="007D0939" w:rsidP="00B91D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Беседы о зиме, зимних явлениях в природе. </w:t>
      </w:r>
    </w:p>
    <w:p w14:paraId="6DDD050E" w14:textId="77777777" w:rsidR="007D0939" w:rsidRPr="00B91DD3" w:rsidRDefault="007D0939" w:rsidP="00B91D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Чтение художественной литературы, разучивание стихотворений, потешек, игр. </w:t>
      </w:r>
    </w:p>
    <w:p w14:paraId="5317D382" w14:textId="77777777" w:rsidR="00396BD4" w:rsidRPr="00B91DD3" w:rsidRDefault="007D0939" w:rsidP="00B91D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Наблюдения</w:t>
      </w:r>
      <w:r w:rsidR="00C96817" w:rsidRPr="00B91DD3">
        <w:rPr>
          <w:rFonts w:ascii="Times New Roman" w:hAnsi="Times New Roman" w:cs="Times New Roman"/>
          <w:sz w:val="28"/>
          <w:szCs w:val="28"/>
        </w:rPr>
        <w:t>:</w:t>
      </w:r>
      <w:r w:rsidRPr="00B91DD3">
        <w:rPr>
          <w:rFonts w:ascii="Times New Roman" w:hAnsi="Times New Roman" w:cs="Times New Roman"/>
          <w:sz w:val="28"/>
          <w:szCs w:val="28"/>
        </w:rPr>
        <w:t xml:space="preserve"> «Прогулка по зимним дорожкам», «Зимние осадки», «Зимние наряды деревьев и кустарников», «Где висит кормушка для птиц».</w:t>
      </w:r>
    </w:p>
    <w:p w14:paraId="541A11F2" w14:textId="77777777" w:rsidR="00396BD4" w:rsidRPr="00B91DD3" w:rsidRDefault="007D0939" w:rsidP="00B91D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Дидактические игры: «Зимние слова», «Собираемся на прогулку», «Деревья и кустарники», «Добрые дела зимой».</w:t>
      </w:r>
    </w:p>
    <w:p w14:paraId="072F4417" w14:textId="77777777" w:rsidR="00396BD4" w:rsidRPr="00B91DD3" w:rsidRDefault="007D0939" w:rsidP="00B91D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Сюжетно – ролевые игры: «Собираемся на прогулку», «Укроем дерево</w:t>
      </w:r>
      <w:r w:rsidR="00C96817" w:rsidRPr="00B91DD3">
        <w:rPr>
          <w:rFonts w:ascii="Times New Roman" w:hAnsi="Times New Roman" w:cs="Times New Roman"/>
          <w:sz w:val="28"/>
          <w:szCs w:val="28"/>
        </w:rPr>
        <w:t xml:space="preserve"> для сна</w:t>
      </w:r>
      <w:r w:rsidRPr="00B91DD3">
        <w:rPr>
          <w:rFonts w:ascii="Times New Roman" w:hAnsi="Times New Roman" w:cs="Times New Roman"/>
          <w:sz w:val="28"/>
          <w:szCs w:val="28"/>
        </w:rPr>
        <w:t>», «Нарядим ёлочку», «</w:t>
      </w:r>
      <w:r w:rsidR="00C96817" w:rsidRPr="00B91DD3">
        <w:rPr>
          <w:rFonts w:ascii="Times New Roman" w:hAnsi="Times New Roman" w:cs="Times New Roman"/>
          <w:sz w:val="28"/>
          <w:szCs w:val="28"/>
        </w:rPr>
        <w:t>В</w:t>
      </w:r>
      <w:r w:rsidRPr="00B91DD3">
        <w:rPr>
          <w:rFonts w:ascii="Times New Roman" w:hAnsi="Times New Roman" w:cs="Times New Roman"/>
          <w:sz w:val="28"/>
          <w:szCs w:val="28"/>
        </w:rPr>
        <w:t xml:space="preserve"> гост</w:t>
      </w:r>
      <w:r w:rsidR="00C96817" w:rsidRPr="00B91DD3">
        <w:rPr>
          <w:rFonts w:ascii="Times New Roman" w:hAnsi="Times New Roman" w:cs="Times New Roman"/>
          <w:sz w:val="28"/>
          <w:szCs w:val="28"/>
        </w:rPr>
        <w:t>ях</w:t>
      </w:r>
      <w:r w:rsidRPr="00B91DD3">
        <w:rPr>
          <w:rFonts w:ascii="Times New Roman" w:hAnsi="Times New Roman" w:cs="Times New Roman"/>
          <w:sz w:val="28"/>
          <w:szCs w:val="28"/>
        </w:rPr>
        <w:t xml:space="preserve"> </w:t>
      </w:r>
      <w:r w:rsidR="00C96817" w:rsidRPr="00B91DD3">
        <w:rPr>
          <w:rFonts w:ascii="Times New Roman" w:hAnsi="Times New Roman" w:cs="Times New Roman"/>
          <w:sz w:val="28"/>
          <w:szCs w:val="28"/>
        </w:rPr>
        <w:t>у</w:t>
      </w:r>
      <w:r w:rsidRPr="00B91DD3">
        <w:rPr>
          <w:rFonts w:ascii="Times New Roman" w:hAnsi="Times New Roman" w:cs="Times New Roman"/>
          <w:sz w:val="28"/>
          <w:szCs w:val="28"/>
        </w:rPr>
        <w:t xml:space="preserve"> зимней берез</w:t>
      </w:r>
      <w:r w:rsidR="00C96817" w:rsidRPr="00B91DD3">
        <w:rPr>
          <w:rFonts w:ascii="Times New Roman" w:hAnsi="Times New Roman" w:cs="Times New Roman"/>
          <w:sz w:val="28"/>
          <w:szCs w:val="28"/>
        </w:rPr>
        <w:t>ы</w:t>
      </w:r>
      <w:r w:rsidRPr="00B91DD3">
        <w:rPr>
          <w:rFonts w:ascii="Times New Roman" w:hAnsi="Times New Roman" w:cs="Times New Roman"/>
          <w:sz w:val="28"/>
          <w:szCs w:val="28"/>
        </w:rPr>
        <w:t>», «Кто прячется в кустах?»</w:t>
      </w:r>
    </w:p>
    <w:p w14:paraId="3B53CB4C" w14:textId="77777777" w:rsidR="00396BD4" w:rsidRPr="00B91DD3" w:rsidRDefault="007D0939" w:rsidP="00B91D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Эксперименты: «Почему снежинка на ладони тает», «Что случиться, если на веточках будет много снега», «Где удобнее повесить кормушку для птиц».</w:t>
      </w:r>
    </w:p>
    <w:p w14:paraId="18AAEB25" w14:textId="77777777" w:rsidR="00396BD4" w:rsidRPr="00B91DD3" w:rsidRDefault="007D0939" w:rsidP="00B91D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Отгадывание загадок о зимних явлениях, о деревьях.</w:t>
      </w:r>
    </w:p>
    <w:p w14:paraId="700B9752" w14:textId="77777777" w:rsidR="007D0939" w:rsidRPr="00B91DD3" w:rsidRDefault="007D0939" w:rsidP="00B91DD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>Подвижные игры: «Зима пришла»</w:t>
      </w:r>
      <w:r w:rsidR="00CB1514" w:rsidRPr="00B91DD3">
        <w:rPr>
          <w:rFonts w:ascii="Times New Roman" w:hAnsi="Times New Roman" w:cs="Times New Roman"/>
          <w:sz w:val="28"/>
          <w:szCs w:val="28"/>
        </w:rPr>
        <w:t>, «Большие ноги шли по дороге»</w:t>
      </w:r>
      <w:r w:rsidRPr="00B91DD3">
        <w:rPr>
          <w:rFonts w:ascii="Times New Roman" w:hAnsi="Times New Roman" w:cs="Times New Roman"/>
          <w:sz w:val="28"/>
          <w:szCs w:val="28"/>
        </w:rPr>
        <w:t>, «Раз, два, три – к дереву беги!», «Деревья - большие, кустики-маленькие».</w:t>
      </w:r>
    </w:p>
    <w:p w14:paraId="07B91D6D" w14:textId="0BC9D126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</w:r>
      <w:r w:rsidR="003C3BCD" w:rsidRPr="00B91DD3">
        <w:rPr>
          <w:rFonts w:ascii="Times New Roman" w:hAnsi="Times New Roman" w:cs="Times New Roman"/>
          <w:sz w:val="28"/>
          <w:szCs w:val="28"/>
        </w:rPr>
        <w:t>3</w:t>
      </w:r>
      <w:r w:rsidRPr="00B91DD3">
        <w:rPr>
          <w:rFonts w:ascii="Times New Roman" w:hAnsi="Times New Roman" w:cs="Times New Roman"/>
          <w:sz w:val="28"/>
          <w:szCs w:val="28"/>
        </w:rPr>
        <w:t>.Самостоятельная деятельность детей.</w:t>
      </w:r>
    </w:p>
    <w:p w14:paraId="63AAA328" w14:textId="77777777" w:rsidR="00C96817" w:rsidRPr="00B91DD3" w:rsidRDefault="007D0939" w:rsidP="00B91DD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Постройка снежной горки для куклы.</w:t>
      </w:r>
    </w:p>
    <w:p w14:paraId="24421717" w14:textId="77777777" w:rsidR="00C96817" w:rsidRPr="00B91DD3" w:rsidRDefault="007D0939" w:rsidP="00B91DD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Рисование на снегу снежных узоров.</w:t>
      </w:r>
    </w:p>
    <w:p w14:paraId="167C93DE" w14:textId="77777777" w:rsidR="00C96817" w:rsidRPr="00B91DD3" w:rsidRDefault="007D0939" w:rsidP="00B91DD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Сюжетно – ролевые игры.</w:t>
      </w:r>
    </w:p>
    <w:p w14:paraId="44415C34" w14:textId="77777777" w:rsidR="007D0939" w:rsidRPr="00B91DD3" w:rsidRDefault="007D0939" w:rsidP="00B91DD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Трудовые поручения: «Расчистим дорожку», «Построим горку», «Сгребем снег к стволам деревьев и кустарников», «Стряхнем снег с тонких веток деревьев» и другие. </w:t>
      </w:r>
    </w:p>
    <w:p w14:paraId="1A7B0558" w14:textId="5C8925B0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</w:r>
      <w:r w:rsidR="003C3BCD" w:rsidRPr="00B91DD3">
        <w:rPr>
          <w:rFonts w:ascii="Times New Roman" w:hAnsi="Times New Roman" w:cs="Times New Roman"/>
          <w:sz w:val="28"/>
          <w:szCs w:val="28"/>
        </w:rPr>
        <w:t>4</w:t>
      </w:r>
      <w:r w:rsidRPr="00B91DD3">
        <w:rPr>
          <w:rFonts w:ascii="Times New Roman" w:hAnsi="Times New Roman" w:cs="Times New Roman"/>
          <w:sz w:val="28"/>
          <w:szCs w:val="28"/>
        </w:rPr>
        <w:t>. Взаимодействие с семьёй. </w:t>
      </w:r>
    </w:p>
    <w:p w14:paraId="7C88BB42" w14:textId="77777777" w:rsidR="00C96817" w:rsidRPr="00B91DD3" w:rsidRDefault="007D0939" w:rsidP="00B91DD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Подбор консультаций «</w:t>
      </w:r>
      <w:r w:rsidR="00420218" w:rsidRPr="00B91DD3">
        <w:rPr>
          <w:rFonts w:ascii="Times New Roman" w:hAnsi="Times New Roman" w:cs="Times New Roman"/>
          <w:sz w:val="28"/>
          <w:szCs w:val="28"/>
        </w:rPr>
        <w:t>Как зимуют деревья: наблюдаем деревья на прогулке с детьми</w:t>
      </w:r>
      <w:r w:rsidRPr="00B91DD3">
        <w:rPr>
          <w:rFonts w:ascii="Times New Roman" w:hAnsi="Times New Roman" w:cs="Times New Roman"/>
          <w:sz w:val="28"/>
          <w:szCs w:val="28"/>
        </w:rPr>
        <w:t>», «Как научить ребенка беречь природу»</w:t>
      </w:r>
      <w:r w:rsidR="00C96817" w:rsidRPr="00B91DD3">
        <w:rPr>
          <w:rFonts w:ascii="Times New Roman" w:hAnsi="Times New Roman" w:cs="Times New Roman"/>
          <w:sz w:val="28"/>
          <w:szCs w:val="28"/>
        </w:rPr>
        <w:t>.</w:t>
      </w:r>
    </w:p>
    <w:p w14:paraId="2484DF52" w14:textId="77777777" w:rsidR="007D0939" w:rsidRPr="00B91DD3" w:rsidRDefault="007D0939" w:rsidP="00B91DD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Оформление папки – передвижки «Зимняя прогулка </w:t>
      </w:r>
      <w:r w:rsidR="00B7784C" w:rsidRPr="00B91DD3">
        <w:rPr>
          <w:rFonts w:ascii="Times New Roman" w:hAnsi="Times New Roman" w:cs="Times New Roman"/>
          <w:sz w:val="28"/>
          <w:szCs w:val="28"/>
        </w:rPr>
        <w:t>– это интересно. Советы родителям</w:t>
      </w:r>
      <w:r w:rsidRPr="00B91DD3">
        <w:rPr>
          <w:rFonts w:ascii="Times New Roman" w:hAnsi="Times New Roman" w:cs="Times New Roman"/>
          <w:sz w:val="28"/>
          <w:szCs w:val="28"/>
        </w:rPr>
        <w:t>»</w:t>
      </w:r>
      <w:r w:rsidR="00B7784C" w:rsidRPr="00B91DD3">
        <w:rPr>
          <w:rFonts w:ascii="Times New Roman" w:hAnsi="Times New Roman" w:cs="Times New Roman"/>
          <w:sz w:val="28"/>
          <w:szCs w:val="28"/>
        </w:rPr>
        <w:t>, «Опыты и эксперименты на прогулке зимой», «Чудеса в зимнем лесу»</w:t>
      </w:r>
      <w:r w:rsidR="00420218" w:rsidRPr="00B91DD3">
        <w:rPr>
          <w:rFonts w:ascii="Times New Roman" w:hAnsi="Times New Roman" w:cs="Times New Roman"/>
          <w:sz w:val="28"/>
          <w:szCs w:val="28"/>
        </w:rPr>
        <w:t>, «Как зимуют деревья:</w:t>
      </w:r>
      <w:r w:rsidR="00DD7797" w:rsidRPr="00B91DD3">
        <w:rPr>
          <w:rFonts w:ascii="Times New Roman" w:hAnsi="Times New Roman" w:cs="Times New Roman"/>
          <w:sz w:val="28"/>
          <w:szCs w:val="28"/>
        </w:rPr>
        <w:t xml:space="preserve"> есть ли у деревьев зимние шубы?»</w:t>
      </w:r>
    </w:p>
    <w:p w14:paraId="18780882" w14:textId="77777777" w:rsidR="00C96817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DD3">
        <w:rPr>
          <w:rFonts w:ascii="Times New Roman" w:hAnsi="Times New Roman" w:cs="Times New Roman"/>
          <w:b/>
          <w:sz w:val="28"/>
          <w:szCs w:val="28"/>
        </w:rPr>
        <w:br/>
        <w:t>III. Заключительный этап.</w:t>
      </w:r>
    </w:p>
    <w:p w14:paraId="4FEB3426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C763E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Цель: обобщение знаний детей о зиме, о зимних явлениях, изменениях в природе и жизни растений.</w:t>
      </w:r>
    </w:p>
    <w:p w14:paraId="6390D33B" w14:textId="77777777" w:rsidR="007D0939" w:rsidRPr="00B91DD3" w:rsidRDefault="007D0939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br/>
        <w:t>- Представление фотовыставки «Прогулка с интересом».</w:t>
      </w:r>
    </w:p>
    <w:p w14:paraId="46046CCE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CEE3AB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00DFE0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3CB22D" w14:textId="5569BFB1" w:rsidR="00124B61" w:rsidRPr="00B91DD3" w:rsidRDefault="00D17F00" w:rsidP="00B91DD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124B61" w:rsidRPr="00B91D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Приложение.</w:t>
      </w:r>
    </w:p>
    <w:p w14:paraId="6A8C3167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501A15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КАК ЗИМУЮТ ДЕРЕВЬЯ: НАБЛЮДАЕМ ДЕРЕВЬЯ НА ПРОГУЛКЕ С ДЕТЬМИ.</w:t>
      </w:r>
    </w:p>
    <w:p w14:paraId="5F054D0D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69D91E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Зимой очень удобно рассматривать деревья. Вот несколько идей для наблюдений с детьми:</w:t>
      </w:r>
    </w:p>
    <w:p w14:paraId="1CBB353C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F5F06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Наблюдение 1.</w:t>
      </w:r>
      <w:r w:rsidRPr="00B91DD3">
        <w:rPr>
          <w:rFonts w:ascii="Times New Roman" w:hAnsi="Times New Roman" w:cs="Times New Roman"/>
          <w:sz w:val="28"/>
          <w:szCs w:val="28"/>
        </w:rPr>
        <w:t xml:space="preserve"> «</w:t>
      </w:r>
      <w:r w:rsidRPr="00B91DD3">
        <w:rPr>
          <w:rFonts w:ascii="Times New Roman" w:hAnsi="Times New Roman" w:cs="Times New Roman"/>
          <w:b/>
          <w:bCs/>
          <w:sz w:val="28"/>
          <w:szCs w:val="28"/>
        </w:rPr>
        <w:t>Деревья и кусты».</w:t>
      </w:r>
      <w:r w:rsidRPr="00B91DD3">
        <w:rPr>
          <w:rFonts w:ascii="Times New Roman" w:hAnsi="Times New Roman" w:cs="Times New Roman"/>
          <w:sz w:val="28"/>
          <w:szCs w:val="28"/>
        </w:rPr>
        <w:t xml:space="preserve"> У деревьев один ствол — большой, мощный, он начинается от корней у земли и идет вверх до ветвей. А чем от деревьев отличается куст? У куста несколько стволов как будто толстые ветви из земли торчат. Найдите с ребенком несколько деревьев и несколько кустарников во дворе и в парке. Назовите их ребенку.</w:t>
      </w:r>
    </w:p>
    <w:p w14:paraId="7A145C55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271C91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Наблюдение 2.</w:t>
      </w:r>
      <w:r w:rsidRPr="00B91DD3">
        <w:rPr>
          <w:rFonts w:ascii="Times New Roman" w:hAnsi="Times New Roman" w:cs="Times New Roman"/>
          <w:sz w:val="28"/>
          <w:szCs w:val="28"/>
        </w:rPr>
        <w:t xml:space="preserve"> «</w:t>
      </w:r>
      <w:r w:rsidRPr="00B91DD3">
        <w:rPr>
          <w:rFonts w:ascii="Times New Roman" w:hAnsi="Times New Roman" w:cs="Times New Roman"/>
          <w:b/>
          <w:bCs/>
          <w:sz w:val="28"/>
          <w:szCs w:val="28"/>
        </w:rPr>
        <w:t>Крона деревьев и их кора».</w:t>
      </w:r>
      <w:r w:rsidRPr="00B91DD3">
        <w:rPr>
          <w:rFonts w:ascii="Times New Roman" w:hAnsi="Times New Roman" w:cs="Times New Roman"/>
          <w:sz w:val="28"/>
          <w:szCs w:val="28"/>
        </w:rPr>
        <w:t xml:space="preserve"> Как отличить деревья зимой друг от друга, когда на них нет листьев?  По кроне или по коре. Например, крона березы отличается тем, что у нее веточки висят вниз — «крона повислая». А у </w:t>
      </w:r>
      <w:proofErr w:type="gramStart"/>
      <w:r w:rsidRPr="00B91DD3">
        <w:rPr>
          <w:rFonts w:ascii="Times New Roman" w:hAnsi="Times New Roman" w:cs="Times New Roman"/>
          <w:sz w:val="28"/>
          <w:szCs w:val="28"/>
        </w:rPr>
        <w:t>дуба  крона</w:t>
      </w:r>
      <w:proofErr w:type="gramEnd"/>
      <w:r w:rsidRPr="00B91DD3">
        <w:rPr>
          <w:rFonts w:ascii="Times New Roman" w:hAnsi="Times New Roman" w:cs="Times New Roman"/>
          <w:sz w:val="28"/>
          <w:szCs w:val="28"/>
        </w:rPr>
        <w:t xml:space="preserve"> раскидистая, другой формы —  как шатёр, купол, ветви толстые, извилистые. Кора у деревьев тоже разная — погладьте ее, рассмотрите внимательнее, расскажите, как по коре можно узнать, какое это дерево (дуб, береза, рябина, липа, тополь). У березы и осины кора гладкая, но по цвету разная. У ели — шершавая. У ясеня — с трещинками. У дуба — толстая, с глубокими трещинами. У сосны — пластинчатая, с как бы отстающими пластинками.</w:t>
      </w:r>
    </w:p>
    <w:p w14:paraId="497FD1E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A43BB2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Научить ребенка отличать зимой деревья друг от друга.  Вам поможет в этом увлекательная познавательная сказка для малышей Н.  Павловой «Зимняя пирушка». </w:t>
      </w:r>
    </w:p>
    <w:p w14:paraId="0292FF0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>А когда дети научатся различать деревья, поиграйте в речевую игру — загадку. Вы описываете дерево (ствол, кору, ветви), а дети отгадывают. Потом дети Вам загадывают свои загадки, а Вы отгадываете.</w:t>
      </w:r>
    </w:p>
    <w:p w14:paraId="5C4E371C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A51447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Н. ПАВЛОВА. ЗИМНЯЯ ПИРУШКА</w:t>
      </w:r>
    </w:p>
    <w:p w14:paraId="3B07AFE0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2F42D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Заяц все лето кормил хромую белку: озорной мальчишка перебил ей лапку. А когда белка поправилась, она простилась с зайцем и сказала:</w:t>
      </w:r>
    </w:p>
    <w:p w14:paraId="738E26FB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Спасибо тебе, зайчик, спасибо! Смотри никаких запасов на зиму себе не делай. Летом ты меня кормил, зимой я тебя прокормлю.</w:t>
      </w:r>
    </w:p>
    <w:p w14:paraId="2F7A53B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Но с того дня заяц белку не видел. Последняя трава скрылась под снегом. И остались зайцу, чтобы поглодать, только голые веточки да кора. В непогоду он часто голодал. Тогда он вспоминал белку, и ему становилось веселее: «Стоит мне только ее найти, тогда заживем!» И, вот наконец заяц наткнулся на белку. Она сидела на сучке у своего дупла.</w:t>
      </w:r>
    </w:p>
    <w:p w14:paraId="02EA2F95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Здравствуй, — крикнул заяц, — какое счастье, что я тебя нашел! Ведь как раз сегодня я с утра ничего не ел.</w:t>
      </w:r>
    </w:p>
    <w:p w14:paraId="6D301F0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Ладно, ладно, поставлю для друга самовар, — сказала белка. — Вот только принес бы ты мне березовых веток, я бы из них угольков нажгла.</w:t>
      </w:r>
    </w:p>
    <w:p w14:paraId="6A23165A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Принесу, принесу, хлопотунья, — сказал заяц и помчался.</w:t>
      </w:r>
    </w:p>
    <w:p w14:paraId="5F1D5E20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А белка-то хитрила. Ей стало жаль своих запасов. И она нарочно отослала зайца. «Когда-то он еще найдет березку, — думала белка.</w:t>
      </w:r>
    </w:p>
    <w:p w14:paraId="04B0CCE4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Я тем временем потихоньку перетащу все свои запасы в другое дупло и сделаю вид, будто меня куница съела».</w:t>
      </w:r>
    </w:p>
    <w:p w14:paraId="0DB10373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DE043B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Но не успела белка вдеть в иголку нитку, чтобы починить мешок, а заяц тут как тут.</w:t>
      </w:r>
    </w:p>
    <w:p w14:paraId="125520C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На, получай березовые ветки, хлопотунья!</w:t>
      </w:r>
    </w:p>
    <w:p w14:paraId="66D747DC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Быстро же ты обернулся, — сказала белка.</w:t>
      </w:r>
    </w:p>
    <w:p w14:paraId="6BECAD65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 xml:space="preserve">— Да ведь березу-то нетрудно найти, — сказал заяц, — с опушки видно, как </w:t>
      </w:r>
      <w:proofErr w:type="spellStart"/>
      <w:r w:rsidRPr="00B91DD3">
        <w:rPr>
          <w:rFonts w:ascii="Times New Roman" w:hAnsi="Times New Roman" w:cs="Times New Roman"/>
          <w:sz w:val="28"/>
          <w:szCs w:val="28"/>
        </w:rPr>
        <w:t>березнячок</w:t>
      </w:r>
      <w:proofErr w:type="spellEnd"/>
      <w:r w:rsidRPr="00B91DD3">
        <w:rPr>
          <w:rFonts w:ascii="Times New Roman" w:hAnsi="Times New Roman" w:cs="Times New Roman"/>
          <w:sz w:val="28"/>
          <w:szCs w:val="28"/>
        </w:rPr>
        <w:t xml:space="preserve"> белеется.</w:t>
      </w:r>
    </w:p>
    <w:p w14:paraId="71C4D9CC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«Это верно», — подумала белка. И давай хитрить дальше:</w:t>
      </w:r>
    </w:p>
    <w:p w14:paraId="27E46CB5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Угольки-то у меня будут, а разжечь-то мне их нечем. Принес бы ты мне осиновых веток, я бы из них спички сделала.</w:t>
      </w:r>
    </w:p>
    <w:p w14:paraId="012B3081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Принесу, принесу, хлопотунья, — сказал заяц и помчался.</w:t>
      </w:r>
    </w:p>
    <w:p w14:paraId="70F062AF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А белка думает: «Ну, осину-то ты зимой не скоро отыщешь: ведь без листьев все деревья друг на друга похожи, одна березка белая ото всех отличается».</w:t>
      </w:r>
    </w:p>
    <w:p w14:paraId="5106B8A7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Но не успела белка первую заплату на мешок положить, а заяц уж тут как тут.</w:t>
      </w:r>
    </w:p>
    <w:p w14:paraId="09E6C56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На, получай осиновые ветки, хлопотунья.</w:t>
      </w:r>
    </w:p>
    <w:p w14:paraId="752F8EA7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Быстро же ты обернулся, — сказала белка.</w:t>
      </w:r>
    </w:p>
    <w:p w14:paraId="3C808A24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— Да ведь осину-то нетрудно найти, — сказал заяц, — </w:t>
      </w:r>
      <w:proofErr w:type="spellStart"/>
      <w:r w:rsidRPr="00B91DD3">
        <w:rPr>
          <w:rFonts w:ascii="Times New Roman" w:hAnsi="Times New Roman" w:cs="Times New Roman"/>
          <w:sz w:val="28"/>
          <w:szCs w:val="28"/>
        </w:rPr>
        <w:t>осинничек</w:t>
      </w:r>
      <w:proofErr w:type="spellEnd"/>
      <w:r w:rsidR="00420218" w:rsidRPr="00B91DD3">
        <w:rPr>
          <w:rFonts w:ascii="Times New Roman" w:hAnsi="Times New Roman" w:cs="Times New Roman"/>
          <w:sz w:val="28"/>
          <w:szCs w:val="28"/>
        </w:rPr>
        <w:t>,</w:t>
      </w:r>
      <w:r w:rsidRPr="00B91DD3">
        <w:rPr>
          <w:rFonts w:ascii="Times New Roman" w:hAnsi="Times New Roman" w:cs="Times New Roman"/>
          <w:sz w:val="28"/>
          <w:szCs w:val="28"/>
        </w:rPr>
        <w:t xml:space="preserve"> как частокол стоит. Осинки тоненькие, </w:t>
      </w:r>
      <w:proofErr w:type="spellStart"/>
      <w:r w:rsidRPr="00B91DD3">
        <w:rPr>
          <w:rFonts w:ascii="Times New Roman" w:hAnsi="Times New Roman" w:cs="Times New Roman"/>
          <w:sz w:val="28"/>
          <w:szCs w:val="28"/>
        </w:rPr>
        <w:t>пряменькие</w:t>
      </w:r>
      <w:proofErr w:type="spellEnd"/>
      <w:r w:rsidRPr="00B91DD3">
        <w:rPr>
          <w:rFonts w:ascii="Times New Roman" w:hAnsi="Times New Roman" w:cs="Times New Roman"/>
          <w:sz w:val="28"/>
          <w:szCs w:val="28"/>
        </w:rPr>
        <w:t>, серо-зеленые, а кора у них горькая.</w:t>
      </w:r>
    </w:p>
    <w:p w14:paraId="2A404917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«Это верно», — подумала белка. И давай хитрить дальше:</w:t>
      </w:r>
    </w:p>
    <w:p w14:paraId="7F40D22A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Самоварчик-то я поставлю, а как я на стол накрою? Ведь стола-то у меня нету. Принес бы ты мне дубовых бревнышек, напилила бы я лесочки, сделала бы дубовый стол.</w:t>
      </w:r>
    </w:p>
    <w:p w14:paraId="74CB9B27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Принесу, принесу, хлопотунья, — сказал заяц и помчался.</w:t>
      </w:r>
    </w:p>
    <w:p w14:paraId="420C17C9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А белка думает: «Ну, дуб-то ты зимой не скоро отыщешь».</w:t>
      </w:r>
    </w:p>
    <w:p w14:paraId="64F9542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Но не успела белка десяти орешков в мешок сложить, а заяц уж тут как тут.</w:t>
      </w:r>
    </w:p>
    <w:p w14:paraId="4C1E7013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На, получай дубовые бревнышки, хлопотунья.</w:t>
      </w:r>
    </w:p>
    <w:p w14:paraId="46BE782C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Быстро же ты обернулся, — сказала белка.</w:t>
      </w:r>
    </w:p>
    <w:p w14:paraId="1414FFB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Да ведь дуб-то нетрудно найти, — сказал заяц, -большой, толстый да корявый, а на веточках зимой, как флаги, висят засохшие листья.</w:t>
      </w:r>
    </w:p>
    <w:p w14:paraId="04A2A6CA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«Это верно», — подумала белка. И давай хитрить дальше:</w:t>
      </w:r>
    </w:p>
    <w:p w14:paraId="6EE5334D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Стол-то я сделаю, а пошаркать его нечем. Принес бы ты мне липовой мочалки.</w:t>
      </w:r>
    </w:p>
    <w:p w14:paraId="69EDF95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Принесу, принесу, хлопотунья, — сказал заяц и помчался.</w:t>
      </w:r>
    </w:p>
    <w:p w14:paraId="6983A63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>А белка думает: «Ну, липу-то ты зимой не скоро отыщешь!»</w:t>
      </w:r>
    </w:p>
    <w:p w14:paraId="7A8C98D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Но не успела белка мешок с орехами перевязать, а заяц тут как тут.</w:t>
      </w:r>
    </w:p>
    <w:p w14:paraId="7ED082E3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На, получай липовую мочалку, хлопотунья.</w:t>
      </w:r>
    </w:p>
    <w:p w14:paraId="203A3860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Быстро же ты обернулся.</w:t>
      </w:r>
    </w:p>
    <w:p w14:paraId="749182BA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Да ведь липу-то нетрудно найти,</w:t>
      </w:r>
      <w:r w:rsidR="00420218" w:rsidRPr="00B91DD3">
        <w:rPr>
          <w:rFonts w:ascii="Times New Roman" w:hAnsi="Times New Roman" w:cs="Times New Roman"/>
          <w:sz w:val="28"/>
          <w:szCs w:val="28"/>
        </w:rPr>
        <w:t xml:space="preserve"> </w:t>
      </w:r>
      <w:r w:rsidRPr="00B91DD3">
        <w:rPr>
          <w:rFonts w:ascii="Times New Roman" w:hAnsi="Times New Roman" w:cs="Times New Roman"/>
          <w:sz w:val="28"/>
          <w:szCs w:val="28"/>
        </w:rPr>
        <w:t>— сказал заяц, — у нее каждая ветка посередине прогнулась, будто на ней в этом месте сидел верхом медвежонок.</w:t>
      </w:r>
    </w:p>
    <w:p w14:paraId="0D512132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«Это верно», — подумала белка. И давай хитрить дальше:</w:t>
      </w:r>
    </w:p>
    <w:p w14:paraId="7C7325F2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Пировать-то мы с тобой попируем, но какой же это пир без музыки? Принес бы ты мне кленовых бревнышек. Сделала бы я из них балалаечку.</w:t>
      </w:r>
    </w:p>
    <w:p w14:paraId="6883AA40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Принесу, принесу, хлопотунья,</w:t>
      </w:r>
      <w:r w:rsidR="00420218" w:rsidRPr="00B91DD3">
        <w:rPr>
          <w:rFonts w:ascii="Times New Roman" w:hAnsi="Times New Roman" w:cs="Times New Roman"/>
          <w:sz w:val="28"/>
          <w:szCs w:val="28"/>
        </w:rPr>
        <w:t xml:space="preserve"> </w:t>
      </w:r>
      <w:r w:rsidRPr="00B91DD3">
        <w:rPr>
          <w:rFonts w:ascii="Times New Roman" w:hAnsi="Times New Roman" w:cs="Times New Roman"/>
          <w:sz w:val="28"/>
          <w:szCs w:val="28"/>
        </w:rPr>
        <w:t>— сказал заяц и помчался.</w:t>
      </w:r>
    </w:p>
    <w:p w14:paraId="1E27447A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А белка думает: «Ну, клен-то ты зимой уж не скоро отыщешь!»</w:t>
      </w:r>
    </w:p>
    <w:p w14:paraId="637AAD0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Но не успела первый мешок с орехами взвалить на плечи, а заяц тут как тут.</w:t>
      </w:r>
    </w:p>
    <w:p w14:paraId="744C9B90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На, получай кленовые бревнышки, хлопотунья.</w:t>
      </w:r>
    </w:p>
    <w:p w14:paraId="39F8E21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Быстро же ты обернулся, — сказала белка.</w:t>
      </w:r>
    </w:p>
    <w:p w14:paraId="1C067316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79C79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Да ведь клен-то нетрудно найти, — сказал заяц, — у него все прутики сидят парами, вот как человек стоит, руки кверху поднял: тело — это ветка, руки — прутики. Только и загоняла же ты меня, хлопотунья! Ну да ничего, уж для такого праздника стыдно не постараться. Да и лапы у меня большие, крепкие, не чета твоим. Я, когда летом перевязывал тебе лапку, все удивлялся, как такие лапочки могут выдержать твои прыжки?</w:t>
      </w:r>
    </w:p>
    <w:p w14:paraId="60EAD953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Тут белка вспомнила, как заяц за ней ухаживал, как все лето ее кормил, и белке стало стыдно. Ей стало так стыдно, что она вся покраснела и из серенькой опять стала рыжей.</w:t>
      </w:r>
    </w:p>
    <w:p w14:paraId="2CA02D74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— Посиди немножко, зайчик, — сказала белка тихо и ласково. — Я все сейчас приготовлю.</w:t>
      </w:r>
    </w:p>
    <w:p w14:paraId="17FC8EFD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И она быстро сделала из осины спички, нажгла березовых углей, растопила самовар, сделала дубовый стол, </w:t>
      </w:r>
      <w:proofErr w:type="spellStart"/>
      <w:r w:rsidRPr="00B91DD3">
        <w:rPr>
          <w:rFonts w:ascii="Times New Roman" w:hAnsi="Times New Roman" w:cs="Times New Roman"/>
          <w:sz w:val="28"/>
          <w:szCs w:val="28"/>
        </w:rPr>
        <w:t>отшоркала</w:t>
      </w:r>
      <w:proofErr w:type="spellEnd"/>
      <w:r w:rsidRPr="00B91DD3">
        <w:rPr>
          <w:rFonts w:ascii="Times New Roman" w:hAnsi="Times New Roman" w:cs="Times New Roman"/>
          <w:sz w:val="28"/>
          <w:szCs w:val="28"/>
        </w:rPr>
        <w:t xml:space="preserve"> его липовой мочалкой и наставила на него всякой всячины. Всего-всего наставила, как для большого пира. А когда они с зайцем немножко подкрепились, белка наладила </w:t>
      </w:r>
      <w:r w:rsidRPr="00B91DD3">
        <w:rPr>
          <w:rFonts w:ascii="Times New Roman" w:hAnsi="Times New Roman" w:cs="Times New Roman"/>
          <w:sz w:val="28"/>
          <w:szCs w:val="28"/>
        </w:rPr>
        <w:lastRenderedPageBreak/>
        <w:t>кленовую балалайку и заиграла. И тут у них с зайцем такое веселье пошло, что даже все ближние деревья в этот вечер жалели, что у них нет ног, чтобы потанцевать.</w:t>
      </w:r>
    </w:p>
    <w:p w14:paraId="4F063D33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66BDB2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Прочитайте эту сказку дома с ребенком, а потом на прогулке найдите те деревья, о которых говорится в сказке. Сможет ли малыш выполнить задания белочки — найдет ли названные ей деревья? Можете распечатать текст сказки и взять с собой на прогулку, чтобы зачитывать фрагменты — как зайка находил разные деревья в лесу.</w:t>
      </w:r>
    </w:p>
    <w:p w14:paraId="29882C4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179F18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Наблюдение 3</w:t>
      </w:r>
      <w:r w:rsidRPr="00B91DD3">
        <w:rPr>
          <w:rFonts w:ascii="Times New Roman" w:hAnsi="Times New Roman" w:cs="Times New Roman"/>
          <w:sz w:val="28"/>
          <w:szCs w:val="28"/>
        </w:rPr>
        <w:t>. Покажите ребенку заледеневшие ветви деревьев или кустов (они кажутся стеклянными в некоторые зимние дни). Красиво? Для нас да! Но деревьям не сладко приходится в таком льде! Объясните, что в это время ветви особенно хрупкие. И поэтому легко ломаются. Поэтому в морозные дни нужно особенно бережно относиться к деревьям и кустарниками — их легко сломать.</w:t>
      </w:r>
    </w:p>
    <w:p w14:paraId="6D3F4CDC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747867" w14:textId="77777777" w:rsidR="00124B61" w:rsidRPr="00B91DD3" w:rsidRDefault="00124B61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Наблюдение 4.</w:t>
      </w:r>
      <w:r w:rsidRPr="00B91DD3">
        <w:rPr>
          <w:rFonts w:ascii="Times New Roman" w:hAnsi="Times New Roman" w:cs="Times New Roman"/>
          <w:sz w:val="28"/>
          <w:szCs w:val="28"/>
        </w:rPr>
        <w:t xml:space="preserve"> Рассмотрите пушистое снежное одеяло, которое укрывает дерево и снежные шапки на его ветвях. Полюбуйтесь снежными шапками на деревьях во время снегопада. Поиграйте в игру для развития воображения «На что похожа получившаяся фигура?</w:t>
      </w:r>
      <w:r w:rsidR="00420218" w:rsidRPr="00B91DD3">
        <w:rPr>
          <w:rFonts w:ascii="Times New Roman" w:hAnsi="Times New Roman" w:cs="Times New Roman"/>
          <w:sz w:val="28"/>
          <w:szCs w:val="28"/>
        </w:rPr>
        <w:t>»</w:t>
      </w:r>
    </w:p>
    <w:p w14:paraId="7F3BD138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D64E53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КАК ЗИМУЮТ ДЕРЕВЬЯ: ЕСТЬ ЛИ У ДЕРЕВЬЕВ ЗИМНИЕ ШУБЫ?</w:t>
      </w:r>
    </w:p>
    <w:p w14:paraId="1C879F18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F2680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Зимой все деревья спят. Они перестают питаться </w:t>
      </w:r>
      <w:proofErr w:type="gramStart"/>
      <w:r w:rsidRPr="00B91DD3">
        <w:rPr>
          <w:rFonts w:ascii="Times New Roman" w:hAnsi="Times New Roman" w:cs="Times New Roman"/>
          <w:sz w:val="28"/>
          <w:szCs w:val="28"/>
        </w:rPr>
        <w:t>и  расти</w:t>
      </w:r>
      <w:proofErr w:type="gramEnd"/>
      <w:r w:rsidRPr="00B91DD3">
        <w:rPr>
          <w:rFonts w:ascii="Times New Roman" w:hAnsi="Times New Roman" w:cs="Times New Roman"/>
          <w:sz w:val="28"/>
          <w:szCs w:val="28"/>
        </w:rPr>
        <w:t>. Во «сне» расходуется меньше питательных веществ и тепла, что помогает деревьям выжить в холодные суровые зимы.</w:t>
      </w:r>
    </w:p>
    <w:p w14:paraId="06A4BA9F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Готовятся ли деревья в зиме? Конечно!</w:t>
      </w:r>
    </w:p>
    <w:p w14:paraId="78980920" w14:textId="77777777" w:rsidR="00DD7797" w:rsidRPr="00B91DD3" w:rsidRDefault="00DD7797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A306A2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>Во-первых, летом все деревья приготовили себе теплые «шубы». Что это за шубы? «Шуба» для дерева — это пробковая ткань под корой, которая не выпускает тепло из дерева и не пропускает воду и воздух. Именно такая «</w:t>
      </w:r>
      <w:proofErr w:type="gramStart"/>
      <w:r w:rsidRPr="00B91DD3">
        <w:rPr>
          <w:rFonts w:ascii="Times New Roman" w:hAnsi="Times New Roman" w:cs="Times New Roman"/>
          <w:sz w:val="28"/>
          <w:szCs w:val="28"/>
        </w:rPr>
        <w:t>шуба»  не</w:t>
      </w:r>
      <w:proofErr w:type="gramEnd"/>
      <w:r w:rsidRPr="00B91DD3">
        <w:rPr>
          <w:rFonts w:ascii="Times New Roman" w:hAnsi="Times New Roman" w:cs="Times New Roman"/>
          <w:sz w:val="28"/>
          <w:szCs w:val="28"/>
        </w:rPr>
        <w:t xml:space="preserve"> дает дереву замерзнуть даже в самые сильные морозы.</w:t>
      </w:r>
    </w:p>
    <w:p w14:paraId="3842785A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0FE624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Во-вторых, осенью деревья сбросили с себя листья. Опавшие листья на земле легли как теплое одеяло и защитили корни деревьев от вымерзания – согрели их.</w:t>
      </w:r>
    </w:p>
    <w:p w14:paraId="21FCDDEE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DAA7AF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ОТКУДА БЕРУТСЯ ТРЕЩИНЫ НА КОРЕ ДЕРЕВЬЕВ?</w:t>
      </w:r>
    </w:p>
    <w:p w14:paraId="6B5FD590" w14:textId="77777777" w:rsidR="00DD7797" w:rsidRPr="00B91DD3" w:rsidRDefault="00DD7797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0F238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Наверное, все вы видели трещины на деревьях. Рассмотрите их с ребенком. Интересно, откуда они берутся?</w:t>
      </w:r>
    </w:p>
    <w:p w14:paraId="11A92065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4C7233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Причина проста. Наступит зимой неожиданная оттепель, а ночью вдруг грянет сильный мороз. И «шубы» деревьев охлаждаются и сжимаются — «съёживаются» и … рвутся. </w:t>
      </w:r>
      <w:proofErr w:type="gramStart"/>
      <w:r w:rsidRPr="00B91DD3">
        <w:rPr>
          <w:rFonts w:ascii="Times New Roman" w:hAnsi="Times New Roman" w:cs="Times New Roman"/>
          <w:sz w:val="28"/>
          <w:szCs w:val="28"/>
        </w:rPr>
        <w:t>Эти  трещины</w:t>
      </w:r>
      <w:proofErr w:type="gramEnd"/>
      <w:r w:rsidRPr="00B91DD3">
        <w:rPr>
          <w:rFonts w:ascii="Times New Roman" w:hAnsi="Times New Roman" w:cs="Times New Roman"/>
          <w:sz w:val="28"/>
          <w:szCs w:val="28"/>
        </w:rPr>
        <w:t xml:space="preserve"> остаются на дереве на всю его жизнь.</w:t>
      </w:r>
    </w:p>
    <w:p w14:paraId="2FC5C826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9C276E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МОЖЕТ ЛИ МОРОЗ УБИТЬ ДЕРЕВО?</w:t>
      </w:r>
    </w:p>
    <w:p w14:paraId="6EA187B1" w14:textId="77777777" w:rsidR="00DD7797" w:rsidRPr="00B91DD3" w:rsidRDefault="00DD7797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F7E3F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Порассуждайте с ребенком на эту тему, выслушайте его предположения. А потом прочитайте ответ на этот вопрос, которы</w:t>
      </w:r>
      <w:r w:rsidR="00DD7797" w:rsidRPr="00B91DD3">
        <w:rPr>
          <w:rFonts w:ascii="Times New Roman" w:hAnsi="Times New Roman" w:cs="Times New Roman"/>
          <w:sz w:val="28"/>
          <w:szCs w:val="28"/>
        </w:rPr>
        <w:t>й</w:t>
      </w:r>
      <w:r w:rsidRPr="00B91DD3">
        <w:rPr>
          <w:rFonts w:ascii="Times New Roman" w:hAnsi="Times New Roman" w:cs="Times New Roman"/>
          <w:sz w:val="28"/>
          <w:szCs w:val="28"/>
        </w:rPr>
        <w:t xml:space="preserve"> </w:t>
      </w:r>
      <w:r w:rsidR="00DD7797" w:rsidRPr="00B91DD3">
        <w:rPr>
          <w:rFonts w:ascii="Times New Roman" w:hAnsi="Times New Roman" w:cs="Times New Roman"/>
          <w:sz w:val="28"/>
          <w:szCs w:val="28"/>
        </w:rPr>
        <w:t>в</w:t>
      </w:r>
      <w:r w:rsidRPr="00B91DD3">
        <w:rPr>
          <w:rFonts w:ascii="Times New Roman" w:hAnsi="Times New Roman" w:cs="Times New Roman"/>
          <w:sz w:val="28"/>
          <w:szCs w:val="28"/>
        </w:rPr>
        <w:t>ы найдете в рассказе В. Бианки</w:t>
      </w:r>
      <w:r w:rsidR="00DD7797" w:rsidRPr="00B91DD3">
        <w:rPr>
          <w:rFonts w:ascii="Times New Roman" w:hAnsi="Times New Roman" w:cs="Times New Roman"/>
          <w:sz w:val="28"/>
          <w:szCs w:val="28"/>
        </w:rPr>
        <w:t>.</w:t>
      </w:r>
    </w:p>
    <w:p w14:paraId="29FB14EC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5E7A01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DD3">
        <w:rPr>
          <w:rFonts w:ascii="Times New Roman" w:hAnsi="Times New Roman" w:cs="Times New Roman"/>
          <w:b/>
          <w:bCs/>
          <w:sz w:val="28"/>
          <w:szCs w:val="28"/>
        </w:rPr>
        <w:t>В. БИАНКИ. ЛЕС ЗИМОЙ</w:t>
      </w:r>
    </w:p>
    <w:p w14:paraId="637B2ACA" w14:textId="77777777" w:rsidR="00DD7797" w:rsidRPr="00B91DD3" w:rsidRDefault="00DD7797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256A97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Может ли мороз убить дерево?</w:t>
      </w:r>
    </w:p>
    <w:p w14:paraId="4176E937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Конечно, может.</w:t>
      </w:r>
    </w:p>
    <w:p w14:paraId="09DDABF7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>Если дерево промёрзнет всё насквозь, до самой сердцевины, — оно умрёт. В особенно суровые, малоснежные зимы у нас погибает немало деревьев, большей частью — молоденьких. Пропали бы и все деревья, если б каждое дерево не хитрило, чтобы сберечь в себе тепло, не допускать мороз глубоко внутрь себя.</w:t>
      </w:r>
    </w:p>
    <w:p w14:paraId="181AD310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Кормиться, расти, производить на свет потомство — всё это требует большого расхода сил, энергии, большого расхода своего тепла. И вот деревья, собрав за лето силы, к зиме отказываются от еды, перестают питаться, перестают расти, не тратят силы на размножение. Становятся бездеятельными, погружаются в глубокий сон.</w:t>
      </w:r>
    </w:p>
    <w:p w14:paraId="581FC65B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Много выдыхают тепла листья, долой на зиму листья! Деревья сбрасывают их с себя, отказываются от них, чтобы сохранить в себе необходимое для жизни тепло. А кстати, сброшенные с ветвей, гниющие на земле листья сами дают тепло и предохраняют нежные корни деревьев от промерзания.</w:t>
      </w:r>
    </w:p>
    <w:p w14:paraId="56097E14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Мало того! На каждом дереве есть панцирь, защищающий живую плоть растения от мороза. Всё лето, каждый год откладывают деревья под кожицей своего ствола и веток пористую пробковую ткань — мёртвую прослойку. Пробка не пропускает ни воды, ни воздуха. Воздух застаивается в её порах и не даёт источаться теплу из живого тела дерева. Чем старше дерево, тем толще в нём пробковый слой, вот почему старые, толстые деревья лучше переносят холод, чем молоденькие деревца с тонкими стволиками и ветвями.</w:t>
      </w:r>
    </w:p>
    <w:p w14:paraId="4536AA1E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Мало и пробкового панциря. Если лютый мороз сумеет и под него пробиться, он встретит в живом теле растения надёжную химическую оборону. К зиме в соках деревьев откладываются различные соли и крахмал, превращенный в сахар. А раствор солей и сахара очень холодоустойчив.</w:t>
      </w:r>
    </w:p>
    <w:p w14:paraId="5D292D78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Но самая лучшая защита от морозов — пушистое снежное покрывало. Известно, что заботливые садовники нарочно пригибают к земле зябкие молодые фруктовые деревца и забрасывают их снегом: так им теплее. В многоснежные зимы снег, как пуховое одеяло, накрывает лес, и уж тогда лесу не страшна никакая стужа.</w:t>
      </w:r>
    </w:p>
    <w:p w14:paraId="0FC23601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lastRenderedPageBreak/>
        <w:t>Нет, как ни лютуй мороз — не убить ему нашего северного леса!</w:t>
      </w:r>
    </w:p>
    <w:p w14:paraId="289E7CF0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Выстоит наш </w:t>
      </w:r>
      <w:proofErr w:type="spellStart"/>
      <w:r w:rsidRPr="00B91DD3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Pr="00B91DD3">
        <w:rPr>
          <w:rFonts w:ascii="Times New Roman" w:hAnsi="Times New Roman" w:cs="Times New Roman"/>
          <w:sz w:val="28"/>
          <w:szCs w:val="28"/>
        </w:rPr>
        <w:t>-королевич против всех бурь и буранов.</w:t>
      </w:r>
    </w:p>
    <w:p w14:paraId="632BBBFB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D78040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Спросите детей после чтения рассказа:</w:t>
      </w:r>
    </w:p>
    <w:p w14:paraId="295FD897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04DB51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Как деревья «обманывают» морозы? Как они к ним готовятся?</w:t>
      </w:r>
    </w:p>
    <w:p w14:paraId="1E5E90B0" w14:textId="77777777" w:rsidR="00DD7797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Какие деревца больше боятся морозов – молоденькие тонкие или старые и толстые? Почему? </w:t>
      </w:r>
    </w:p>
    <w:p w14:paraId="2CE176BF" w14:textId="727C3B54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Очень важно чтобы ребенок понял логические причинно-</w:t>
      </w:r>
      <w:r w:rsidR="00D17F00" w:rsidRPr="00B91DD3">
        <w:rPr>
          <w:rFonts w:ascii="Times New Roman" w:hAnsi="Times New Roman" w:cs="Times New Roman"/>
          <w:sz w:val="28"/>
          <w:szCs w:val="28"/>
        </w:rPr>
        <w:t>следственные взаимосвязи</w:t>
      </w:r>
      <w:r w:rsidRPr="00B91DD3">
        <w:rPr>
          <w:rFonts w:ascii="Times New Roman" w:hAnsi="Times New Roman" w:cs="Times New Roman"/>
          <w:sz w:val="28"/>
          <w:szCs w:val="28"/>
        </w:rPr>
        <w:t>, и мог объяснить причину. А не просто запомнил «правильный ответ».</w:t>
      </w:r>
    </w:p>
    <w:p w14:paraId="609549D0" w14:textId="77777777" w:rsidR="00DD7797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Что самая лучшая защита от морозов?</w:t>
      </w:r>
    </w:p>
    <w:p w14:paraId="5A3D94E4" w14:textId="77777777" w:rsidR="00DD7797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 xml:space="preserve"> Как люди помогают кустам и деревцам пережить лютую зиму? </w:t>
      </w:r>
    </w:p>
    <w:p w14:paraId="0785D0FD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DD3">
        <w:rPr>
          <w:rFonts w:ascii="Times New Roman" w:hAnsi="Times New Roman" w:cs="Times New Roman"/>
          <w:sz w:val="28"/>
          <w:szCs w:val="28"/>
        </w:rPr>
        <w:t>А твои бабушка и дедушка на даче помогают перед зимой растениям — готовят их к зимовке? Как?</w:t>
      </w:r>
    </w:p>
    <w:p w14:paraId="33AF2B70" w14:textId="77777777" w:rsidR="00420218" w:rsidRPr="00B91DD3" w:rsidRDefault="00420218" w:rsidP="00B91D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2243FF" w14:textId="77777777" w:rsidR="00E34FC6" w:rsidRPr="00B91DD3" w:rsidRDefault="00E34FC6" w:rsidP="00B91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978572" w14:textId="77777777" w:rsidR="00124B61" w:rsidRPr="00B91DD3" w:rsidRDefault="00124B61" w:rsidP="00B91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4B61" w:rsidRPr="00B9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0A5"/>
    <w:multiLevelType w:val="hybridMultilevel"/>
    <w:tmpl w:val="98F6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6B2"/>
    <w:multiLevelType w:val="hybridMultilevel"/>
    <w:tmpl w:val="BE16E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C1CF7"/>
    <w:multiLevelType w:val="hybridMultilevel"/>
    <w:tmpl w:val="BB240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938DD"/>
    <w:multiLevelType w:val="hybridMultilevel"/>
    <w:tmpl w:val="4658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C04"/>
    <w:multiLevelType w:val="hybridMultilevel"/>
    <w:tmpl w:val="F2E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4CCF"/>
    <w:multiLevelType w:val="hybridMultilevel"/>
    <w:tmpl w:val="B8AC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26470"/>
    <w:multiLevelType w:val="hybridMultilevel"/>
    <w:tmpl w:val="D95A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31257"/>
    <w:multiLevelType w:val="hybridMultilevel"/>
    <w:tmpl w:val="A61A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61666"/>
    <w:multiLevelType w:val="hybridMultilevel"/>
    <w:tmpl w:val="D7E4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94BB0"/>
    <w:multiLevelType w:val="hybridMultilevel"/>
    <w:tmpl w:val="5B1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5A6"/>
    <w:multiLevelType w:val="hybridMultilevel"/>
    <w:tmpl w:val="797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24D6B"/>
    <w:multiLevelType w:val="hybridMultilevel"/>
    <w:tmpl w:val="6F94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75BC"/>
    <w:multiLevelType w:val="hybridMultilevel"/>
    <w:tmpl w:val="E32C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22AC0"/>
    <w:multiLevelType w:val="hybridMultilevel"/>
    <w:tmpl w:val="7F06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39"/>
    <w:rsid w:val="00124B61"/>
    <w:rsid w:val="002B1327"/>
    <w:rsid w:val="00396BD4"/>
    <w:rsid w:val="003C3BCD"/>
    <w:rsid w:val="00420218"/>
    <w:rsid w:val="007D0939"/>
    <w:rsid w:val="00836B3C"/>
    <w:rsid w:val="00895933"/>
    <w:rsid w:val="00B7784C"/>
    <w:rsid w:val="00B91DD3"/>
    <w:rsid w:val="00C96817"/>
    <w:rsid w:val="00CB1514"/>
    <w:rsid w:val="00D17F00"/>
    <w:rsid w:val="00DD7797"/>
    <w:rsid w:val="00E30015"/>
    <w:rsid w:val="00E34FC6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51EE"/>
  <w15:chartTrackingRefBased/>
  <w15:docId w15:val="{85CA3B27-0EB2-41CA-BF58-5D59EB02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939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B132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customStyle="1" w:styleId="1">
    <w:name w:val="Без интервала1"/>
    <w:rsid w:val="002B1327"/>
    <w:pPr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14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2019-10-05T15:10:00Z</dcterms:created>
  <dcterms:modified xsi:type="dcterms:W3CDTF">2023-01-30T11:06:00Z</dcterms:modified>
</cp:coreProperties>
</file>