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88" w:rsidRPr="008D70CC" w:rsidRDefault="00824888" w:rsidP="00824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24888" w:rsidRPr="008D70CC" w:rsidRDefault="00824888" w:rsidP="008248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C3FB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13776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1158D8" w:rsidP="0082488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Технологическая карта </w:t>
      </w:r>
      <w:r w:rsidR="00824888">
        <w:rPr>
          <w:b/>
          <w:bCs/>
          <w:color w:val="000000"/>
          <w:sz w:val="28"/>
          <w:szCs w:val="28"/>
        </w:rPr>
        <w:t>занятия по художественно-эстетическому развитию (рисование)</w:t>
      </w: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«Бабочка»</w:t>
      </w: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/>
          <w:bCs/>
          <w:color w:val="000000"/>
          <w:sz w:val="28"/>
          <w:szCs w:val="28"/>
        </w:rPr>
        <w:t>Исполнитель:</w:t>
      </w:r>
      <w:r w:rsidRPr="006C3F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Воспитатель</w:t>
      </w:r>
    </w:p>
    <w:p w:rsidR="00824888" w:rsidRPr="006C3FB2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6C3FB2">
        <w:rPr>
          <w:bCs/>
          <w:color w:val="000000"/>
          <w:sz w:val="28"/>
          <w:szCs w:val="28"/>
        </w:rPr>
        <w:t xml:space="preserve">Ильина </w:t>
      </w:r>
    </w:p>
    <w:p w:rsidR="00824888" w:rsidRPr="006C3FB2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Cs/>
          <w:color w:val="000000"/>
          <w:sz w:val="28"/>
          <w:szCs w:val="28"/>
        </w:rPr>
        <w:t>Анжела Ивановна</w:t>
      </w: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Default="00824888" w:rsidP="0082488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24888" w:rsidRPr="00824888" w:rsidRDefault="00824888" w:rsidP="00824888">
      <w:pPr>
        <w:pStyle w:val="a6"/>
        <w:shd w:val="clear" w:color="auto" w:fill="FFFFFF"/>
        <w:tabs>
          <w:tab w:val="left" w:pos="3720"/>
        </w:tabs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г.</w:t>
      </w:r>
      <w:r w:rsidRPr="006C3FB2">
        <w:rPr>
          <w:bCs/>
          <w:color w:val="000000"/>
        </w:rPr>
        <w:t>Мышкин</w:t>
      </w:r>
    </w:p>
    <w:p w:rsidR="00063C89" w:rsidRDefault="00063C89" w:rsidP="00063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Ильина Анжела Ивановна</w:t>
      </w:r>
    </w:p>
    <w:p w:rsidR="00063C89" w:rsidRDefault="00063C89" w:rsidP="00063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</w:p>
    <w:p w:rsidR="00063C89" w:rsidRDefault="00063C89" w:rsidP="00063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5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3C89" w:rsidRDefault="00063C89" w:rsidP="00063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дошкольная группа, 5-6 лет.</w:t>
      </w:r>
    </w:p>
    <w:p w:rsidR="00315234" w:rsidRPr="001D3E1A" w:rsidRDefault="00063C89" w:rsidP="003152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="00315234" w:rsidRPr="003152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5234" w:rsidRPr="0026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художественного творчества с использованием нетрадиционной техники рисования – монотипия</w:t>
      </w:r>
      <w:r w:rsidR="00315234" w:rsidRPr="00262F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3C89" w:rsidRPr="002E1067" w:rsidRDefault="00063C89" w:rsidP="00063C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  <w:r w:rsidRPr="002E1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3C89" w:rsidRDefault="00063C89" w:rsidP="00063C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315234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26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пить прием рисования симметрией.</w:t>
      </w:r>
    </w:p>
    <w:p w:rsidR="00315234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Обучить приемам выполнения монотипии на примере складывания рисунка пополам.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234" w:rsidRPr="00262F32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262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Расширить знания и представления детей о мире насекомых – бабочках</w:t>
      </w:r>
      <w:r w:rsidRPr="00262F32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315234" w:rsidRPr="00315234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 xml:space="preserve">· </w:t>
      </w:r>
      <w:r w:rsidRPr="00262F32">
        <w:rPr>
          <w:rFonts w:ascii="Times New Roman" w:hAnsi="Times New Roman"/>
          <w:color w:val="111111"/>
          <w:sz w:val="28"/>
          <w:szCs w:val="28"/>
        </w:rPr>
        <w:t>Формировать умение самостоятельно выбирать цветовую гамму красок</w:t>
      </w: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3C89" w:rsidRDefault="00063C89" w:rsidP="00063C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15234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262F32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Развивать </w:t>
      </w:r>
      <w:r w:rsidRPr="00262F32">
        <w:rPr>
          <w:rFonts w:ascii="Times New Roman" w:hAnsi="Times New Roman"/>
          <w:color w:val="111111"/>
          <w:sz w:val="28"/>
          <w:szCs w:val="28"/>
        </w:rPr>
        <w:t>мелкую моторику пальцев рук и кистей.</w:t>
      </w:r>
    </w:p>
    <w:p w:rsidR="00315234" w:rsidRPr="00262F32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262F32">
        <w:rPr>
          <w:rFonts w:ascii="Times New Roman" w:hAnsi="Times New Roman"/>
          <w:color w:val="111111"/>
          <w:sz w:val="28"/>
          <w:szCs w:val="28"/>
        </w:rPr>
        <w:t xml:space="preserve"> Развивать цветовое восприятие,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62F32">
        <w:rPr>
          <w:rFonts w:ascii="Times New Roman" w:hAnsi="Times New Roman"/>
          <w:color w:val="000000"/>
          <w:sz w:val="28"/>
          <w:szCs w:val="28"/>
        </w:rPr>
        <w:t>зрительное представление и впечатление о бабочках, чувство пропорции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5234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·Р</w:t>
      </w: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азвивать эстетические чувства в декорировании.</w:t>
      </w:r>
    </w:p>
    <w:p w:rsidR="00063C89" w:rsidRDefault="00315234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="00063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восприятие и внимание, память, мышление, творческое воображение</w:t>
      </w:r>
      <w:r w:rsidR="00063C89"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A39" w:rsidRPr="00315234" w:rsidRDefault="00085A39" w:rsidP="0031523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3C89" w:rsidRDefault="00063C89" w:rsidP="00063C89">
      <w:pPr>
        <w:jc w:val="both"/>
        <w:rPr>
          <w:rFonts w:ascii="Arial" w:hAnsi="Arial" w:cs="Arial"/>
          <w:color w:val="111111"/>
          <w:sz w:val="28"/>
          <w:szCs w:val="28"/>
          <w:u w:val="single"/>
          <w:shd w:val="clear" w:color="auto" w:fill="FFFFFF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C1377">
        <w:rPr>
          <w:rFonts w:ascii="Arial" w:hAnsi="Arial" w:cs="Arial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315234" w:rsidRPr="00262F32" w:rsidRDefault="00315234" w:rsidP="00315234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·</w:t>
      </w:r>
      <w:r w:rsidRPr="00262F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62F32">
        <w:rPr>
          <w:rFonts w:ascii="Times New Roman" w:hAnsi="Times New Roman"/>
          <w:color w:val="000000"/>
          <w:sz w:val="28"/>
          <w:szCs w:val="28"/>
        </w:rPr>
        <w:t>оспитывать интерес к природе, заботливое отношение к насекомым;</w:t>
      </w:r>
    </w:p>
    <w:p w:rsidR="00315234" w:rsidRPr="00262F32" w:rsidRDefault="00315234" w:rsidP="003152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F3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·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62F32">
        <w:rPr>
          <w:rFonts w:ascii="Times New Roman" w:hAnsi="Times New Roman"/>
          <w:sz w:val="28"/>
          <w:szCs w:val="28"/>
          <w:shd w:val="clear" w:color="auto" w:fill="FFFFFF"/>
        </w:rPr>
        <w:t xml:space="preserve">оспитывать художественное чувство цвета. </w:t>
      </w:r>
    </w:p>
    <w:p w:rsidR="00315234" w:rsidRDefault="00315234" w:rsidP="0031523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262F32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262F32">
        <w:rPr>
          <w:rFonts w:ascii="Times New Roman" w:hAnsi="Times New Roman"/>
          <w:color w:val="111111"/>
          <w:sz w:val="28"/>
          <w:szCs w:val="28"/>
        </w:rPr>
        <w:t xml:space="preserve">Вызвать положительный отклик </w:t>
      </w:r>
      <w:r w:rsidR="00085A39">
        <w:rPr>
          <w:rFonts w:ascii="Times New Roman" w:hAnsi="Times New Roman"/>
          <w:color w:val="111111"/>
          <w:sz w:val="28"/>
          <w:szCs w:val="28"/>
        </w:rPr>
        <w:t>на результаты своего творчества и работы товарищей.</w:t>
      </w:r>
    </w:p>
    <w:p w:rsidR="00315234" w:rsidRDefault="00315234" w:rsidP="0031523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315234">
        <w:rPr>
          <w:rFonts w:ascii="Times New Roman" w:hAnsi="Times New Roman"/>
          <w:b/>
          <w:color w:val="111111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color w:val="111111"/>
          <w:sz w:val="28"/>
          <w:szCs w:val="28"/>
        </w:rPr>
        <w:t xml:space="preserve"> Речевое развитие, познавательное развитие, физическое и социально-коммуникативное развитие.</w:t>
      </w:r>
    </w:p>
    <w:p w:rsidR="00B07401" w:rsidRDefault="00B07401" w:rsidP="0031523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B07401">
        <w:rPr>
          <w:rFonts w:ascii="Times New Roman" w:hAnsi="Times New Roman"/>
          <w:b/>
          <w:color w:val="111111"/>
          <w:sz w:val="28"/>
          <w:szCs w:val="28"/>
        </w:rPr>
        <w:t>Методы и приемы:</w:t>
      </w:r>
    </w:p>
    <w:p w:rsidR="00B07401" w:rsidRPr="00B07401" w:rsidRDefault="00B07401" w:rsidP="00B0740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B07401">
        <w:rPr>
          <w:rFonts w:ascii="Times New Roman" w:hAnsi="Times New Roman"/>
          <w:color w:val="111111"/>
          <w:sz w:val="28"/>
          <w:szCs w:val="28"/>
        </w:rPr>
        <w:t>Словесный</w:t>
      </w:r>
      <w:proofErr w:type="gramEnd"/>
      <w:r w:rsidRPr="00B07401">
        <w:rPr>
          <w:rFonts w:ascii="Times New Roman" w:hAnsi="Times New Roman"/>
          <w:color w:val="111111"/>
          <w:sz w:val="28"/>
          <w:szCs w:val="28"/>
        </w:rPr>
        <w:t xml:space="preserve"> (беседа, художественное слово)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07401" w:rsidRPr="00B07401" w:rsidRDefault="00B07401" w:rsidP="00B0740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B07401">
        <w:rPr>
          <w:rFonts w:ascii="Times New Roman" w:hAnsi="Times New Roman"/>
          <w:color w:val="111111"/>
          <w:sz w:val="28"/>
          <w:szCs w:val="28"/>
        </w:rPr>
        <w:t>Демонстрационный (показ образца и техники выполнения, презентация)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07401" w:rsidRPr="00B07401" w:rsidRDefault="00B07401" w:rsidP="00B0740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B07401">
        <w:rPr>
          <w:rFonts w:ascii="Times New Roman" w:hAnsi="Times New Roman"/>
          <w:color w:val="111111"/>
          <w:sz w:val="28"/>
          <w:szCs w:val="28"/>
        </w:rPr>
        <w:t>Практический</w:t>
      </w:r>
      <w:proofErr w:type="gramEnd"/>
      <w:r w:rsidRPr="00B07401">
        <w:rPr>
          <w:rFonts w:ascii="Times New Roman" w:hAnsi="Times New Roman"/>
          <w:color w:val="111111"/>
          <w:sz w:val="28"/>
          <w:szCs w:val="28"/>
        </w:rPr>
        <w:t xml:space="preserve"> (рисование)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07401" w:rsidRPr="00B07401" w:rsidRDefault="00B07401" w:rsidP="00B0740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B07401">
        <w:rPr>
          <w:rFonts w:ascii="Times New Roman" w:hAnsi="Times New Roman"/>
          <w:color w:val="111111"/>
          <w:sz w:val="28"/>
          <w:szCs w:val="28"/>
        </w:rPr>
        <w:t>Игровой</w:t>
      </w:r>
      <w:proofErr w:type="gramEnd"/>
      <w:r w:rsidRPr="00B07401">
        <w:rPr>
          <w:rFonts w:ascii="Times New Roman" w:hAnsi="Times New Roman"/>
          <w:color w:val="111111"/>
          <w:sz w:val="28"/>
          <w:szCs w:val="28"/>
        </w:rPr>
        <w:t xml:space="preserve"> (динамическая пауза)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B07401" w:rsidRPr="00B07401" w:rsidRDefault="00B07401" w:rsidP="0031523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B07401">
        <w:rPr>
          <w:rFonts w:ascii="Times New Roman" w:hAnsi="Times New Roman"/>
          <w:color w:val="111111"/>
          <w:sz w:val="28"/>
          <w:szCs w:val="28"/>
        </w:rPr>
        <w:t>Инструктаж (</w:t>
      </w:r>
      <w:r>
        <w:rPr>
          <w:rFonts w:ascii="Times New Roman" w:hAnsi="Times New Roman"/>
          <w:color w:val="111111"/>
          <w:sz w:val="28"/>
          <w:szCs w:val="28"/>
        </w:rPr>
        <w:t>фронтальный:</w:t>
      </w:r>
      <w:r w:rsidRPr="00B07401">
        <w:rPr>
          <w:rFonts w:ascii="Times New Roman" w:hAnsi="Times New Roman"/>
          <w:color w:val="111111"/>
          <w:sz w:val="28"/>
          <w:szCs w:val="28"/>
        </w:rPr>
        <w:t xml:space="preserve"> работа с красками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07401"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07401">
        <w:rPr>
          <w:rFonts w:ascii="Times New Roman" w:hAnsi="Times New Roman"/>
          <w:color w:val="111111"/>
          <w:sz w:val="28"/>
          <w:szCs w:val="28"/>
        </w:rPr>
        <w:t>гуашь, алгоритм выполнения рисунка)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063C89" w:rsidRDefault="00063C89" w:rsidP="00063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расширятся знания о</w:t>
      </w:r>
      <w:r w:rsidR="003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бабочках, сформируются навыки рисования в технике монотипии</w:t>
      </w:r>
      <w:r w:rsidR="00B0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C89" w:rsidRDefault="00063C89" w:rsidP="00B074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насекомых. Рассматривание иллюстраций. Знакомство с различными видами бабочек. Наблюдение за насекомыми на прогулке.</w:t>
      </w:r>
    </w:p>
    <w:p w:rsidR="00B07401" w:rsidRDefault="00B07401" w:rsidP="00B074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B07401" w:rsidRDefault="00B07401" w:rsidP="00B074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E1A">
        <w:rPr>
          <w:rFonts w:ascii="Times New Roman" w:hAnsi="Times New Roman"/>
          <w:sz w:val="28"/>
          <w:szCs w:val="28"/>
          <w:shd w:val="clear" w:color="auto" w:fill="FFFFFF"/>
        </w:rPr>
        <w:t>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альбомный лист формата 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(по кол-ву детей);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·кисточки;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·стаканчики с водой;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·краски гуашь;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·салфетки;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E1A">
        <w:rPr>
          <w:rFonts w:ascii="Times New Roman" w:hAnsi="Times New Roman"/>
          <w:sz w:val="28"/>
          <w:szCs w:val="28"/>
          <w:shd w:val="clear" w:color="auto" w:fill="FFFFFF"/>
        </w:rPr>
        <w:t>·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ватные палочки.</w:t>
      </w:r>
    </w:p>
    <w:p w:rsidR="00B07401" w:rsidRDefault="00B07401" w:rsidP="00B074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·образец изделия; 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·презентация; 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·муляж бабочки;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315E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альбомный лист формата 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·кисточки;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·стаканчики с водой;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·краски гуашь;</w:t>
      </w:r>
      <w:r w:rsidRPr="001D3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7401" w:rsidRPr="001D3E1A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·салфетки;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E1A">
        <w:rPr>
          <w:rFonts w:ascii="Times New Roman" w:hAnsi="Times New Roman"/>
          <w:sz w:val="28"/>
          <w:szCs w:val="28"/>
          <w:shd w:val="clear" w:color="auto" w:fill="FFFFFF"/>
        </w:rPr>
        <w:t>·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ватные палочки.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Образовательные ресурсы: ·Энциклопедия о насекомых.</w:t>
      </w:r>
    </w:p>
    <w:p w:rsid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7401">
        <w:rPr>
          <w:rFonts w:ascii="Times New Roman" w:hAnsi="Times New Roman"/>
          <w:b/>
          <w:sz w:val="28"/>
          <w:szCs w:val="28"/>
          <w:shd w:val="clear" w:color="auto" w:fill="FFFFFF"/>
        </w:rPr>
        <w:t>Словарная работа: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Симметричность, монотипия (отпечаток).</w:t>
      </w:r>
    </w:p>
    <w:p w:rsidR="00B07401" w:rsidRPr="00B07401" w:rsidRDefault="00B07401" w:rsidP="00B0740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7401">
        <w:rPr>
          <w:rFonts w:ascii="Times New Roman" w:hAnsi="Times New Roman"/>
          <w:b/>
          <w:sz w:val="28"/>
          <w:szCs w:val="28"/>
          <w:shd w:val="clear" w:color="auto" w:fill="FFFFFF"/>
        </w:rPr>
        <w:t>Конечный продукт: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Рисунок бабочки  в технике «монотипия».</w:t>
      </w:r>
    </w:p>
    <w:p w:rsidR="00063C89" w:rsidRDefault="00063C89" w:rsidP="00063C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840"/>
        <w:tblW w:w="15270" w:type="dxa"/>
        <w:tblLayout w:type="fixed"/>
        <w:tblLook w:val="04A0"/>
      </w:tblPr>
      <w:tblGrid>
        <w:gridCol w:w="636"/>
        <w:gridCol w:w="39"/>
        <w:gridCol w:w="1842"/>
        <w:gridCol w:w="1700"/>
        <w:gridCol w:w="6239"/>
        <w:gridCol w:w="1559"/>
        <w:gridCol w:w="2127"/>
        <w:gridCol w:w="1128"/>
      </w:tblGrid>
      <w:tr w:rsidR="0065774B" w:rsidTr="006577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Этапы, продолжительность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формы, приемы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5774B" w:rsidTr="006577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мотив.этап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необходимые условия, чтобы завлечь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-ть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Ребята, а какое сейчас время года? Какой месяц? </w:t>
            </w:r>
          </w:p>
          <w:p w:rsidR="0065774B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Правильно. А вам бы хотелось сейчас погреться на теплом солнышке летом? Давайте закроем глаза и представим, что сейчас жаркий летний день, мы гуляем в панамках по красивой полянке. Получается? Открываем глаза… (СЛАЙД) И вот наша красивая полянка. Какая полянка, что вы можете о ней сказать?</w:t>
            </w:r>
          </w:p>
          <w:p w:rsidR="0065774B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Молодцы, все правильно описали.</w:t>
            </w:r>
          </w:p>
          <w:p w:rsidR="0065774B" w:rsidRPr="00CF3DD0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3DD0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Мотивационный момент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65774B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-Отгадайте загадку: </w:t>
            </w:r>
          </w:p>
          <w:p w:rsidR="0065774B" w:rsidRPr="00CF3DD0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3D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Шевелились у цветка </w:t>
            </w:r>
          </w:p>
          <w:p w:rsidR="0065774B" w:rsidRPr="00CF3DD0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3D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Все четыре лепестка. </w:t>
            </w:r>
          </w:p>
          <w:p w:rsidR="0065774B" w:rsidRPr="00CF3DD0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3D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Я сорвать его хотел </w:t>
            </w:r>
          </w:p>
          <w:p w:rsidR="0065774B" w:rsidRPr="00CF3DD0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3DD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Он вспорхнул и улетел (бабочка)</w:t>
            </w:r>
          </w:p>
          <w:p w:rsidR="0065774B" w:rsidRPr="0065774B" w:rsidRDefault="0065774B" w:rsidP="0065774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-Ребята, я что-то вижу (воспитатель смотрит в конец группы), подойду поближе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бабочка, вы правильно отгадали загадку. (Муляж бабочки) Наверно, она увидела нашу красивую полянку и захотела на нее прилететь.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Сюрпризный момент, беседа, презентация, отгадывание загадки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 </w:t>
            </w:r>
          </w:p>
          <w:p w:rsidR="0065774B" w:rsidRDefault="0065774B" w:rsidP="0065774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закрывают глаза и представляют полянку</w:t>
            </w:r>
          </w:p>
          <w:p w:rsidR="0065774B" w:rsidRDefault="0065774B" w:rsidP="0065774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774B" w:rsidRPr="0065774B" w:rsidRDefault="0065774B" w:rsidP="00F11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F11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расивая</w:t>
            </w:r>
            <w:proofErr w:type="gramEnd"/>
            <w:r w:rsidR="00F11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яркая, много растений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в тему занятия</w:t>
            </w:r>
          </w:p>
        </w:tc>
      </w:tr>
      <w:tr w:rsidR="0065774B" w:rsidTr="006577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детей</w:t>
            </w:r>
          </w:p>
          <w:p w:rsidR="00304BB8" w:rsidRDefault="00304BB8" w:rsidP="00304B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по теме</w:t>
            </w:r>
          </w:p>
          <w:p w:rsidR="00304BB8" w:rsidRDefault="00304BB8" w:rsidP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65774B" w:rsidP="006577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-Красивая бабочка. А что вы знаете про бабочек? 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CF3DD0">
              <w:rPr>
                <w:color w:val="111111"/>
                <w:sz w:val="28"/>
                <w:szCs w:val="28"/>
              </w:rPr>
              <w:t xml:space="preserve">Посмотрите, сколько </w:t>
            </w:r>
            <w:r w:rsidRPr="0065774B">
              <w:rPr>
                <w:color w:val="111111"/>
                <w:sz w:val="28"/>
                <w:szCs w:val="28"/>
              </w:rPr>
              <w:t>красивых</w:t>
            </w:r>
            <w:r w:rsidRPr="0065774B">
              <w:rPr>
                <w:b/>
                <w:color w:val="111111"/>
                <w:sz w:val="28"/>
                <w:szCs w:val="28"/>
              </w:rPr>
              <w:t> </w:t>
            </w:r>
            <w:r w:rsidRPr="0065774B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бабочек существует</w:t>
            </w:r>
            <w:r w:rsidRPr="0065774B">
              <w:rPr>
                <w:b/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(</w:t>
            </w:r>
            <w:r w:rsidRPr="00CF3DD0">
              <w:rPr>
                <w:color w:val="111111"/>
                <w:sz w:val="28"/>
                <w:szCs w:val="28"/>
              </w:rPr>
              <w:t>Педагог показывает детям</w:t>
            </w:r>
            <w:r>
              <w:rPr>
                <w:color w:val="111111"/>
                <w:sz w:val="28"/>
                <w:szCs w:val="28"/>
              </w:rPr>
              <w:t xml:space="preserve"> несколько слайдов с разными видами бабочек, кратко рассказывая о каждой).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-Какая бабочка вам понравилась больше всего? Почему? 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Ребята, на нашу полянку прилетела лишь одна бабочка, ей будет скучно одной, давайте нарисуем с вами для нее подружек. Поможем бабочке? (ответы).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-Замечательно. Прежде чем приступить к рисованию, давайте представим, что мы сами бабочки…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u w:val="single"/>
              </w:rPr>
            </w:pPr>
            <w:proofErr w:type="spellStart"/>
            <w:r w:rsidRPr="003C23EA">
              <w:rPr>
                <w:color w:val="111111"/>
                <w:sz w:val="28"/>
                <w:szCs w:val="28"/>
                <w:u w:val="single"/>
              </w:rPr>
              <w:lastRenderedPageBreak/>
              <w:t>Физминутка</w:t>
            </w:r>
            <w:proofErr w:type="spellEnd"/>
            <w:r w:rsidRPr="003C23EA">
              <w:rPr>
                <w:color w:val="111111"/>
                <w:sz w:val="28"/>
                <w:szCs w:val="28"/>
                <w:u w:val="single"/>
              </w:rPr>
              <w:t xml:space="preserve"> «Бабочка»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Спал цветок и вдруг проснулся, (Туловище вправо, влево.)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Больше спать не захотел, (Туловище вперед, назад.)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Шевельнулся, потянулся, (Руки вверх, потянуться.)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Взвился вверх и полетел. (Руки вверх, вправо, влево.)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Солнце утром лишь проснется,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Бабочка кружит и вьется. (Покружиться.)</w:t>
            </w:r>
          </w:p>
          <w:p w:rsidR="0065774B" w:rsidRDefault="0065774B" w:rsidP="0065774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C23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Давайте рассмотрим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нашу бабочку. </w:t>
            </w:r>
          </w:p>
          <w:p w:rsidR="00F11A9C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3C23EA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color w:val="111111"/>
                <w:sz w:val="28"/>
                <w:szCs w:val="28"/>
              </w:rPr>
              <w:t>Р</w:t>
            </w:r>
            <w:r w:rsidRPr="003C23EA">
              <w:rPr>
                <w:color w:val="111111"/>
                <w:sz w:val="28"/>
                <w:szCs w:val="28"/>
              </w:rPr>
              <w:t xml:space="preserve">ебята, </w:t>
            </w:r>
            <w:r>
              <w:rPr>
                <w:color w:val="111111"/>
                <w:sz w:val="28"/>
                <w:szCs w:val="28"/>
              </w:rPr>
              <w:t>бабочка-это кто?</w:t>
            </w:r>
            <w:r w:rsidRPr="003C23EA">
              <w:rPr>
                <w:color w:val="111111"/>
                <w:sz w:val="28"/>
                <w:szCs w:val="28"/>
              </w:rPr>
              <w:t xml:space="preserve"> </w:t>
            </w:r>
          </w:p>
          <w:p w:rsidR="0065774B" w:rsidRPr="003C23EA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Правильно, у</w:t>
            </w:r>
            <w:r w:rsidR="0065774B" w:rsidRPr="003C23EA">
              <w:rPr>
                <w:color w:val="111111"/>
                <w:sz w:val="28"/>
                <w:szCs w:val="28"/>
              </w:rPr>
              <w:t xml:space="preserve"> нее, как и у других насекомых,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65774B" w:rsidRPr="003C23EA">
              <w:rPr>
                <w:color w:val="111111"/>
                <w:sz w:val="28"/>
                <w:szCs w:val="28"/>
              </w:rPr>
              <w:t xml:space="preserve"> шесть ног и крылья. А сколько у </w:t>
            </w:r>
            <w:r w:rsidR="0065774B" w:rsidRPr="00F11A9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бабочки крыльев</w:t>
            </w:r>
            <w:r w:rsidR="0065774B" w:rsidRPr="00F11A9C">
              <w:rPr>
                <w:b/>
                <w:color w:val="111111"/>
                <w:sz w:val="28"/>
                <w:szCs w:val="28"/>
              </w:rPr>
              <w:t>?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F11A9C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3C23E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-</w:t>
            </w:r>
            <w:r>
              <w:rPr>
                <w:color w:val="111111"/>
                <w:sz w:val="28"/>
                <w:szCs w:val="28"/>
              </w:rPr>
              <w:t>П</w:t>
            </w:r>
            <w:r w:rsidRPr="003C23EA">
              <w:rPr>
                <w:color w:val="111111"/>
                <w:sz w:val="28"/>
                <w:szCs w:val="28"/>
              </w:rPr>
              <w:t>равильно. Два с одной стороны и два с другой.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F11A9C">
              <w:rPr>
                <w:color w:val="111111"/>
                <w:sz w:val="28"/>
                <w:szCs w:val="28"/>
              </w:rPr>
              <w:t>-</w:t>
            </w:r>
            <w:r w:rsidRPr="003C23EA">
              <w:rPr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proofErr w:type="gramEnd"/>
            <w:r w:rsidRPr="003C23E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какие они по форме</w:t>
            </w:r>
            <w:r w:rsidR="00F11A9C">
              <w:rPr>
                <w:color w:val="111111"/>
                <w:sz w:val="28"/>
                <w:szCs w:val="28"/>
              </w:rPr>
              <w:t>?</w:t>
            </w:r>
          </w:p>
          <w:p w:rsidR="0065774B" w:rsidRPr="003C23EA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65774B">
              <w:rPr>
                <w:color w:val="111111"/>
                <w:sz w:val="28"/>
                <w:szCs w:val="28"/>
              </w:rPr>
              <w:t>А</w:t>
            </w:r>
            <w:r w:rsidR="0065774B" w:rsidRPr="003C23EA">
              <w:rPr>
                <w:color w:val="111111"/>
                <w:sz w:val="28"/>
                <w:szCs w:val="28"/>
              </w:rPr>
              <w:t xml:space="preserve"> как расписаны крылья?</w:t>
            </w:r>
            <w:r w:rsidR="0065774B">
              <w:rPr>
                <w:color w:val="111111"/>
                <w:sz w:val="28"/>
                <w:szCs w:val="28"/>
              </w:rPr>
              <w:t xml:space="preserve"> (Р</w:t>
            </w:r>
            <w:r w:rsidR="0065774B" w:rsidRPr="003C23EA">
              <w:rPr>
                <w:color w:val="111111"/>
                <w:sz w:val="28"/>
                <w:szCs w:val="28"/>
              </w:rPr>
              <w:t xml:space="preserve">исунок с одной и с </w:t>
            </w:r>
            <w:r w:rsidR="0065774B" w:rsidRPr="003C23EA">
              <w:rPr>
                <w:color w:val="111111"/>
                <w:sz w:val="28"/>
                <w:szCs w:val="28"/>
              </w:rPr>
              <w:lastRenderedPageBreak/>
              <w:t>другой стороны одинаковый</w:t>
            </w:r>
            <w:r w:rsidR="0065774B">
              <w:rPr>
                <w:color w:val="111111"/>
                <w:sz w:val="28"/>
                <w:szCs w:val="28"/>
              </w:rPr>
              <w:t>)</w:t>
            </w:r>
            <w:r w:rsidR="0065774B" w:rsidRPr="003C23EA">
              <w:rPr>
                <w:color w:val="111111"/>
                <w:sz w:val="28"/>
                <w:szCs w:val="28"/>
              </w:rPr>
              <w:t>.</w:t>
            </w:r>
          </w:p>
          <w:p w:rsidR="00F11A9C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F11A9C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F11A9C" w:rsidRDefault="0065774B" w:rsidP="00F11A9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3C23EA">
              <w:rPr>
                <w:color w:val="111111"/>
                <w:sz w:val="28"/>
                <w:szCs w:val="28"/>
              </w:rPr>
              <w:t>Молодцы. Вы очень внимательны. Противоположные крылья у </w:t>
            </w:r>
            <w:r w:rsidRPr="00F11A9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бабочки</w:t>
            </w:r>
            <w:r w:rsidRPr="003C23EA">
              <w:rPr>
                <w:color w:val="111111"/>
                <w:sz w:val="28"/>
                <w:szCs w:val="28"/>
              </w:rPr>
              <w:t xml:space="preserve"> называются симметричными, то есть имеющие одинаковую форму и рисунок. </w:t>
            </w:r>
          </w:p>
          <w:p w:rsidR="0065774B" w:rsidRDefault="00F11A9C" w:rsidP="00F11A9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65774B" w:rsidRPr="003C23EA">
              <w:rPr>
                <w:color w:val="111111"/>
                <w:sz w:val="28"/>
                <w:szCs w:val="28"/>
              </w:rPr>
              <w:t>А чем питаются </w:t>
            </w:r>
            <w:r w:rsidR="0065774B" w:rsidRPr="00F11A9C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бабочки</w:t>
            </w:r>
            <w:r w:rsidR="0065774B" w:rsidRPr="003C23EA">
              <w:rPr>
                <w:color w:val="111111"/>
                <w:sz w:val="28"/>
                <w:szCs w:val="28"/>
              </w:rPr>
              <w:t>?</w:t>
            </w:r>
            <w:r w:rsidR="0065774B">
              <w:rPr>
                <w:color w:val="111111"/>
                <w:sz w:val="28"/>
                <w:szCs w:val="28"/>
              </w:rPr>
              <w:t xml:space="preserve"> (Нектаром цветов)</w:t>
            </w:r>
          </w:p>
          <w:p w:rsidR="0065774B" w:rsidRDefault="0065774B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F11A9C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-Мы с вами сегодня будем рисовать бабочку в необычной технике. Называется она «монотипия». Кто знает, что это за техника?</w:t>
            </w:r>
          </w:p>
          <w:p w:rsidR="00F11A9C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-Монотипия-это отпечаток одной поверхности на другую, например, с листа бумаги.</w:t>
            </w:r>
          </w:p>
          <w:p w:rsidR="00F11A9C" w:rsidRPr="003C23EA" w:rsidRDefault="00F11A9C" w:rsidP="006577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u w:val="single"/>
              </w:rPr>
            </w:pPr>
            <w:r>
              <w:rPr>
                <w:color w:val="111111"/>
                <w:sz w:val="28"/>
                <w:szCs w:val="28"/>
              </w:rPr>
              <w:t>-Как вы думаете, как мы выполним рисунок с помощью монотипии?</w:t>
            </w:r>
          </w:p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F11A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-Правильно,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11A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 у бабочки симметричные крылья и одинаковый рисунок, то мы отпечатаем одну нарисованную половину бабочки и получим одинаковые изображения (показ образца)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11A9C" w:rsidRDefault="00F11A9C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Детям показывают образец изделия и объясняют последовательное выполнение работы.</w:t>
            </w:r>
          </w:p>
          <w:p w:rsidR="00F11A9C" w:rsidRDefault="00F11A9C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-Мы с вами увидели несколько видов бабочек, а какие цвета можно использовать для рисования?</w:t>
            </w:r>
          </w:p>
          <w:p w:rsidR="00F11A9C" w:rsidRDefault="00F11A9C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-Правильно, можно использовать теплые тона (все оттенки красного и желтого) и холодные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оттенки, например, синего, фиолетового)</w:t>
            </w:r>
            <w:r w:rsidR="002813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-Сколько крыльев у бабочки? Какие они?</w:t>
            </w: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-Что еще мы видим на рисунке? </w:t>
            </w: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-Хорошо, молодцы, но и усики у бабочек могут быть разными.</w:t>
            </w: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-Как выполнена бабочка? Как получили одинаково нарисованные стороны у бабочки?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Прежде, чем продолжить нашу работу, мы  сделаем гимнастику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17004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Пальчиковая гимнастика</w:t>
            </w:r>
            <w:r w:rsidRPr="001700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«Бабочка»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Бабочка-капустница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Над цветком летала,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Весело порхала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Пыльцу собирала.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Скрестить запястья рук и прижать ладони тыльной стороной друг к другу.</w:t>
            </w:r>
            <w:proofErr w:type="gramEnd"/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Пальцы прямые.  </w:t>
            </w:r>
            <w:proofErr w:type="gramStart"/>
            <w:r w:rsidRPr="0017004C">
              <w:rPr>
                <w:rFonts w:ascii="Times New Roman" w:hAnsi="Times New Roman"/>
                <w:color w:val="000000"/>
                <w:sz w:val="28"/>
                <w:szCs w:val="28"/>
              </w:rPr>
              <w:t>Легким, но резким движением рук в запястьях имитировать полет бабочки.)</w:t>
            </w:r>
            <w:proofErr w:type="gramEnd"/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-А теперь мы приступаем к рисованию нашей бабочки. Выполнять рисунок мы будем на одной стороне по алгоритму, а затем отпечатывать его на другой половине листа.</w:t>
            </w:r>
          </w:p>
          <w:p w:rsidR="00281346" w:rsidRDefault="00281346" w:rsidP="00F11A9C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28134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Алгоритм выполнения рисунка:</w:t>
            </w:r>
          </w:p>
          <w:p w:rsidR="00281346" w:rsidRPr="0017004C" w:rsidRDefault="00281346" w:rsidP="00281346">
            <w:pPr>
              <w:shd w:val="clear" w:color="auto" w:fill="FFFFFF"/>
              <w:spacing w:line="360" w:lineRule="auto"/>
              <w:ind w:firstLine="85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004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Технология последовательности рисования бабочки: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>Альбомный ли</w:t>
            </w:r>
            <w:proofErr w:type="gramStart"/>
            <w:r w:rsidRPr="0017004C">
              <w:rPr>
                <w:color w:val="111111"/>
                <w:sz w:val="28"/>
                <w:szCs w:val="28"/>
              </w:rPr>
              <w:t>ст скл</w:t>
            </w:r>
            <w:proofErr w:type="gramEnd"/>
            <w:r w:rsidRPr="0017004C">
              <w:rPr>
                <w:color w:val="111111"/>
                <w:sz w:val="28"/>
                <w:szCs w:val="28"/>
              </w:rPr>
              <w:t xml:space="preserve">адываем пополам, </w:t>
            </w:r>
            <w:r w:rsidRPr="0017004C">
              <w:rPr>
                <w:color w:val="111111"/>
                <w:sz w:val="28"/>
                <w:szCs w:val="28"/>
              </w:rPr>
              <w:lastRenderedPageBreak/>
              <w:t>чтобы получилась линия сгиба.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Рисуем сразу гуашью. </w:t>
            </w:r>
            <w:r w:rsidRPr="0017004C">
              <w:rPr>
                <w:color w:val="000000"/>
                <w:sz w:val="28"/>
                <w:szCs w:val="28"/>
              </w:rPr>
              <w:t xml:space="preserve">Рисовать только половину туловища бабочки </w:t>
            </w:r>
            <w:proofErr w:type="gramStart"/>
            <w:r w:rsidRPr="0017004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7004C">
              <w:rPr>
                <w:color w:val="000000"/>
                <w:sz w:val="28"/>
                <w:szCs w:val="28"/>
              </w:rPr>
              <w:t>правую сторону для правшей удобнее рисовать)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7004C">
              <w:rPr>
                <w:color w:val="000000"/>
                <w:sz w:val="28"/>
                <w:szCs w:val="28"/>
              </w:rPr>
              <w:t xml:space="preserve"> Туловище бабочки состоит из двух овалов, маленький овал голова. Большой овал - туловище. (Педагог показывает на листе бумаги как рисовать половину овала и помогает повторить детям). 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 xml:space="preserve">Рисуем крылья: верхнее </w:t>
            </w:r>
            <w:proofErr w:type="gramStart"/>
            <w:r w:rsidRPr="0017004C">
              <w:rPr>
                <w:color w:val="111111"/>
                <w:sz w:val="28"/>
                <w:szCs w:val="28"/>
              </w:rPr>
              <w:t>по</w:t>
            </w:r>
            <w:r>
              <w:rPr>
                <w:color w:val="111111"/>
                <w:sz w:val="28"/>
                <w:szCs w:val="28"/>
              </w:rPr>
              <w:t>больше</w:t>
            </w:r>
            <w:proofErr w:type="gramEnd"/>
            <w:r>
              <w:rPr>
                <w:color w:val="111111"/>
                <w:sz w:val="28"/>
                <w:szCs w:val="28"/>
              </w:rPr>
              <w:t>, нижнее меньше</w:t>
            </w:r>
            <w:r w:rsidRPr="0017004C">
              <w:rPr>
                <w:color w:val="111111"/>
                <w:sz w:val="28"/>
                <w:szCs w:val="28"/>
              </w:rPr>
              <w:t>.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 xml:space="preserve">Левую сторону прижмем к </w:t>
            </w:r>
            <w:proofErr w:type="gramStart"/>
            <w:r w:rsidRPr="0017004C">
              <w:rPr>
                <w:color w:val="111111"/>
                <w:sz w:val="28"/>
                <w:szCs w:val="28"/>
              </w:rPr>
              <w:t>правой</w:t>
            </w:r>
            <w:proofErr w:type="gramEnd"/>
            <w:r w:rsidRPr="0017004C">
              <w:rPr>
                <w:color w:val="111111"/>
                <w:sz w:val="28"/>
                <w:szCs w:val="28"/>
              </w:rPr>
              <w:t xml:space="preserve"> и тщательно разгладим.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>Откроем лист</w:t>
            </w:r>
            <w:proofErr w:type="gramStart"/>
            <w:r w:rsidRPr="0017004C">
              <w:rPr>
                <w:color w:val="111111"/>
                <w:sz w:val="28"/>
                <w:szCs w:val="28"/>
              </w:rPr>
              <w:t>… П</w:t>
            </w:r>
            <w:proofErr w:type="gramEnd"/>
            <w:r w:rsidRPr="0017004C">
              <w:rPr>
                <w:color w:val="111111"/>
                <w:sz w:val="28"/>
                <w:szCs w:val="28"/>
              </w:rPr>
              <w:t>олучилась бабочка.</w:t>
            </w:r>
            <w:r>
              <w:rPr>
                <w:color w:val="111111"/>
                <w:sz w:val="28"/>
                <w:szCs w:val="28"/>
              </w:rPr>
              <w:t xml:space="preserve"> Дополняем рисунок. Рисуем усики.</w:t>
            </w:r>
          </w:p>
          <w:p w:rsidR="00281346" w:rsidRPr="0017004C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>Украсим крылья нашей бабочке с помощью ватной палочки, рисуем на одной стороне, отпечатываем.</w:t>
            </w:r>
          </w:p>
          <w:p w:rsidR="00281346" w:rsidRDefault="00281346" w:rsidP="0028134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7004C">
              <w:rPr>
                <w:color w:val="111111"/>
                <w:sz w:val="28"/>
                <w:szCs w:val="28"/>
              </w:rPr>
              <w:t>Бабочка готова.</w:t>
            </w:r>
          </w:p>
          <w:p w:rsidR="00281346" w:rsidRDefault="00281346" w:rsidP="0028134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Приступаем к рисованию.</w:t>
            </w:r>
          </w:p>
          <w:p w:rsidR="00281346" w:rsidRDefault="00281346" w:rsidP="0028134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*Во время выполнения работы проводится индивидуальный инструктаж: работы с гуашь</w:t>
            </w:r>
            <w:proofErr w:type="gramStart"/>
            <w:r>
              <w:rPr>
                <w:color w:val="111111"/>
                <w:sz w:val="28"/>
                <w:szCs w:val="28"/>
              </w:rPr>
              <w:t>ю(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брать меньше воды, использовать салфетку), создавать аккуратные рисунки, использовать гармоничное сочетание цветов,</w:t>
            </w:r>
            <w:r w:rsidR="00A91DB6">
              <w:rPr>
                <w:color w:val="111111"/>
                <w:sz w:val="28"/>
                <w:szCs w:val="28"/>
              </w:rPr>
              <w:t xml:space="preserve"> создавать необычный узор на крыльях.</w:t>
            </w:r>
          </w:p>
          <w:p w:rsidR="00A91DB6" w:rsidRDefault="00A91DB6" w:rsidP="00A91DB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 время выполнения работы можно прочитать стихотворение </w:t>
            </w:r>
          </w:p>
          <w:p w:rsidR="00A91DB6" w:rsidRPr="00A91DB6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b/>
                <w:color w:val="111111"/>
                <w:sz w:val="28"/>
                <w:szCs w:val="28"/>
                <w:u w:val="single"/>
              </w:rPr>
            </w:pPr>
            <w:r w:rsidRPr="003E2FCE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A91DB6">
              <w:rPr>
                <w:rStyle w:val="a4"/>
                <w:b w:val="0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Бабочка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Я у желтой </w:t>
            </w:r>
            <w:r w:rsidRPr="00A91DB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бабочки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  <w:bdr w:val="none" w:sz="0" w:space="0" w:color="auto" w:frame="1"/>
              </w:rPr>
              <w:t>Тихо-тихо спрашивал</w:t>
            </w:r>
            <w:r w:rsidRPr="002162A8">
              <w:rPr>
                <w:color w:val="111111"/>
                <w:sz w:val="28"/>
                <w:szCs w:val="28"/>
              </w:rPr>
              <w:t>: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A91DB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Бабочка</w:t>
            </w:r>
            <w:r w:rsidRPr="00A91DB6">
              <w:rPr>
                <w:b/>
                <w:color w:val="111111"/>
                <w:sz w:val="28"/>
                <w:szCs w:val="28"/>
              </w:rPr>
              <w:t>,</w:t>
            </w:r>
            <w:r w:rsidRPr="002162A8">
              <w:rPr>
                <w:color w:val="111111"/>
                <w:sz w:val="28"/>
                <w:szCs w:val="28"/>
              </w:rPr>
              <w:t xml:space="preserve"> скажи мне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Кто тебя раскрашивал?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Может, это лютик?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Может, одуванчик?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Может, желтой краской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Тот соседский мальчик?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Или это солнышко после скуки зимней?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lastRenderedPageBreak/>
              <w:t>Кто тебя раскрашивал?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A91DB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Бабочка</w:t>
            </w:r>
            <w:r w:rsidRPr="00A91DB6">
              <w:rPr>
                <w:b/>
                <w:color w:val="111111"/>
                <w:sz w:val="28"/>
                <w:szCs w:val="28"/>
              </w:rPr>
              <w:t>,</w:t>
            </w:r>
            <w:r w:rsidRPr="002162A8">
              <w:rPr>
                <w:color w:val="111111"/>
                <w:sz w:val="28"/>
                <w:szCs w:val="28"/>
              </w:rPr>
              <w:t xml:space="preserve"> скажи мне!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Прошептала </w:t>
            </w:r>
            <w:r w:rsidRPr="00A91DB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бабочка</w:t>
            </w:r>
          </w:p>
          <w:p w:rsidR="00A91DB6" w:rsidRPr="00A91DB6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A91DB6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В золото </w:t>
            </w:r>
            <w:proofErr w:type="gramStart"/>
            <w:r w:rsidRPr="00A91DB6">
              <w:rPr>
                <w:color w:val="111111"/>
                <w:sz w:val="28"/>
                <w:szCs w:val="28"/>
                <w:bdr w:val="none" w:sz="0" w:space="0" w:color="auto" w:frame="1"/>
              </w:rPr>
              <w:t>одета</w:t>
            </w:r>
            <w:proofErr w:type="gramEnd"/>
            <w:r w:rsidRPr="00A91DB6">
              <w:rPr>
                <w:color w:val="111111"/>
                <w:sz w:val="28"/>
                <w:szCs w:val="28"/>
              </w:rPr>
              <w:t>: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-Всю меня раскрасило</w:t>
            </w:r>
          </w:p>
          <w:p w:rsidR="00A91DB6" w:rsidRPr="002162A8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Лето, лето, лето!</w:t>
            </w:r>
          </w:p>
          <w:p w:rsidR="00281346" w:rsidRPr="00A91DB6" w:rsidRDefault="00A91DB6" w:rsidP="00A91DB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2162A8">
              <w:rPr>
                <w:color w:val="111111"/>
                <w:sz w:val="28"/>
                <w:szCs w:val="28"/>
              </w:rPr>
              <w:t>А. 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30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 Показ.</w:t>
            </w:r>
          </w:p>
          <w:p w:rsidR="00304BB8" w:rsidRDefault="00304BB8" w:rsidP="0030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презентации.</w:t>
            </w:r>
          </w:p>
          <w:p w:rsidR="00304BB8" w:rsidRDefault="00304BB8" w:rsidP="0030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Рассказ.</w:t>
            </w:r>
          </w:p>
          <w:p w:rsidR="00304BB8" w:rsidRDefault="00304BB8" w:rsidP="0030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  <w:p w:rsidR="00304BB8" w:rsidRDefault="00304BB8" w:rsidP="00304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речевой, двигательной и умственной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активности, практическая деятельность</w:t>
            </w:r>
          </w:p>
          <w:p w:rsidR="0065774B" w:rsidRDefault="0065774B" w:rsidP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65774B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согласно тексту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насекомое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-Четыре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-Верхние крылья больше,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нижние меньше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-Рисунок одинаковый с каждой стороны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Нектаром цветов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Отпечатаем бабочку на листе/ сложим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пополам и одну 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отпечатаем.</w:t>
            </w: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C" w:rsidRDefault="00F11A9C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крыла, одинаковые рисунки с обеих сторон, симметричные.</w:t>
            </w: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голова, туловище, усики.</w:t>
            </w: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-отпечатком, техника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«монотипия»</w:t>
            </w: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46" w:rsidRDefault="0028134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имнастики</w:t>
            </w:r>
            <w:proofErr w:type="spellEnd"/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запоминание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6577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работа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B8" w:rsidRDefault="00304BB8" w:rsidP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Обогащение знаний детей по теме, развитие творческих способностей, эстетических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чувств,</w:t>
            </w:r>
          </w:p>
          <w:p w:rsidR="0065774B" w:rsidRDefault="00304BB8" w:rsidP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действовать по алгоритму,  рисование бабочки в технике «монотипия»</w:t>
            </w:r>
          </w:p>
        </w:tc>
      </w:tr>
      <w:tr w:rsidR="0065774B" w:rsidTr="006577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</w:t>
            </w:r>
          </w:p>
          <w:p w:rsidR="00304BB8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*Собираются все рисунки детей и вывешиваются на доску.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про что мы сегодня говорили на занятии?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Бабочка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кто?</w:t>
            </w:r>
            <w:r w:rsidR="00A6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особенности есть у бабочек?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-Молодцы, многое запомнили про бабочек. А мы сегодня для нашей гостьи бабочки нарисовали подружек на полянку. Как мы выполняли рисунок, в какой технике? 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такое монотипия? Для чего ее можно использовать?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-Посмотрите, какая волшебная поляна с бабочками у нас получилась</w:t>
            </w:r>
            <w:r w:rsidR="00A6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много у нас бабочек и нет ни одной одинаковой, у каждого своя бабочка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(обращает внимание детей на их работы, оценивание работ)</w:t>
            </w:r>
            <w:r w:rsidR="00A6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1DB6" w:rsidRDefault="00A62BD5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яркие, красочные </w:t>
            </w:r>
            <w:r w:rsidR="00A9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у …..</w:t>
            </w:r>
          </w:p>
          <w:p w:rsidR="00A91DB6" w:rsidRDefault="00A91DB6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аккуратно выполнили работу……</w:t>
            </w:r>
          </w:p>
          <w:p w:rsidR="00A91DB6" w:rsidRDefault="00A62BD5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необычно украсили свою бабочку….</w:t>
            </w:r>
          </w:p>
          <w:p w:rsidR="00304BB8" w:rsidRDefault="00085A39" w:rsidP="00A91DB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-Какая бабочка тебе … понравилась больше всего? А тебе? /Почему?</w:t>
            </w:r>
          </w:p>
          <w:p w:rsidR="00A62BD5" w:rsidRDefault="00A62BD5" w:rsidP="00A62B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 сегодня с вами познакомились с несколькими видами бабочек, у них у каждой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 свое название. А как вы можете назвать свою бабочку? Придумайте ей имя?</w:t>
            </w:r>
          </w:p>
          <w:p w:rsidR="00A62BD5" w:rsidRDefault="00A62BD5" w:rsidP="00A62B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 интересно было на занятии? Что больше всего запомнилось? Что было трудным? Что оказалось легким для вас?</w:t>
            </w:r>
          </w:p>
          <w:p w:rsidR="00A62BD5" w:rsidRDefault="00A62BD5" w:rsidP="00A62BD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162A8">
              <w:rPr>
                <w:rFonts w:ascii="Times New Roman" w:hAnsi="Times New Roman"/>
                <w:color w:val="000000"/>
                <w:sz w:val="28"/>
                <w:szCs w:val="28"/>
              </w:rPr>
              <w:t>Вы молодцы, очень старались.</w:t>
            </w:r>
            <w:r w:rsidRPr="002162A8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2162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Теперь наша бабочка рада, сколько подружек у неё появилось, все такие красивые и разные. Теперь они будут резвиться на полянке, летать и радовать нас.</w:t>
            </w:r>
          </w:p>
          <w:p w:rsidR="00A62BD5" w:rsidRDefault="00A62BD5" w:rsidP="00A62BD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*Можно предложить распечатанных бабочек домой, чтобы дети выполнили отпечаток и вырезали, для украшения группы.</w:t>
            </w:r>
          </w:p>
          <w:p w:rsidR="00A62BD5" w:rsidRPr="00085A39" w:rsidRDefault="00A62BD5" w:rsidP="00085A39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 теперь аккуратно убираем свое рабочее место, всем спасибо.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65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6" w:rsidRP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9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 насекомых, про рисование, про бабочек и др. ответы детей.</w:t>
            </w: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-Насекомое</w:t>
            </w: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них одинаковый узор на крыльях, крылья симметричные, верхние больше крылья, чем нижние, питаются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нектаром цветов.</w:t>
            </w: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-Монотипия</w:t>
            </w: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DB6" w:rsidRDefault="00A91DB6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рисования, отпечаток/чтобы создавать, отпечатывать и получать одинаковый рисунок, как отражение.</w:t>
            </w: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A39" w:rsidRDefault="00085A39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-Оценивание работ ребят</w:t>
            </w:r>
          </w:p>
          <w:p w:rsidR="00085A39" w:rsidRDefault="00085A39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придумывают имена/названия своим бабочкам.</w:t>
            </w: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D5" w:rsidRDefault="00A62BD5" w:rsidP="00A91DB6">
            <w:pPr>
              <w:tabs>
                <w:tab w:val="lef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 рабочие места.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4B" w:rsidRDefault="00304B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речи, актуализация знаний, закрепление полученных знаний.</w:t>
            </w:r>
            <w:r w:rsidR="0008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</w:t>
            </w:r>
            <w:r w:rsidR="0008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оценить работы друзей.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Положительный отклик на выполненные рисунки.</w:t>
            </w:r>
          </w:p>
        </w:tc>
      </w:tr>
    </w:tbl>
    <w:p w:rsidR="00063C89" w:rsidRDefault="00063C89" w:rsidP="00063C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C89" w:rsidRPr="002E1067" w:rsidRDefault="00063C89" w:rsidP="00063C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3C89" w:rsidRPr="002E1067" w:rsidSect="00063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B95"/>
    <w:multiLevelType w:val="hybridMultilevel"/>
    <w:tmpl w:val="4830EA1A"/>
    <w:lvl w:ilvl="0" w:tplc="ABA2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7FB"/>
    <w:multiLevelType w:val="hybridMultilevel"/>
    <w:tmpl w:val="C78240A6"/>
    <w:lvl w:ilvl="0" w:tplc="250816B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C89"/>
    <w:rsid w:val="00063C89"/>
    <w:rsid w:val="00085A39"/>
    <w:rsid w:val="000A144F"/>
    <w:rsid w:val="001158D8"/>
    <w:rsid w:val="00281346"/>
    <w:rsid w:val="00304BB8"/>
    <w:rsid w:val="00315234"/>
    <w:rsid w:val="0065774B"/>
    <w:rsid w:val="00781A10"/>
    <w:rsid w:val="00824888"/>
    <w:rsid w:val="00A17C2D"/>
    <w:rsid w:val="00A62BD5"/>
    <w:rsid w:val="00A91DB6"/>
    <w:rsid w:val="00B07401"/>
    <w:rsid w:val="00CB7574"/>
    <w:rsid w:val="00EF1828"/>
    <w:rsid w:val="00F11A9C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3C89"/>
    <w:rPr>
      <w:b/>
      <w:bCs/>
    </w:rPr>
  </w:style>
  <w:style w:type="paragraph" w:styleId="a5">
    <w:name w:val="List Paragraph"/>
    <w:basedOn w:val="a"/>
    <w:uiPriority w:val="34"/>
    <w:qFormat/>
    <w:rsid w:val="00B074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774B"/>
  </w:style>
  <w:style w:type="paragraph" w:styleId="a7">
    <w:name w:val="No Spacing"/>
    <w:uiPriority w:val="1"/>
    <w:qFormat/>
    <w:rsid w:val="0082488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8</cp:revision>
  <dcterms:created xsi:type="dcterms:W3CDTF">2021-02-08T09:07:00Z</dcterms:created>
  <dcterms:modified xsi:type="dcterms:W3CDTF">2021-02-22T09:04:00Z</dcterms:modified>
</cp:coreProperties>
</file>