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BF" w:rsidRPr="002309BF" w:rsidRDefault="002309BF" w:rsidP="00230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9B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309BF" w:rsidRPr="002309BF" w:rsidRDefault="002309BF" w:rsidP="00230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9BF">
        <w:rPr>
          <w:rFonts w:ascii="Times New Roman" w:hAnsi="Times New Roman" w:cs="Times New Roman"/>
          <w:sz w:val="28"/>
          <w:szCs w:val="28"/>
        </w:rPr>
        <w:t>Детский сад «Тополек».</w:t>
      </w:r>
    </w:p>
    <w:p w:rsidR="002309BF" w:rsidRPr="002309BF" w:rsidRDefault="002309BF" w:rsidP="002309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9BF" w:rsidRPr="00034E77" w:rsidRDefault="002309BF" w:rsidP="002309B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09BF" w:rsidRDefault="002309BF" w:rsidP="002309B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4E77">
        <w:rPr>
          <w:rFonts w:ascii="Times New Roman" w:hAnsi="Times New Roman" w:cs="Times New Roman"/>
          <w:b/>
          <w:bCs/>
          <w:sz w:val="36"/>
          <w:szCs w:val="36"/>
        </w:rPr>
        <w:t>П</w:t>
      </w:r>
      <w:r>
        <w:rPr>
          <w:rFonts w:ascii="Times New Roman" w:hAnsi="Times New Roman" w:cs="Times New Roman"/>
          <w:b/>
          <w:bCs/>
          <w:sz w:val="36"/>
          <w:szCs w:val="36"/>
        </w:rPr>
        <w:t>лан по самообразованию</w:t>
      </w:r>
    </w:p>
    <w:p w:rsidR="002309BF" w:rsidRDefault="00501D56" w:rsidP="002309B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«Развитие речевой активности детей раннего возраста в игровой деятельности»</w:t>
      </w:r>
    </w:p>
    <w:p w:rsidR="002309BF" w:rsidRPr="00501D56" w:rsidRDefault="002309BF" w:rsidP="00230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D56">
        <w:rPr>
          <w:rFonts w:ascii="Times New Roman" w:hAnsi="Times New Roman" w:cs="Times New Roman"/>
          <w:sz w:val="28"/>
          <w:szCs w:val="28"/>
        </w:rPr>
        <w:t xml:space="preserve">Срок реализации: с </w:t>
      </w:r>
      <w:r w:rsidR="00501D56" w:rsidRPr="00501D56">
        <w:rPr>
          <w:rFonts w:ascii="Times New Roman" w:hAnsi="Times New Roman" w:cs="Times New Roman"/>
          <w:sz w:val="28"/>
          <w:szCs w:val="28"/>
        </w:rPr>
        <w:t>сентября 2021 по май 2022</w:t>
      </w:r>
      <w:r w:rsidRPr="00501D56">
        <w:rPr>
          <w:rFonts w:ascii="Times New Roman" w:hAnsi="Times New Roman" w:cs="Times New Roman"/>
          <w:sz w:val="28"/>
          <w:szCs w:val="28"/>
        </w:rPr>
        <w:t>гг.</w:t>
      </w:r>
    </w:p>
    <w:p w:rsidR="002309BF" w:rsidRPr="00034E77" w:rsidRDefault="002309BF" w:rsidP="002309B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09BF" w:rsidRPr="00034E77" w:rsidRDefault="002309BF" w:rsidP="002309B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09BF" w:rsidRPr="00034E77" w:rsidRDefault="002309BF" w:rsidP="002309B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09BF" w:rsidRPr="00501D56" w:rsidRDefault="002309BF" w:rsidP="002309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1D56">
        <w:rPr>
          <w:rFonts w:ascii="Times New Roman" w:hAnsi="Times New Roman" w:cs="Times New Roman"/>
          <w:sz w:val="28"/>
          <w:szCs w:val="28"/>
        </w:rPr>
        <w:t xml:space="preserve"> </w:t>
      </w:r>
      <w:r w:rsidR="00501D56" w:rsidRPr="00501D56">
        <w:rPr>
          <w:rFonts w:ascii="Times New Roman" w:hAnsi="Times New Roman" w:cs="Times New Roman"/>
          <w:sz w:val="28"/>
          <w:szCs w:val="28"/>
        </w:rPr>
        <w:t>Г</w:t>
      </w:r>
      <w:r w:rsidRPr="00501D56">
        <w:rPr>
          <w:rFonts w:ascii="Times New Roman" w:hAnsi="Times New Roman" w:cs="Times New Roman"/>
          <w:sz w:val="28"/>
          <w:szCs w:val="28"/>
        </w:rPr>
        <w:t>руппа</w:t>
      </w:r>
      <w:r w:rsidR="00501D56">
        <w:rPr>
          <w:rFonts w:ascii="Times New Roman" w:hAnsi="Times New Roman" w:cs="Times New Roman"/>
          <w:sz w:val="28"/>
          <w:szCs w:val="28"/>
        </w:rPr>
        <w:t xml:space="preserve"> раннего возраста «Звездочка</w:t>
      </w:r>
      <w:r w:rsidRPr="00501D56">
        <w:rPr>
          <w:rFonts w:ascii="Times New Roman" w:hAnsi="Times New Roman" w:cs="Times New Roman"/>
          <w:sz w:val="28"/>
          <w:szCs w:val="28"/>
        </w:rPr>
        <w:t>»</w:t>
      </w:r>
    </w:p>
    <w:p w:rsidR="002309BF" w:rsidRPr="00501D56" w:rsidRDefault="002309BF" w:rsidP="002309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1D56">
        <w:rPr>
          <w:rFonts w:ascii="Times New Roman" w:hAnsi="Times New Roman" w:cs="Times New Roman"/>
          <w:sz w:val="28"/>
          <w:szCs w:val="28"/>
        </w:rPr>
        <w:t>Разработчик: Балбышева Н. В.</w:t>
      </w:r>
    </w:p>
    <w:p w:rsidR="002309BF" w:rsidRPr="00501D56" w:rsidRDefault="002309BF" w:rsidP="002309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1D56">
        <w:rPr>
          <w:rFonts w:ascii="Times New Roman" w:hAnsi="Times New Roman" w:cs="Times New Roman"/>
          <w:sz w:val="28"/>
          <w:szCs w:val="28"/>
        </w:rPr>
        <w:t xml:space="preserve"> воспитатель МДОУ детский сад «Тополёк».</w:t>
      </w:r>
    </w:p>
    <w:p w:rsidR="002309BF" w:rsidRPr="00501D56" w:rsidRDefault="002309BF" w:rsidP="002309B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309BF" w:rsidRPr="00034E77" w:rsidRDefault="002309BF" w:rsidP="002309B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09BF" w:rsidRPr="00034E77" w:rsidRDefault="002309BF" w:rsidP="002309B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09BF" w:rsidRPr="00501D56" w:rsidRDefault="00501D56" w:rsidP="00501D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Мышкин, 2021</w:t>
      </w:r>
    </w:p>
    <w:p w:rsidR="00B87C88" w:rsidRDefault="00B87C88" w:rsidP="002309BF">
      <w:pPr>
        <w:jc w:val="center"/>
      </w:pPr>
    </w:p>
    <w:p w:rsidR="00501D56" w:rsidRDefault="00501D56" w:rsidP="002309BF">
      <w:pPr>
        <w:jc w:val="center"/>
      </w:pPr>
    </w:p>
    <w:p w:rsidR="00501D56" w:rsidRPr="00501D56" w:rsidRDefault="00501D56" w:rsidP="00501D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bidi="en-US"/>
        </w:rPr>
      </w:pPr>
      <w:r w:rsidRPr="00501D56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bidi="en-US"/>
        </w:rPr>
        <w:lastRenderedPageBreak/>
        <w:t xml:space="preserve">Индивидуальный план самообразования </w:t>
      </w:r>
    </w:p>
    <w:p w:rsidR="00501D56" w:rsidRPr="00501D56" w:rsidRDefault="00501D56" w:rsidP="00501D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bidi="en-US"/>
        </w:rPr>
        <w:t>на 2021-2022</w:t>
      </w:r>
      <w:r w:rsidRPr="00501D56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bidi="en-US"/>
        </w:rPr>
        <w:t xml:space="preserve"> учебный год</w:t>
      </w:r>
    </w:p>
    <w:p w:rsidR="00501D56" w:rsidRPr="00501D56" w:rsidRDefault="00501D56" w:rsidP="009E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1D5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 w:bidi="en-US"/>
        </w:rPr>
        <w:t>Цель:</w:t>
      </w:r>
      <w:r w:rsidRPr="00501D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 w:bidi="en-US"/>
        </w:rPr>
        <w:t xml:space="preserve"> </w:t>
      </w:r>
      <w:r w:rsidRPr="00501D56">
        <w:rPr>
          <w:rFonts w:ascii="Times New Roman" w:eastAsia="Times New Roman" w:hAnsi="Times New Roman" w:cs="Times New Roman"/>
          <w:sz w:val="28"/>
          <w:szCs w:val="28"/>
          <w:lang w:bidi="en-US"/>
        </w:rPr>
        <w:t>повышение своего педагогического уровня, профессионального мастерства и компетентности, изучение способов, методов и приёмов активизации речи детей раннего возраста по средствам игры</w:t>
      </w:r>
      <w:r w:rsidR="00B23CB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01D56" w:rsidRPr="00501D56" w:rsidRDefault="00501D56" w:rsidP="009E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1D5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 w:bidi="en-US"/>
        </w:rPr>
        <w:t>Задачи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:</w:t>
      </w:r>
      <w:r w:rsidRPr="00501D5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работа над программой профессионального самообразования поможет мне:</w:t>
      </w:r>
    </w:p>
    <w:p w:rsidR="00B23CB3" w:rsidRPr="00DE36B4" w:rsidRDefault="00501D56" w:rsidP="009E4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1D56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="00DE36B4" w:rsidRPr="00B23CB3">
        <w:rPr>
          <w:rFonts w:eastAsia="Times New Roman"/>
          <w:sz w:val="28"/>
          <w:szCs w:val="28"/>
          <w:lang w:bidi="en-US"/>
        </w:rPr>
        <w:t xml:space="preserve"> </w:t>
      </w:r>
      <w:r w:rsidR="00B23CB3" w:rsidRPr="00DE36B4">
        <w:rPr>
          <w:rFonts w:ascii="Times New Roman" w:eastAsia="Times New Roman" w:hAnsi="Times New Roman" w:cs="Times New Roman"/>
          <w:sz w:val="28"/>
          <w:szCs w:val="28"/>
          <w:lang w:bidi="en-US"/>
        </w:rPr>
        <w:t>Изучить методики и технологии </w:t>
      </w:r>
      <w:r w:rsidR="00B23CB3" w:rsidRPr="00DE36B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речевого развития детей раннего возраста</w:t>
      </w:r>
      <w:r w:rsidR="00B23CB3" w:rsidRPr="00DE36B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23CB3" w:rsidRPr="00DE36B4" w:rsidRDefault="00DE36B4" w:rsidP="009E4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="00B23CB3" w:rsidRPr="00B23CB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Совершенствовать методику педагогического сопровождения воспитанников в </w:t>
      </w:r>
      <w:r w:rsidR="00B23CB3" w:rsidRPr="00DE36B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процессе их игровой деятельности</w:t>
      </w:r>
      <w:r w:rsidR="00B23CB3" w:rsidRPr="00DE36B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DE36B4" w:rsidRPr="00DE36B4" w:rsidRDefault="00DE36B4" w:rsidP="009E4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</w:t>
      </w:r>
      <w:r w:rsidRPr="00DE36B4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Создать безопасную и психологически комфортную образовательную среду посредством обеспечения безопасности жизни и поддержки эмоционального благополучия воспитанников.</w:t>
      </w:r>
    </w:p>
    <w:p w:rsidR="00DE36B4" w:rsidRPr="00DE36B4" w:rsidRDefault="00DE36B4" w:rsidP="009E4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DE36B4">
        <w:rPr>
          <w:rFonts w:ascii="Times New Roman" w:eastAsia="Times New Roman" w:hAnsi="Times New Roman" w:cs="Times New Roman"/>
          <w:sz w:val="28"/>
          <w:szCs w:val="28"/>
          <w:lang w:bidi="en-US"/>
        </w:rPr>
        <w:t>. Организовать взаимодействие с родителями по вопросам </w:t>
      </w:r>
      <w:r w:rsidRPr="00DE36B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активизации речи детей в процессе игровой деятельности</w:t>
      </w:r>
      <w:r w:rsidRPr="00DE36B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01D56" w:rsidRPr="00501D56" w:rsidRDefault="00DE36B4" w:rsidP="009E4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5</w:t>
      </w:r>
      <w:r w:rsidR="00501D56"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Подготовить методический материал, план работы, картотеки игр.</w:t>
      </w:r>
    </w:p>
    <w:p w:rsidR="00501D56" w:rsidRPr="00501D56" w:rsidRDefault="00501D56" w:rsidP="009E4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501D56" w:rsidRPr="00501D56" w:rsidRDefault="00501D56" w:rsidP="009E43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1D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 w:bidi="en-US"/>
        </w:rPr>
        <w:t>Актуальность</w:t>
      </w:r>
    </w:p>
    <w:p w:rsidR="00501D56" w:rsidRPr="00501D56" w:rsidRDefault="00501D56" w:rsidP="009E437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1D56">
        <w:rPr>
          <w:rFonts w:ascii="Times New Roman" w:eastAsia="Times New Roman" w:hAnsi="Times New Roman" w:cs="Times New Roman"/>
          <w:sz w:val="23"/>
          <w:szCs w:val="23"/>
          <w:lang w:eastAsia="ru-RU" w:bidi="en-US"/>
        </w:rPr>
        <w:tab/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первые годы жизни детей происходят очень существенные изменения в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их развитии. Уже на первом году жизни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ребёнок в состоянии брать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 удерживать предметы, а позднее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ряд разнообразных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действий: держать чашку и пить из неё, есть ложкой, закрывать и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открывать коробки, нанизывать на стержень кольца и многое другое.</w:t>
      </w:r>
    </w:p>
    <w:p w:rsidR="00501D56" w:rsidRPr="00501D56" w:rsidRDefault="00501D56" w:rsidP="009E437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    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 раннем детстве ребёнок овладевает величайшим достоянием человечества - речью. На втором году он понимает обращённую к нему речь, сам начинает говорить и к трём годам довольно свободно объясняется с окружающими.</w:t>
      </w:r>
    </w:p>
    <w:p w:rsidR="00501D56" w:rsidRPr="00501D56" w:rsidRDefault="00501D56" w:rsidP="009E437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lastRenderedPageBreak/>
        <w:t>     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Воспитатель в детском саду заботится о всестороннем развитии ребёнка. Но все задачи развития и воспитания детей он сможет полноценно решить только при условии правильного обучения речи.</w:t>
      </w:r>
    </w:p>
    <w:p w:rsidR="00501D56" w:rsidRPr="00501D56" w:rsidRDefault="00501D56" w:rsidP="009E437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 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Учиться играя! Эта идея увлекала многих педагогов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 воспитателей. Чтобы маленькие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дети овладели необходимыми движениями, речью, разнообразными умениями и навыками, их этому надо учить.</w:t>
      </w:r>
    </w:p>
    <w:p w:rsidR="00501D56" w:rsidRPr="00501D56" w:rsidRDefault="00501D56" w:rsidP="009E437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 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Для обучения созданы различные игры. Главная их особенность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состоит в том, что задание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ребёнку предлагается в игровой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форме. Дети играют, не подозревая, что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осваивают какие-то знания, овладевают навыками действий с определёнными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предметами, учатся культуре общения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друг с другом. Любые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игры содержат познавательную и воспитательную игровые составляющие, игровые действия, игровые и организационные отношения.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</w:p>
    <w:p w:rsidR="00501D56" w:rsidRPr="00501D56" w:rsidRDefault="00501D56" w:rsidP="009E437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 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Родителей волнует вопрос - как правильно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разговаривать с ребёнком, что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необходимо знать при общении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 детьми? Кого-то волнует вопрос - ребёнку уже два- три года, а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слов - всего ничего. Что предпринять, чтобы сформировать у ребёнка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правильную и грамотную речь, чтобы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будущем он мог точно и</w:t>
      </w:r>
      <w:r w:rsidRPr="00501D56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501D5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ясно излагать свои мысли, суждения?</w:t>
      </w:r>
    </w:p>
    <w:p w:rsidR="009E4375" w:rsidRDefault="00501D56" w:rsidP="009E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1D5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  </w:t>
      </w:r>
      <w:r w:rsidRPr="00501D5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Эта проблема и л</w:t>
      </w:r>
      <w:r w:rsid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егла в основу моей работы</w:t>
      </w:r>
    </w:p>
    <w:p w:rsidR="00DE36B4" w:rsidRPr="009E4375" w:rsidRDefault="00DE36B4" w:rsidP="009E4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E43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Предполагаемые результаты </w:t>
      </w:r>
    </w:p>
    <w:p w:rsidR="009E4375" w:rsidRPr="00DE36B4" w:rsidRDefault="009E4375" w:rsidP="009E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437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Для педагога:</w:t>
      </w:r>
    </w:p>
    <w:p w:rsidR="00DE36B4" w:rsidRPr="009E4375" w:rsidRDefault="00DE36B4" w:rsidP="009E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9E437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Развиты</w:t>
      </w: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 профессионально значимые компетенции, необходимые для решения задач </w:t>
      </w:r>
      <w:r w:rsidRPr="009E437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речевого развития детей раннего возраста</w:t>
      </w: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9E4375" w:rsidRPr="009E4375" w:rsidRDefault="009E4375" w:rsidP="009E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4375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Для воспитанников</w:t>
      </w: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9E4375" w:rsidRPr="009E4375" w:rsidRDefault="009E4375" w:rsidP="009E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1. Ребенок хорошо понимает родную речь, может выражать свои мысли и желания.</w:t>
      </w:r>
    </w:p>
    <w:p w:rsidR="009E4375" w:rsidRPr="009E4375" w:rsidRDefault="009E4375" w:rsidP="009E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2. </w:t>
      </w:r>
      <w:r w:rsidRPr="009E437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Самостоятельно вступает в речевое</w:t>
      </w: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 взаимодействие с близкими взрослыми и сверстниками.</w:t>
      </w:r>
    </w:p>
    <w:p w:rsidR="009E4375" w:rsidRPr="009E4375" w:rsidRDefault="009E4375" w:rsidP="009E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3. Знает разнообразные игры с </w:t>
      </w:r>
      <w:r w:rsidRPr="009E437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речевым сопровождением</w:t>
      </w: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: хороводы, песенки, потешки, стишки, прибаутки, песенки, пальчиковые игры.</w:t>
      </w:r>
    </w:p>
    <w:p w:rsidR="009E4375" w:rsidRPr="009E4375" w:rsidRDefault="009E4375" w:rsidP="009E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4. Сформированы </w:t>
      </w:r>
      <w:r w:rsidRPr="009E437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игровые</w:t>
      </w:r>
      <w:r w:rsidRPr="009E4375">
        <w:rPr>
          <w:rFonts w:ascii="Times New Roman" w:eastAsia="Times New Roman" w:hAnsi="Times New Roman" w:cs="Times New Roman"/>
          <w:sz w:val="28"/>
          <w:szCs w:val="28"/>
          <w:lang w:bidi="en-US"/>
        </w:rPr>
        <w:t> действия и произвольное поведение.</w:t>
      </w:r>
    </w:p>
    <w:p w:rsidR="009E4375" w:rsidRPr="00DE36B4" w:rsidRDefault="009E4375" w:rsidP="009E4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01D56" w:rsidRPr="00501D56" w:rsidRDefault="00501D56" w:rsidP="009E4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Формы работы: </w:t>
      </w:r>
    </w:p>
    <w:p w:rsidR="00501D56" w:rsidRPr="00501D56" w:rsidRDefault="00501D56" w:rsidP="009E4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5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Pr="00501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совместная деятельность педагога с детьми; </w:t>
      </w:r>
    </w:p>
    <w:p w:rsidR="00501D56" w:rsidRPr="00501D56" w:rsidRDefault="00501D56" w:rsidP="009E4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индивидуальная работа с детьми; </w:t>
      </w:r>
    </w:p>
    <w:p w:rsidR="00501D56" w:rsidRPr="00501D56" w:rsidRDefault="00501D56" w:rsidP="009E4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свободная самостоятельная деятельность самих детей. </w:t>
      </w:r>
    </w:p>
    <w:p w:rsidR="009E4375" w:rsidRPr="00501D56" w:rsidRDefault="00501D56" w:rsidP="009E4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en-US"/>
        </w:rPr>
      </w:pPr>
      <w:r w:rsidRPr="00501D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en-US"/>
        </w:rPr>
        <w:t>Этапы реализации программы самообразования.</w:t>
      </w: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430"/>
        <w:gridCol w:w="1803"/>
        <w:gridCol w:w="4959"/>
        <w:gridCol w:w="2862"/>
      </w:tblGrid>
      <w:tr w:rsidR="00501D56" w:rsidRPr="00501D56" w:rsidTr="00C83EEF">
        <w:tc>
          <w:tcPr>
            <w:tcW w:w="1974" w:type="dxa"/>
          </w:tcPr>
          <w:p w:rsidR="00501D56" w:rsidRPr="009E4375" w:rsidRDefault="00501D56" w:rsidP="009E43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 w:bidi="en-US"/>
              </w:rPr>
            </w:pPr>
            <w:r w:rsidRPr="009E437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 w:bidi="en-US"/>
              </w:rPr>
              <w:t>Этапы</w:t>
            </w:r>
          </w:p>
        </w:tc>
        <w:tc>
          <w:tcPr>
            <w:tcW w:w="2523" w:type="dxa"/>
          </w:tcPr>
          <w:p w:rsidR="00501D56" w:rsidRPr="009E4375" w:rsidRDefault="00501D56" w:rsidP="009E43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 w:bidi="en-US"/>
              </w:rPr>
            </w:pPr>
            <w:r w:rsidRPr="009E437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 w:bidi="en-US"/>
              </w:rPr>
              <w:t>Раздел</w:t>
            </w:r>
          </w:p>
        </w:tc>
        <w:tc>
          <w:tcPr>
            <w:tcW w:w="1882" w:type="dxa"/>
          </w:tcPr>
          <w:p w:rsidR="00501D56" w:rsidRPr="009E4375" w:rsidRDefault="00501D56" w:rsidP="009E43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 w:bidi="en-US"/>
              </w:rPr>
            </w:pPr>
            <w:r w:rsidRPr="009E437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 w:bidi="en-US"/>
              </w:rPr>
              <w:t>Сроки</w:t>
            </w:r>
          </w:p>
        </w:tc>
        <w:tc>
          <w:tcPr>
            <w:tcW w:w="5386" w:type="dxa"/>
          </w:tcPr>
          <w:p w:rsidR="00501D56" w:rsidRPr="009E4375" w:rsidRDefault="00501D56" w:rsidP="009E43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 w:bidi="en-US"/>
              </w:rPr>
            </w:pPr>
            <w:r w:rsidRPr="009E437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 w:bidi="en-US"/>
              </w:rPr>
              <w:t>Содержание работы</w:t>
            </w:r>
          </w:p>
        </w:tc>
        <w:tc>
          <w:tcPr>
            <w:tcW w:w="2864" w:type="dxa"/>
          </w:tcPr>
          <w:p w:rsidR="00501D56" w:rsidRPr="009E4375" w:rsidRDefault="00501D56" w:rsidP="009E43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 w:bidi="en-US"/>
              </w:rPr>
            </w:pPr>
            <w:r w:rsidRPr="009E437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 w:bidi="en-US"/>
              </w:rPr>
              <w:t>Практический выход</w:t>
            </w:r>
          </w:p>
        </w:tc>
      </w:tr>
      <w:tr w:rsidR="00501D56" w:rsidRPr="00501D56" w:rsidTr="00C83EEF">
        <w:tc>
          <w:tcPr>
            <w:tcW w:w="1974" w:type="dxa"/>
          </w:tcPr>
          <w:p w:rsidR="00501D56" w:rsidRPr="00501D56" w:rsidRDefault="00501D56" w:rsidP="009E43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0D4B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en-US"/>
              </w:rPr>
              <w:t>I</w:t>
            </w:r>
            <w:r w:rsidRPr="000D4B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 xml:space="preserve"> этап</w:t>
            </w:r>
            <w:r w:rsidRPr="000D4BD1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 xml:space="preserve"> </w:t>
            </w:r>
            <w:r w:rsidRPr="000D4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организационный</w:t>
            </w:r>
            <w:r w:rsidRPr="00501D56">
              <w:rPr>
                <w:rFonts w:ascii="Times New Roman" w:eastAsia="Times New Roman" w:hAnsi="Times New Roman" w:cs="Times New Roman"/>
                <w:lang w:bidi="en-US"/>
              </w:rPr>
              <w:t>,</w:t>
            </w:r>
          </w:p>
        </w:tc>
        <w:tc>
          <w:tcPr>
            <w:tcW w:w="2523" w:type="dxa"/>
          </w:tcPr>
          <w:p w:rsidR="00501D56" w:rsidRPr="00501D56" w:rsidRDefault="00501D56" w:rsidP="009E43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Изучение методической литературы.</w:t>
            </w:r>
          </w:p>
        </w:tc>
        <w:tc>
          <w:tcPr>
            <w:tcW w:w="1882" w:type="dxa"/>
          </w:tcPr>
          <w:p w:rsidR="00501D56" w:rsidRPr="00501D56" w:rsidRDefault="00501D56" w:rsidP="009E4375">
            <w:pPr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ru-RU"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Сентябрь</w:t>
            </w:r>
          </w:p>
        </w:tc>
        <w:tc>
          <w:tcPr>
            <w:tcW w:w="5386" w:type="dxa"/>
          </w:tcPr>
          <w:p w:rsidR="00501D56" w:rsidRPr="00501D56" w:rsidRDefault="00501D56" w:rsidP="00C83E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1. Альтхауз, Д. Цвет, форма, количество: опыт работы по развитию познавательных способностей детей дошкольного возраста / Рус. пер. с нем. под редакцией В.В. Юршайкина. - М.: Просвещение, 1994 - 64 с.</w:t>
            </w:r>
          </w:p>
          <w:p w:rsidR="00501D56" w:rsidRPr="00501D56" w:rsidRDefault="00501D56" w:rsidP="00C83E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2. Бейлина, А. Игры и игровые средства. // Дошкольное воспитание, 1995. - №3. - С. 16 - 19.</w:t>
            </w:r>
          </w:p>
          <w:p w:rsidR="00501D56" w:rsidRPr="00501D56" w:rsidRDefault="00501D56" w:rsidP="00C83E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3. </w:t>
            </w: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Доронова, Т.; Доронова, Е. Развитие детей в театрализованной деятельности: Пособие для воспитателей, работающих по </w:t>
            </w: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lastRenderedPageBreak/>
              <w:t>программе «Из детства в отрочество» - М., 2011. - 27</w:t>
            </w:r>
          </w:p>
          <w:p w:rsidR="00501D56" w:rsidRPr="00501D56" w:rsidRDefault="00501D56" w:rsidP="00C83E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4. Программа «От рождения до школы» - Под ред. Н. Е. Веракса, Т. С. Комаровой, М. А. Васильевой</w:t>
            </w:r>
          </w:p>
          <w:p w:rsidR="00501D56" w:rsidRPr="00501D56" w:rsidRDefault="00501D56" w:rsidP="00C83E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5. Бондаренко, А.К. Дидактическая игра в детском саду / А.К. Бондаренко - М.: Просвещение, 1991. - 197с.</w:t>
            </w:r>
          </w:p>
          <w:p w:rsidR="00501D56" w:rsidRPr="00501D56" w:rsidRDefault="00501D56" w:rsidP="00C83E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6. Венгер, Л.А. Воспитание сенсорной культуры ребенка / Л.А. Венгер, Э.Г Пилюгина, Н.Б. Венгер - М.: Просвещение, 1998.- 143с.</w:t>
            </w:r>
          </w:p>
          <w:p w:rsidR="00501D56" w:rsidRPr="00501D56" w:rsidRDefault="00501D56" w:rsidP="00C83E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bidi="en-US"/>
              </w:rPr>
              <w:t>7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 Катаева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А.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А., Стребелева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Е.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А. Игры и упражнения дидактические.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— М.: </w:t>
            </w:r>
            <w:r w:rsidR="009E4375"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Бук Мастер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1993.</w:t>
            </w:r>
          </w:p>
          <w:p w:rsidR="00501D56" w:rsidRPr="00501D56" w:rsidRDefault="00501D56" w:rsidP="00C83E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8. Павлова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Л.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Н. Раннее детство: развитие речи и мышления (1–3 года).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— М.: Мозаика-Синтез, 2003</w:t>
            </w:r>
          </w:p>
          <w:p w:rsidR="00501D56" w:rsidRPr="00501D56" w:rsidRDefault="00501D56" w:rsidP="00C83E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9.Ушакова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О.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С. Речевые игры и упражнения для дошкольников.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— М., 2004.12. Детские забавы [Электронный </w:t>
            </w: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ресурс] - Режим доступа: </w:t>
            </w: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http</w:t>
            </w: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://</w:t>
            </w: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www</w:t>
            </w: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.</w:t>
            </w: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planeta</w:t>
            </w: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</w:t>
            </w: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baby</w:t>
            </w: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.</w:t>
            </w: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ru</w:t>
            </w:r>
          </w:p>
          <w:p w:rsidR="00501D56" w:rsidRPr="00501D56" w:rsidRDefault="00501D56" w:rsidP="00C83E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10. Жичкина, А. Значимость игры в развитии речи // Дошкольное воспитание. </w:t>
            </w: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2002. - №4. - С.2-6.</w:t>
            </w:r>
          </w:p>
        </w:tc>
        <w:tc>
          <w:tcPr>
            <w:tcW w:w="2864" w:type="dxa"/>
          </w:tcPr>
          <w:p w:rsidR="00501D56" w:rsidRPr="00501D56" w:rsidRDefault="00501D56" w:rsidP="00C83EE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501D56" w:rsidRPr="00501D56" w:rsidRDefault="00501D56" w:rsidP="00C83EEF">
            <w:pPr>
              <w:spacing w:before="100" w:beforeAutospacing="1" w:after="100" w:afterAutospacing="1" w:line="276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Подбор, изучение и анализ методической литературы по данной теме.</w:t>
            </w:r>
          </w:p>
        </w:tc>
      </w:tr>
      <w:tr w:rsidR="00501D56" w:rsidRPr="00501D56" w:rsidTr="00C83EEF">
        <w:trPr>
          <w:trHeight w:val="1695"/>
        </w:trPr>
        <w:tc>
          <w:tcPr>
            <w:tcW w:w="1974" w:type="dxa"/>
            <w:vMerge w:val="restart"/>
          </w:tcPr>
          <w:p w:rsidR="00501D56" w:rsidRPr="000D4BD1" w:rsidRDefault="00501D56" w:rsidP="00C83EE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D4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lastRenderedPageBreak/>
              <w:t>II</w:t>
            </w:r>
            <w:r w:rsidRPr="000D4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этап</w:t>
            </w:r>
          </w:p>
          <w:p w:rsidR="00501D56" w:rsidRPr="00501D56" w:rsidRDefault="00501D56" w:rsidP="00C83E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D4B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практический</w:t>
            </w:r>
          </w:p>
        </w:tc>
        <w:tc>
          <w:tcPr>
            <w:tcW w:w="2523" w:type="dxa"/>
          </w:tcPr>
          <w:p w:rsidR="00501D56" w:rsidRPr="00501D56" w:rsidRDefault="00501D56" w:rsidP="00C83EE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Работа с детьми</w:t>
            </w:r>
          </w:p>
        </w:tc>
        <w:tc>
          <w:tcPr>
            <w:tcW w:w="1882" w:type="dxa"/>
          </w:tcPr>
          <w:p w:rsidR="00501D56" w:rsidRPr="00501D56" w:rsidRDefault="00501D56" w:rsidP="00C83EE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Сентябрь</w:t>
            </w:r>
          </w:p>
        </w:tc>
        <w:tc>
          <w:tcPr>
            <w:tcW w:w="5386" w:type="dxa"/>
          </w:tcPr>
          <w:p w:rsidR="00501D56" w:rsidRPr="00501D56" w:rsidRDefault="009E4375" w:rsidP="00F05675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Мониторинг по</w:t>
            </w:r>
          </w:p>
          <w:p w:rsidR="00501D56" w:rsidRPr="00501D56" w:rsidRDefault="00501D56" w:rsidP="00F05675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образовательной области</w:t>
            </w:r>
          </w:p>
          <w:p w:rsidR="00501D56" w:rsidRPr="00501D56" w:rsidRDefault="00501D56" w:rsidP="00F05675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«речевое развитие»</w:t>
            </w:r>
          </w:p>
        </w:tc>
        <w:tc>
          <w:tcPr>
            <w:tcW w:w="2864" w:type="dxa"/>
          </w:tcPr>
          <w:p w:rsidR="00501D56" w:rsidRPr="00501D56" w:rsidRDefault="00501D56" w:rsidP="00C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Выявление у детей уровня овладения необходимых навыков и имений по разделу экспериментирования</w:t>
            </w:r>
          </w:p>
        </w:tc>
      </w:tr>
      <w:tr w:rsidR="00501D56" w:rsidRPr="00501D56" w:rsidTr="00C83EEF">
        <w:tc>
          <w:tcPr>
            <w:tcW w:w="1974" w:type="dxa"/>
            <w:vMerge/>
          </w:tcPr>
          <w:p w:rsidR="00501D56" w:rsidRPr="00501D56" w:rsidRDefault="00501D56" w:rsidP="00C83EE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523" w:type="dxa"/>
          </w:tcPr>
          <w:p w:rsidR="00501D56" w:rsidRPr="00501D56" w:rsidRDefault="00501D56" w:rsidP="00C83EE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882" w:type="dxa"/>
          </w:tcPr>
          <w:p w:rsidR="00501D56" w:rsidRPr="00501D56" w:rsidRDefault="00501D56" w:rsidP="00C83EE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Октябрь</w:t>
            </w:r>
          </w:p>
        </w:tc>
        <w:tc>
          <w:tcPr>
            <w:tcW w:w="5386" w:type="dxa"/>
          </w:tcPr>
          <w:p w:rsidR="00501D56" w:rsidRPr="00501D56" w:rsidRDefault="00501D56" w:rsidP="00F05675">
            <w:pPr>
              <w:numPr>
                <w:ilvl w:val="0"/>
                <w:numId w:val="2"/>
              </w:numPr>
              <w:tabs>
                <w:tab w:val="num" w:pos="24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«Назови правильно»</w:t>
            </w:r>
          </w:p>
          <w:p w:rsidR="00501D56" w:rsidRPr="00501D56" w:rsidRDefault="00501D56" w:rsidP="00F05675">
            <w:pPr>
              <w:numPr>
                <w:ilvl w:val="0"/>
                <w:numId w:val="2"/>
              </w:numPr>
              <w:tabs>
                <w:tab w:val="num" w:pos="24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«Чего не стало»</w:t>
            </w:r>
          </w:p>
          <w:p w:rsidR="00501D56" w:rsidRPr="00501D56" w:rsidRDefault="00501D56" w:rsidP="00F05675">
            <w:pPr>
              <w:numPr>
                <w:ilvl w:val="0"/>
                <w:numId w:val="2"/>
              </w:numPr>
              <w:tabs>
                <w:tab w:val="num" w:pos="24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Настольный театр «Репка»</w:t>
            </w:r>
          </w:p>
          <w:p w:rsidR="00501D56" w:rsidRPr="00501D56" w:rsidRDefault="00501D56" w:rsidP="00F05675">
            <w:pPr>
              <w:numPr>
                <w:ilvl w:val="0"/>
                <w:numId w:val="2"/>
              </w:numPr>
              <w:tabs>
                <w:tab w:val="num" w:pos="24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Игра – инсценировка по </w:t>
            </w:r>
            <w:r w:rsidR="009E4375"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сказке «</w:t>
            </w: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Репка»</w:t>
            </w:r>
          </w:p>
          <w:p w:rsidR="00501D56" w:rsidRPr="00501D56" w:rsidRDefault="00501D56" w:rsidP="00F05675">
            <w:pPr>
              <w:numPr>
                <w:ilvl w:val="0"/>
                <w:numId w:val="2"/>
              </w:numPr>
              <w:tabs>
                <w:tab w:val="num" w:pos="24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«Семья»</w:t>
            </w:r>
          </w:p>
          <w:p w:rsidR="00501D56" w:rsidRPr="00501D56" w:rsidRDefault="00501D56" w:rsidP="00F05675">
            <w:pPr>
              <w:numPr>
                <w:ilvl w:val="0"/>
                <w:numId w:val="2"/>
              </w:numPr>
              <w:tabs>
                <w:tab w:val="num" w:pos="24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«Накормим куклу Машу обедом»</w:t>
            </w:r>
          </w:p>
          <w:p w:rsidR="00501D56" w:rsidRPr="00501D56" w:rsidRDefault="00501D56" w:rsidP="00F05675">
            <w:pPr>
              <w:numPr>
                <w:ilvl w:val="0"/>
                <w:numId w:val="2"/>
              </w:numPr>
              <w:tabs>
                <w:tab w:val="num" w:pos="24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«Медведь и дети»</w:t>
            </w:r>
          </w:p>
          <w:p w:rsidR="00501D56" w:rsidRPr="00501D56" w:rsidRDefault="00501D56" w:rsidP="00F05675">
            <w:pPr>
              <w:numPr>
                <w:ilvl w:val="0"/>
                <w:numId w:val="2"/>
              </w:numPr>
              <w:tabs>
                <w:tab w:val="num" w:pos="24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5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«Поезд»</w:t>
            </w:r>
          </w:p>
        </w:tc>
        <w:tc>
          <w:tcPr>
            <w:tcW w:w="2864" w:type="dxa"/>
          </w:tcPr>
          <w:p w:rsidR="00501D56" w:rsidRPr="00501D56" w:rsidRDefault="00501D56" w:rsidP="00C83EEF">
            <w:pPr>
              <w:spacing w:after="0"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50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Дидактические игры, театрализованные игры, конспект занятия с использованием игровых технологий, подвижные игры, пальчиковые игры, дыхательная и артикуляционная гимнастика</w:t>
            </w:r>
          </w:p>
        </w:tc>
      </w:tr>
    </w:tbl>
    <w:p w:rsidR="00501D56" w:rsidRPr="00501D56" w:rsidRDefault="00501D56" w:rsidP="00C83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en-US"/>
        </w:rPr>
      </w:pPr>
    </w:p>
    <w:p w:rsidR="00501D56" w:rsidRDefault="00501D56" w:rsidP="00C83EEF"/>
    <w:p w:rsidR="00501D56" w:rsidRDefault="00501D56" w:rsidP="00C83EEF"/>
    <w:tbl>
      <w:tblPr>
        <w:tblW w:w="142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7169"/>
        <w:gridCol w:w="4546"/>
      </w:tblGrid>
      <w:tr w:rsidR="00C83EEF" w:rsidRPr="00C83EEF" w:rsidTr="00C83EEF">
        <w:trPr>
          <w:trHeight w:val="1858"/>
        </w:trPr>
        <w:tc>
          <w:tcPr>
            <w:tcW w:w="2504" w:type="dxa"/>
          </w:tcPr>
          <w:p w:rsidR="00C83EEF" w:rsidRPr="00C83EEF" w:rsidRDefault="00C83EEF" w:rsidP="00C83EE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C83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lastRenderedPageBreak/>
              <w:t>Ноябрь.</w:t>
            </w:r>
          </w:p>
        </w:tc>
        <w:tc>
          <w:tcPr>
            <w:tcW w:w="7169" w:type="dxa"/>
          </w:tcPr>
          <w:p w:rsidR="00C83EEF" w:rsidRPr="00C83EEF" w:rsidRDefault="00C83EEF" w:rsidP="00C83EEF">
            <w:pPr>
              <w:numPr>
                <w:ilvl w:val="0"/>
                <w:numId w:val="3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«Чудесный мешочек»</w:t>
            </w:r>
          </w:p>
          <w:p w:rsidR="00C83EEF" w:rsidRPr="00C83EEF" w:rsidRDefault="00C83EEF" w:rsidP="00C83EEF">
            <w:pPr>
              <w:numPr>
                <w:ilvl w:val="0"/>
                <w:numId w:val="3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«Что принёс мишка»</w:t>
            </w:r>
          </w:p>
          <w:p w:rsidR="00C83EEF" w:rsidRPr="00C83EEF" w:rsidRDefault="00C83EEF" w:rsidP="00C83EEF">
            <w:pPr>
              <w:numPr>
                <w:ilvl w:val="0"/>
                <w:numId w:val="3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Настольный театр «Теремок»</w:t>
            </w:r>
          </w:p>
          <w:p w:rsidR="00C83EEF" w:rsidRPr="00C83EEF" w:rsidRDefault="00C83EEF" w:rsidP="00C83EEF">
            <w:pPr>
              <w:numPr>
                <w:ilvl w:val="0"/>
                <w:numId w:val="3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Игра – инсценировка по сказке «Теремок»</w:t>
            </w:r>
          </w:p>
          <w:p w:rsidR="00C83EEF" w:rsidRPr="00C83EEF" w:rsidRDefault="00C83EEF" w:rsidP="00C83EEF">
            <w:pPr>
              <w:numPr>
                <w:ilvl w:val="0"/>
                <w:numId w:val="3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«Машина везёт мебель в новый дом»</w:t>
            </w:r>
          </w:p>
          <w:p w:rsidR="00C83EEF" w:rsidRPr="00C83EEF" w:rsidRDefault="00C83EEF" w:rsidP="00C83EEF">
            <w:pPr>
              <w:numPr>
                <w:ilvl w:val="0"/>
                <w:numId w:val="3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«Кукла Маша заболела»</w:t>
            </w:r>
          </w:p>
          <w:p w:rsidR="00C83EEF" w:rsidRPr="00C83EEF" w:rsidRDefault="00C83EEF" w:rsidP="00C83EEF">
            <w:pPr>
              <w:numPr>
                <w:ilvl w:val="0"/>
                <w:numId w:val="3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«Прятки»</w:t>
            </w:r>
          </w:p>
          <w:p w:rsidR="00C83EEF" w:rsidRPr="00C83EEF" w:rsidRDefault="00C83EEF" w:rsidP="00C83EEF">
            <w:pPr>
              <w:numPr>
                <w:ilvl w:val="0"/>
                <w:numId w:val="3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«Куры и кошка»</w:t>
            </w:r>
          </w:p>
        </w:tc>
        <w:tc>
          <w:tcPr>
            <w:tcW w:w="4546" w:type="dxa"/>
          </w:tcPr>
          <w:p w:rsidR="00C83EEF" w:rsidRPr="00C83EEF" w:rsidRDefault="00C83EEF" w:rsidP="00C83E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C83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Дидактические игры, театрализованные игры, конспект занятия с использованием игровых технологий, подвижные игры, пальчиковые игры, дыхательная и артикуляционная гимнастика</w:t>
            </w:r>
          </w:p>
        </w:tc>
      </w:tr>
      <w:tr w:rsidR="00C83EEF" w:rsidRPr="00C83EEF" w:rsidTr="00C83EEF">
        <w:trPr>
          <w:trHeight w:val="2435"/>
        </w:trPr>
        <w:tc>
          <w:tcPr>
            <w:tcW w:w="2504" w:type="dxa"/>
          </w:tcPr>
          <w:p w:rsidR="00C83EEF" w:rsidRPr="00C83EEF" w:rsidRDefault="009E4375" w:rsidP="00C83EE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C83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Декабрь</w:t>
            </w:r>
          </w:p>
        </w:tc>
        <w:tc>
          <w:tcPr>
            <w:tcW w:w="7169" w:type="dxa"/>
          </w:tcPr>
          <w:p w:rsidR="00C83EEF" w:rsidRPr="00C83EEF" w:rsidRDefault="00C83EEF" w:rsidP="00C83EEF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«Разрезные картинки»</w:t>
            </w:r>
          </w:p>
          <w:p w:rsidR="00C83EEF" w:rsidRPr="00C83EEF" w:rsidRDefault="00C83EEF" w:rsidP="00C83EEF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«Назови, что это»</w:t>
            </w:r>
          </w:p>
          <w:p w:rsidR="00C83EEF" w:rsidRPr="00C83EEF" w:rsidRDefault="00C83EEF" w:rsidP="00C83EEF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Игра – драматизация по сказке «Репка»</w:t>
            </w:r>
          </w:p>
          <w:p w:rsidR="00C83EEF" w:rsidRPr="00C83EEF" w:rsidRDefault="00C83EEF" w:rsidP="00C83EEF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Показ взрослыми театра «Репка»</w:t>
            </w:r>
          </w:p>
          <w:p w:rsidR="00C83EEF" w:rsidRPr="00C83EEF" w:rsidRDefault="00C83EEF" w:rsidP="00C83EEF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«Едем к бабушке в деревню»</w:t>
            </w:r>
          </w:p>
          <w:p w:rsidR="00C83EEF" w:rsidRPr="00C83EEF" w:rsidRDefault="00C83EEF" w:rsidP="00C83EEF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«Овощной магазин»</w:t>
            </w:r>
          </w:p>
          <w:p w:rsidR="00C83EEF" w:rsidRPr="00C83EEF" w:rsidRDefault="00C83EEF" w:rsidP="00C83EEF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«Уточки и собачка»</w:t>
            </w:r>
          </w:p>
          <w:p w:rsidR="00C83EEF" w:rsidRPr="00C83EEF" w:rsidRDefault="00C83EEF" w:rsidP="00C83EEF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«Заинька»</w:t>
            </w:r>
          </w:p>
        </w:tc>
        <w:tc>
          <w:tcPr>
            <w:tcW w:w="4546" w:type="dxa"/>
          </w:tcPr>
          <w:p w:rsidR="00C83EEF" w:rsidRPr="00C83EEF" w:rsidRDefault="00C83EEF" w:rsidP="00C83E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3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Дидактические игры, театрализованные игры, конспект занятия с использованием игровых технологий, подвижные игры, пальчиковые игры, дыхательная и артикуляционная гимнастика</w:t>
            </w:r>
          </w:p>
        </w:tc>
      </w:tr>
      <w:tr w:rsidR="00C83EEF" w:rsidRPr="00C83EEF" w:rsidTr="00C83EEF">
        <w:trPr>
          <w:trHeight w:val="2805"/>
        </w:trPr>
        <w:tc>
          <w:tcPr>
            <w:tcW w:w="2504" w:type="dxa"/>
          </w:tcPr>
          <w:p w:rsidR="00C83EEF" w:rsidRPr="00C83EEF" w:rsidRDefault="00C83EEF" w:rsidP="00C83EE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C83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Январь</w:t>
            </w:r>
          </w:p>
        </w:tc>
        <w:tc>
          <w:tcPr>
            <w:tcW w:w="7169" w:type="dxa"/>
          </w:tcPr>
          <w:p w:rsidR="00C83EEF" w:rsidRPr="00C83EEF" w:rsidRDefault="00C83EEF" w:rsidP="00C83EEF">
            <w:pPr>
              <w:numPr>
                <w:ilvl w:val="0"/>
                <w:numId w:val="5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«Кто что делает»</w:t>
            </w:r>
          </w:p>
          <w:p w:rsidR="00C83EEF" w:rsidRPr="00C83EEF" w:rsidRDefault="00C83EEF" w:rsidP="00C83EEF">
            <w:pPr>
              <w:numPr>
                <w:ilvl w:val="0"/>
                <w:numId w:val="5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«Угостим куклу чаем»</w:t>
            </w:r>
          </w:p>
          <w:p w:rsidR="00C83EEF" w:rsidRPr="00C83EEF" w:rsidRDefault="00C83EEF" w:rsidP="00C83EEF">
            <w:pPr>
              <w:numPr>
                <w:ilvl w:val="0"/>
                <w:numId w:val="5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Настольный театр «Волк и семеро козлят»</w:t>
            </w:r>
          </w:p>
          <w:p w:rsidR="00C83EEF" w:rsidRPr="00C83EEF" w:rsidRDefault="00C83EEF" w:rsidP="00C83EEF">
            <w:pPr>
              <w:numPr>
                <w:ilvl w:val="0"/>
                <w:numId w:val="5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Показ взрослыми театра «Теремок»</w:t>
            </w:r>
          </w:p>
          <w:p w:rsidR="00C83EEF" w:rsidRPr="00C83EEF" w:rsidRDefault="00C83EEF" w:rsidP="00C83EEF">
            <w:pPr>
              <w:numPr>
                <w:ilvl w:val="0"/>
                <w:numId w:val="5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«Мы пришли к врачу»</w:t>
            </w:r>
          </w:p>
          <w:p w:rsidR="00C83EEF" w:rsidRPr="00C83EEF" w:rsidRDefault="00C83EEF" w:rsidP="00C83EEF">
            <w:pPr>
              <w:numPr>
                <w:ilvl w:val="0"/>
                <w:numId w:val="5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«Готовим обед для друзей»</w:t>
            </w:r>
          </w:p>
          <w:p w:rsidR="00C83EEF" w:rsidRPr="00C83EEF" w:rsidRDefault="00C83EEF" w:rsidP="00C83EEF">
            <w:pPr>
              <w:numPr>
                <w:ilvl w:val="0"/>
                <w:numId w:val="5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«Автобус»</w:t>
            </w: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C83EEF" w:rsidRPr="00C83EEF" w:rsidRDefault="00C83EEF" w:rsidP="00C83EEF">
            <w:pPr>
              <w:numPr>
                <w:ilvl w:val="0"/>
                <w:numId w:val="5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C83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«Курочка – хохлатка»</w:t>
            </w:r>
          </w:p>
        </w:tc>
        <w:tc>
          <w:tcPr>
            <w:tcW w:w="4546" w:type="dxa"/>
          </w:tcPr>
          <w:p w:rsidR="00C83EEF" w:rsidRPr="00C83EEF" w:rsidRDefault="00C83EEF" w:rsidP="00C83E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C83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Дидактические игры, театрализованные игры, конспект занятия с использованием игровых технологий, подвижные игры, пальчиковые игры, дыхательная и артикуляционная гимнастика дидактических игр, атрибутов для с/р игр</w:t>
            </w:r>
          </w:p>
        </w:tc>
      </w:tr>
    </w:tbl>
    <w:p w:rsidR="00501D56" w:rsidRDefault="00501D56" w:rsidP="00C83EEF"/>
    <w:p w:rsidR="00501D56" w:rsidRDefault="00501D56" w:rsidP="00C83EEF"/>
    <w:p w:rsidR="00501D56" w:rsidRDefault="00501D56" w:rsidP="00C83EEF"/>
    <w:p w:rsidR="00501D56" w:rsidRDefault="00501D56" w:rsidP="00C83EEF"/>
    <w:tbl>
      <w:tblPr>
        <w:tblW w:w="15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2163"/>
        <w:gridCol w:w="6191"/>
        <w:gridCol w:w="3925"/>
      </w:tblGrid>
      <w:tr w:rsidR="00810D17" w:rsidRPr="00810D17" w:rsidTr="00FC0031">
        <w:tc>
          <w:tcPr>
            <w:tcW w:w="2523" w:type="dxa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882" w:type="dxa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Февраль</w:t>
            </w:r>
          </w:p>
        </w:tc>
        <w:tc>
          <w:tcPr>
            <w:tcW w:w="5386" w:type="dxa"/>
          </w:tcPr>
          <w:p w:rsidR="00810D17" w:rsidRPr="00810D17" w:rsidRDefault="00810D17" w:rsidP="00810D17">
            <w:pPr>
              <w:numPr>
                <w:ilvl w:val="0"/>
                <w:numId w:val="6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«Назови и расскажи»</w:t>
            </w:r>
          </w:p>
          <w:p w:rsidR="00810D17" w:rsidRPr="00810D17" w:rsidRDefault="00810D17" w:rsidP="00810D17">
            <w:pPr>
              <w:numPr>
                <w:ilvl w:val="0"/>
                <w:numId w:val="6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«Устроим кукле комнату»</w:t>
            </w:r>
          </w:p>
          <w:p w:rsidR="00810D17" w:rsidRPr="00810D17" w:rsidRDefault="00810D17" w:rsidP="00810D17">
            <w:pPr>
              <w:numPr>
                <w:ilvl w:val="0"/>
                <w:numId w:val="6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Игра – драматизация по сказке «Колобок»</w:t>
            </w:r>
          </w:p>
          <w:p w:rsidR="00810D17" w:rsidRPr="00810D17" w:rsidRDefault="00810D17" w:rsidP="00810D17">
            <w:pPr>
              <w:numPr>
                <w:ilvl w:val="0"/>
                <w:numId w:val="6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Показ взрослыми театра по сказке «Волк и семеро козлят»</w:t>
            </w:r>
          </w:p>
          <w:p w:rsidR="00810D17" w:rsidRPr="00810D17" w:rsidRDefault="00810D17" w:rsidP="00810D17">
            <w:pPr>
              <w:numPr>
                <w:ilvl w:val="0"/>
                <w:numId w:val="6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«Парикмахерская»</w:t>
            </w:r>
          </w:p>
          <w:p w:rsidR="00810D17" w:rsidRPr="00810D17" w:rsidRDefault="00810D17" w:rsidP="00810D17">
            <w:pPr>
              <w:numPr>
                <w:ilvl w:val="0"/>
                <w:numId w:val="6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«Делаем красивые причёски»</w:t>
            </w:r>
          </w:p>
          <w:p w:rsidR="00810D17" w:rsidRPr="00810D17" w:rsidRDefault="00810D17" w:rsidP="00810D17">
            <w:pPr>
              <w:numPr>
                <w:ilvl w:val="0"/>
                <w:numId w:val="6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«Петушок» Вороны»</w:t>
            </w:r>
          </w:p>
        </w:tc>
        <w:tc>
          <w:tcPr>
            <w:tcW w:w="3415" w:type="dxa"/>
          </w:tcPr>
          <w:p w:rsidR="00810D17" w:rsidRPr="00810D17" w:rsidRDefault="00810D17" w:rsidP="00810D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- Дидактические игры, театрализованные игры, конспект занятия с использованием игровых технологий, подвижные игры, пальчиковые игры, дыхательная и артикуляционная гимнастика</w:t>
            </w:r>
          </w:p>
        </w:tc>
      </w:tr>
      <w:tr w:rsidR="00810D17" w:rsidRPr="00810D17" w:rsidTr="00FC0031">
        <w:tc>
          <w:tcPr>
            <w:tcW w:w="2523" w:type="dxa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882" w:type="dxa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Март</w:t>
            </w:r>
          </w:p>
        </w:tc>
        <w:tc>
          <w:tcPr>
            <w:tcW w:w="5386" w:type="dxa"/>
          </w:tcPr>
          <w:p w:rsidR="00810D17" w:rsidRPr="00810D17" w:rsidRDefault="00810D17" w:rsidP="00810D17">
            <w:pPr>
              <w:numPr>
                <w:ilvl w:val="0"/>
                <w:numId w:val="7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«Разрезные картинки»</w:t>
            </w:r>
          </w:p>
          <w:p w:rsidR="00810D17" w:rsidRPr="00810D17" w:rsidRDefault="00810D17" w:rsidP="00810D17">
            <w:pPr>
              <w:numPr>
                <w:ilvl w:val="0"/>
                <w:numId w:val="7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«Угостим куклу обедом»</w:t>
            </w:r>
          </w:p>
          <w:p w:rsidR="00810D17" w:rsidRPr="00810D17" w:rsidRDefault="00810D17" w:rsidP="00810D17">
            <w:pPr>
              <w:numPr>
                <w:ilvl w:val="0"/>
                <w:numId w:val="7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Пальчиковый театр «Колобок»</w:t>
            </w:r>
          </w:p>
          <w:p w:rsidR="00810D17" w:rsidRPr="00810D17" w:rsidRDefault="00810D17" w:rsidP="00810D17">
            <w:pPr>
              <w:numPr>
                <w:ilvl w:val="0"/>
                <w:numId w:val="7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Показ детьми сказки «Курочка Ряба»</w:t>
            </w:r>
          </w:p>
          <w:p w:rsidR="00810D17" w:rsidRPr="00810D17" w:rsidRDefault="00810D17" w:rsidP="00810D17">
            <w:pPr>
              <w:numPr>
                <w:ilvl w:val="0"/>
                <w:numId w:val="7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«Доктор лечит куклу Машу»</w:t>
            </w:r>
          </w:p>
          <w:p w:rsidR="00810D17" w:rsidRPr="00810D17" w:rsidRDefault="00810D17" w:rsidP="00810D17">
            <w:pPr>
              <w:numPr>
                <w:ilvl w:val="0"/>
                <w:numId w:val="7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«Ремонтируем машины»</w:t>
            </w:r>
          </w:p>
          <w:p w:rsidR="00810D17" w:rsidRPr="00810D17" w:rsidRDefault="00810D17" w:rsidP="00810D17">
            <w:pPr>
              <w:numPr>
                <w:ilvl w:val="0"/>
                <w:numId w:val="7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«Пчёлки»</w:t>
            </w:r>
          </w:p>
          <w:p w:rsidR="00810D17" w:rsidRPr="00810D17" w:rsidRDefault="00810D17" w:rsidP="00810D17">
            <w:pPr>
              <w:numPr>
                <w:ilvl w:val="0"/>
                <w:numId w:val="7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" Гуси»</w:t>
            </w:r>
          </w:p>
        </w:tc>
        <w:tc>
          <w:tcPr>
            <w:tcW w:w="3415" w:type="dxa"/>
          </w:tcPr>
          <w:p w:rsidR="00810D17" w:rsidRPr="00810D17" w:rsidRDefault="00810D17" w:rsidP="00810D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Дидактические игры, театрализованные игры, конспект занятия с использованием игровых технологий, подвижные игры, пальчиковые игры, дыхательная и артикуляционная гимнастика</w:t>
            </w:r>
          </w:p>
        </w:tc>
      </w:tr>
      <w:tr w:rsidR="00810D17" w:rsidRPr="00810D17" w:rsidTr="00FC0031">
        <w:tc>
          <w:tcPr>
            <w:tcW w:w="2523" w:type="dxa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882" w:type="dxa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Апрель</w:t>
            </w:r>
          </w:p>
        </w:tc>
        <w:tc>
          <w:tcPr>
            <w:tcW w:w="5386" w:type="dxa"/>
          </w:tcPr>
          <w:p w:rsidR="00810D17" w:rsidRPr="00810D17" w:rsidRDefault="00810D17" w:rsidP="00810D17">
            <w:pPr>
              <w:numPr>
                <w:ilvl w:val="0"/>
                <w:numId w:val="8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«Чья мама»</w:t>
            </w:r>
          </w:p>
          <w:p w:rsidR="00810D17" w:rsidRPr="00810D17" w:rsidRDefault="00810D17" w:rsidP="00810D17">
            <w:pPr>
              <w:numPr>
                <w:ilvl w:val="0"/>
                <w:numId w:val="8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«Кто как маму зовёт?»</w:t>
            </w:r>
          </w:p>
          <w:p w:rsidR="00810D17" w:rsidRPr="00810D17" w:rsidRDefault="00810D17" w:rsidP="00810D17">
            <w:pPr>
              <w:numPr>
                <w:ilvl w:val="0"/>
                <w:numId w:val="8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Настольный театр «Три медведя»</w:t>
            </w:r>
          </w:p>
          <w:p w:rsidR="00810D17" w:rsidRPr="00810D17" w:rsidRDefault="00810D17" w:rsidP="00810D17">
            <w:pPr>
              <w:numPr>
                <w:ilvl w:val="0"/>
                <w:numId w:val="8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Показ взрослыми театра по сказке «Три медведя»</w:t>
            </w:r>
          </w:p>
          <w:p w:rsidR="00810D17" w:rsidRPr="00810D17" w:rsidRDefault="00810D17" w:rsidP="00810D17">
            <w:pPr>
              <w:numPr>
                <w:ilvl w:val="0"/>
                <w:numId w:val="8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«Покупаем одежду в магазине»</w:t>
            </w:r>
          </w:p>
          <w:p w:rsidR="00810D17" w:rsidRPr="00810D17" w:rsidRDefault="00810D17" w:rsidP="00810D17">
            <w:pPr>
              <w:numPr>
                <w:ilvl w:val="0"/>
                <w:numId w:val="8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 гости к куклам»</w:t>
            </w:r>
          </w:p>
          <w:p w:rsidR="00810D17" w:rsidRPr="00810D17" w:rsidRDefault="00810D17" w:rsidP="00810D17">
            <w:pPr>
              <w:numPr>
                <w:ilvl w:val="0"/>
                <w:numId w:val="8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«Карусели»</w:t>
            </w:r>
          </w:p>
          <w:p w:rsidR="00810D17" w:rsidRPr="00810D17" w:rsidRDefault="00810D17" w:rsidP="00810D17">
            <w:pPr>
              <w:numPr>
                <w:ilvl w:val="0"/>
                <w:numId w:val="8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Медведь и зайчата»</w:t>
            </w:r>
          </w:p>
        </w:tc>
        <w:tc>
          <w:tcPr>
            <w:tcW w:w="3415" w:type="dxa"/>
          </w:tcPr>
          <w:p w:rsidR="00810D17" w:rsidRPr="00810D17" w:rsidRDefault="00810D17" w:rsidP="00810D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Дидактические игры, театрализованные игры, конспект занятия с использованием игровых технологий, подвижные игры, пальчиковые игры, дыхательная и артикуляционная гимнастика</w:t>
            </w:r>
          </w:p>
        </w:tc>
      </w:tr>
    </w:tbl>
    <w:p w:rsidR="00501D56" w:rsidRDefault="00501D56" w:rsidP="00C83EEF"/>
    <w:p w:rsidR="00501D56" w:rsidRDefault="00501D56" w:rsidP="00C83EEF"/>
    <w:p w:rsidR="00501D56" w:rsidRDefault="00501D56" w:rsidP="002309BF">
      <w:pPr>
        <w:jc w:val="center"/>
      </w:pPr>
    </w:p>
    <w:tbl>
      <w:tblPr>
        <w:tblW w:w="15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2163"/>
        <w:gridCol w:w="6191"/>
        <w:gridCol w:w="3925"/>
      </w:tblGrid>
      <w:tr w:rsidR="00810D17" w:rsidRPr="00810D17" w:rsidTr="00F05675">
        <w:tc>
          <w:tcPr>
            <w:tcW w:w="2901" w:type="dxa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63" w:type="dxa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Май</w:t>
            </w:r>
          </w:p>
        </w:tc>
        <w:tc>
          <w:tcPr>
            <w:tcW w:w="6191" w:type="dxa"/>
          </w:tcPr>
          <w:p w:rsidR="00810D17" w:rsidRPr="00810D17" w:rsidRDefault="00810D17" w:rsidP="00810D17">
            <w:pPr>
              <w:numPr>
                <w:ilvl w:val="0"/>
                <w:numId w:val="9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«Оденем куклу на прогулку»</w:t>
            </w:r>
          </w:p>
          <w:p w:rsidR="00810D17" w:rsidRPr="00810D17" w:rsidRDefault="00810D17" w:rsidP="00810D17">
            <w:pPr>
              <w:numPr>
                <w:ilvl w:val="0"/>
                <w:numId w:val="9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«Что забыла надеть кукла»</w:t>
            </w:r>
          </w:p>
          <w:p w:rsidR="00810D17" w:rsidRPr="00810D17" w:rsidRDefault="00810D17" w:rsidP="00810D17">
            <w:pPr>
              <w:numPr>
                <w:ilvl w:val="0"/>
                <w:numId w:val="9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Игра – инсценировка по сказке «Заюшкина избушка»</w:t>
            </w:r>
          </w:p>
          <w:p w:rsidR="00810D17" w:rsidRPr="00810D17" w:rsidRDefault="00810D17" w:rsidP="00810D17">
            <w:pPr>
              <w:numPr>
                <w:ilvl w:val="0"/>
                <w:numId w:val="9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Показ детьми театра по сказке «Заюшкина избушка»</w:t>
            </w:r>
          </w:p>
          <w:p w:rsidR="00810D17" w:rsidRPr="00810D17" w:rsidRDefault="00810D17" w:rsidP="00810D17">
            <w:pPr>
              <w:numPr>
                <w:ilvl w:val="0"/>
                <w:numId w:val="9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«Что в посылке нам прислали»</w:t>
            </w:r>
          </w:p>
          <w:p w:rsidR="00810D17" w:rsidRPr="00810D17" w:rsidRDefault="00810D17" w:rsidP="00810D17">
            <w:pPr>
              <w:numPr>
                <w:ilvl w:val="0"/>
                <w:numId w:val="9"/>
              </w:numPr>
              <w:tabs>
                <w:tab w:val="num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10D1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«»На приёме у врача»</w:t>
            </w:r>
          </w:p>
        </w:tc>
        <w:tc>
          <w:tcPr>
            <w:tcW w:w="3925" w:type="dxa"/>
          </w:tcPr>
          <w:p w:rsidR="00810D17" w:rsidRPr="00810D17" w:rsidRDefault="00810D17" w:rsidP="00810D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Дидактические игры, театрализованные игры, конспект занятия с использованием игровых технологий, подвижные игры, пальчиковые игры, дыхательная и артикуляционная гимнастика</w:t>
            </w:r>
          </w:p>
        </w:tc>
      </w:tr>
      <w:tr w:rsidR="00810D17" w:rsidRPr="00810D17" w:rsidTr="00F05675">
        <w:tc>
          <w:tcPr>
            <w:tcW w:w="2901" w:type="dxa"/>
          </w:tcPr>
          <w:p w:rsidR="00810D17" w:rsidRPr="000D4BD1" w:rsidRDefault="00810D17" w:rsidP="00810D1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en-US"/>
              </w:rPr>
            </w:pPr>
            <w:r w:rsidRPr="000D4B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en-US"/>
              </w:rPr>
              <w:t xml:space="preserve">Работа с </w:t>
            </w:r>
            <w:proofErr w:type="spellStart"/>
            <w:r w:rsidRPr="000D4B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en-US"/>
              </w:rPr>
              <w:t>родителями</w:t>
            </w:r>
            <w:proofErr w:type="spellEnd"/>
            <w:r w:rsidRPr="000D4B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en-US"/>
              </w:rPr>
              <w:t>.</w:t>
            </w:r>
          </w:p>
        </w:tc>
        <w:tc>
          <w:tcPr>
            <w:tcW w:w="2163" w:type="dxa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Сентябрь</w:t>
            </w:r>
          </w:p>
        </w:tc>
        <w:tc>
          <w:tcPr>
            <w:tcW w:w="6191" w:type="dxa"/>
          </w:tcPr>
          <w:p w:rsidR="00AF03D2" w:rsidRPr="00AF03D2" w:rsidRDefault="00AF03D2" w:rsidP="00AF03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AF0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4.Составление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AF0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AF0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AF0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родителей</w:t>
            </w:r>
          </w:p>
          <w:p w:rsidR="00AF03D2" w:rsidRPr="00AF03D2" w:rsidRDefault="00AF03D2" w:rsidP="00AF03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AF0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AF0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организации домашних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AF0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занятий</w:t>
            </w:r>
          </w:p>
          <w:p w:rsidR="00AF03D2" w:rsidRPr="00AF03D2" w:rsidRDefault="00AF03D2" w:rsidP="00AF03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AF0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речи.</w:t>
            </w:r>
          </w:p>
          <w:p w:rsidR="00810D17" w:rsidRPr="00810D17" w:rsidRDefault="00810D17" w:rsidP="00810D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3925" w:type="dxa"/>
          </w:tcPr>
          <w:p w:rsidR="00810D17" w:rsidRPr="00810D17" w:rsidRDefault="00F05675" w:rsidP="00AF03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Создание</w:t>
            </w:r>
            <w:r w:rsidR="00810D17"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"Речевого уголка", </w:t>
            </w:r>
          </w:p>
        </w:tc>
      </w:tr>
    </w:tbl>
    <w:p w:rsidR="00501D56" w:rsidRDefault="00501D56" w:rsidP="002309BF">
      <w:pPr>
        <w:jc w:val="center"/>
      </w:pPr>
    </w:p>
    <w:p w:rsidR="00810D17" w:rsidRDefault="00810D17" w:rsidP="002309BF">
      <w:pPr>
        <w:jc w:val="center"/>
      </w:pPr>
    </w:p>
    <w:p w:rsidR="00810D17" w:rsidRDefault="00810D17" w:rsidP="002309BF">
      <w:pPr>
        <w:jc w:val="center"/>
      </w:pPr>
    </w:p>
    <w:p w:rsidR="00810D17" w:rsidRDefault="00810D17" w:rsidP="002309BF">
      <w:pPr>
        <w:jc w:val="center"/>
      </w:pPr>
    </w:p>
    <w:tbl>
      <w:tblPr>
        <w:tblW w:w="152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1861"/>
        <w:gridCol w:w="1040"/>
        <w:gridCol w:w="1483"/>
        <w:gridCol w:w="680"/>
        <w:gridCol w:w="1202"/>
        <w:gridCol w:w="4989"/>
        <w:gridCol w:w="397"/>
        <w:gridCol w:w="3415"/>
        <w:gridCol w:w="113"/>
      </w:tblGrid>
      <w:tr w:rsidR="00810D17" w:rsidRPr="00810D17" w:rsidTr="00B23CB3">
        <w:trPr>
          <w:gridBefore w:val="1"/>
          <w:wBefore w:w="113" w:type="dxa"/>
        </w:trPr>
        <w:tc>
          <w:tcPr>
            <w:tcW w:w="2901" w:type="dxa"/>
            <w:gridSpan w:val="2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63" w:type="dxa"/>
            <w:gridSpan w:val="2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Октябрь</w:t>
            </w:r>
          </w:p>
        </w:tc>
        <w:tc>
          <w:tcPr>
            <w:tcW w:w="6191" w:type="dxa"/>
            <w:gridSpan w:val="2"/>
          </w:tcPr>
          <w:p w:rsidR="00810D17" w:rsidRPr="00810D17" w:rsidRDefault="00810D17" w:rsidP="00810D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Анкетирование родителей по пальчиковой гимнастике</w:t>
            </w:r>
            <w:r w:rsidRPr="00810D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en-US"/>
              </w:rPr>
              <w:t xml:space="preserve">. </w:t>
            </w:r>
          </w:p>
        </w:tc>
        <w:tc>
          <w:tcPr>
            <w:tcW w:w="3925" w:type="dxa"/>
            <w:gridSpan w:val="3"/>
          </w:tcPr>
          <w:p w:rsidR="00810D17" w:rsidRPr="00810D17" w:rsidRDefault="00810D17" w:rsidP="00810D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Анкеты</w:t>
            </w:r>
          </w:p>
        </w:tc>
      </w:tr>
      <w:tr w:rsidR="00810D17" w:rsidRPr="00810D17" w:rsidTr="00B23CB3">
        <w:trPr>
          <w:gridBefore w:val="1"/>
          <w:wBefore w:w="113" w:type="dxa"/>
        </w:trPr>
        <w:tc>
          <w:tcPr>
            <w:tcW w:w="2901" w:type="dxa"/>
            <w:gridSpan w:val="2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63" w:type="dxa"/>
            <w:gridSpan w:val="2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Декабрь</w:t>
            </w:r>
          </w:p>
        </w:tc>
        <w:tc>
          <w:tcPr>
            <w:tcW w:w="6191" w:type="dxa"/>
            <w:gridSpan w:val="2"/>
          </w:tcPr>
          <w:p w:rsidR="00810D17" w:rsidRPr="00810D17" w:rsidRDefault="00AF03D2" w:rsidP="00AF03D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</w:t>
            </w:r>
            <w:r w:rsidRPr="00AF0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апка-передвижка «Как развить речь ребенка», </w:t>
            </w:r>
            <w:r w:rsidR="00810D17"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"</w:t>
            </w:r>
          </w:p>
        </w:tc>
        <w:tc>
          <w:tcPr>
            <w:tcW w:w="3925" w:type="dxa"/>
            <w:gridSpan w:val="3"/>
          </w:tcPr>
          <w:p w:rsidR="00810D17" w:rsidRPr="00810D17" w:rsidRDefault="00AF03D2" w:rsidP="00810D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Папка - передвижка</w:t>
            </w:r>
          </w:p>
        </w:tc>
      </w:tr>
      <w:tr w:rsidR="00810D17" w:rsidRPr="00810D17" w:rsidTr="00B23CB3">
        <w:trPr>
          <w:gridBefore w:val="1"/>
          <w:wBefore w:w="113" w:type="dxa"/>
        </w:trPr>
        <w:tc>
          <w:tcPr>
            <w:tcW w:w="2901" w:type="dxa"/>
            <w:gridSpan w:val="2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63" w:type="dxa"/>
            <w:gridSpan w:val="2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Январь</w:t>
            </w:r>
          </w:p>
        </w:tc>
        <w:tc>
          <w:tcPr>
            <w:tcW w:w="6191" w:type="dxa"/>
            <w:gridSpan w:val="2"/>
          </w:tcPr>
          <w:p w:rsidR="00810D17" w:rsidRPr="00810D17" w:rsidRDefault="00AF03D2" w:rsidP="00AF03D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AF0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Консультация «Играйте вместе с детьми». </w:t>
            </w:r>
          </w:p>
        </w:tc>
        <w:tc>
          <w:tcPr>
            <w:tcW w:w="3925" w:type="dxa"/>
            <w:gridSpan w:val="3"/>
          </w:tcPr>
          <w:p w:rsidR="00810D17" w:rsidRPr="00810D17" w:rsidRDefault="00F05675" w:rsidP="00810D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Консультации</w:t>
            </w:r>
          </w:p>
        </w:tc>
      </w:tr>
      <w:tr w:rsidR="00810D17" w:rsidRPr="00810D17" w:rsidTr="00B23CB3">
        <w:trPr>
          <w:gridBefore w:val="1"/>
          <w:wBefore w:w="113" w:type="dxa"/>
        </w:trPr>
        <w:tc>
          <w:tcPr>
            <w:tcW w:w="2901" w:type="dxa"/>
            <w:gridSpan w:val="2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63" w:type="dxa"/>
            <w:gridSpan w:val="2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Март</w:t>
            </w:r>
          </w:p>
        </w:tc>
        <w:tc>
          <w:tcPr>
            <w:tcW w:w="6191" w:type="dxa"/>
            <w:gridSpan w:val="2"/>
          </w:tcPr>
          <w:p w:rsidR="00810D17" w:rsidRPr="00810D17" w:rsidRDefault="007B7B84" w:rsidP="00810D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Консультация</w:t>
            </w:r>
            <w:r w:rsidRPr="007B7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«Художественная литература и дети».</w:t>
            </w:r>
          </w:p>
        </w:tc>
        <w:tc>
          <w:tcPr>
            <w:tcW w:w="3925" w:type="dxa"/>
            <w:gridSpan w:val="3"/>
          </w:tcPr>
          <w:p w:rsidR="00810D17" w:rsidRPr="00810D17" w:rsidRDefault="00810D17" w:rsidP="00810D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Консультации</w:t>
            </w:r>
          </w:p>
        </w:tc>
      </w:tr>
      <w:tr w:rsidR="00810D17" w:rsidRPr="00810D17" w:rsidTr="00B23CB3">
        <w:trPr>
          <w:gridBefore w:val="1"/>
          <w:wBefore w:w="113" w:type="dxa"/>
        </w:trPr>
        <w:tc>
          <w:tcPr>
            <w:tcW w:w="2901" w:type="dxa"/>
            <w:gridSpan w:val="2"/>
            <w:tcBorders>
              <w:left w:val="single" w:sz="4" w:space="0" w:color="auto"/>
            </w:tcBorders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63" w:type="dxa"/>
            <w:gridSpan w:val="2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Апрель</w:t>
            </w:r>
          </w:p>
        </w:tc>
        <w:tc>
          <w:tcPr>
            <w:tcW w:w="6191" w:type="dxa"/>
            <w:gridSpan w:val="2"/>
          </w:tcPr>
          <w:p w:rsidR="00810D17" w:rsidRPr="00810D17" w:rsidRDefault="00810D17" w:rsidP="00810D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Фото</w:t>
            </w:r>
            <w:r w:rsidR="00F05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- выставка "Мы играем" </w:t>
            </w:r>
          </w:p>
          <w:p w:rsidR="00810D17" w:rsidRPr="00810D17" w:rsidRDefault="00810D17" w:rsidP="00810D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</w:p>
        </w:tc>
        <w:tc>
          <w:tcPr>
            <w:tcW w:w="3925" w:type="dxa"/>
            <w:gridSpan w:val="3"/>
          </w:tcPr>
          <w:p w:rsidR="00810D17" w:rsidRPr="00810D17" w:rsidRDefault="00810D17" w:rsidP="00810D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Выставка</w:t>
            </w:r>
          </w:p>
        </w:tc>
      </w:tr>
      <w:tr w:rsidR="00810D17" w:rsidRPr="00810D17" w:rsidTr="00B23CB3">
        <w:trPr>
          <w:gridBefore w:val="1"/>
          <w:wBefore w:w="113" w:type="dxa"/>
        </w:trPr>
        <w:tc>
          <w:tcPr>
            <w:tcW w:w="2901" w:type="dxa"/>
            <w:gridSpan w:val="2"/>
            <w:tcBorders>
              <w:left w:val="single" w:sz="4" w:space="0" w:color="auto"/>
            </w:tcBorders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163" w:type="dxa"/>
            <w:gridSpan w:val="2"/>
          </w:tcPr>
          <w:p w:rsidR="00810D17" w:rsidRPr="00810D17" w:rsidRDefault="00810D17" w:rsidP="00810D1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Май</w:t>
            </w:r>
          </w:p>
        </w:tc>
        <w:tc>
          <w:tcPr>
            <w:tcW w:w="6191" w:type="dxa"/>
            <w:gridSpan w:val="2"/>
          </w:tcPr>
          <w:p w:rsidR="00810D17" w:rsidRPr="00810D17" w:rsidRDefault="00810D17" w:rsidP="00810D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Родительское собрание "Подведение итогов за год"</w:t>
            </w:r>
          </w:p>
        </w:tc>
        <w:tc>
          <w:tcPr>
            <w:tcW w:w="3925" w:type="dxa"/>
            <w:gridSpan w:val="3"/>
          </w:tcPr>
          <w:p w:rsidR="00810D17" w:rsidRPr="00810D17" w:rsidRDefault="00810D17" w:rsidP="00810D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81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родительское собрание.</w:t>
            </w:r>
          </w:p>
        </w:tc>
      </w:tr>
      <w:tr w:rsidR="00B23CB3" w:rsidRPr="00B23CB3" w:rsidTr="00B23CB3">
        <w:trPr>
          <w:gridAfter w:val="1"/>
          <w:wAfter w:w="113" w:type="dxa"/>
        </w:trPr>
        <w:tc>
          <w:tcPr>
            <w:tcW w:w="1974" w:type="dxa"/>
            <w:gridSpan w:val="2"/>
            <w:tcBorders>
              <w:top w:val="single" w:sz="4" w:space="0" w:color="auto"/>
            </w:tcBorders>
          </w:tcPr>
          <w:p w:rsidR="00B23CB3" w:rsidRPr="007B7B84" w:rsidRDefault="00B23CB3" w:rsidP="00B2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7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III</w:t>
            </w:r>
            <w:r w:rsidRPr="007B7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этап</w:t>
            </w:r>
          </w:p>
          <w:p w:rsidR="00B23CB3" w:rsidRPr="00B23CB3" w:rsidRDefault="00B23CB3" w:rsidP="00B23C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7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обобщающий</w:t>
            </w:r>
            <w:r w:rsidRPr="00B23CB3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2523" w:type="dxa"/>
            <w:gridSpan w:val="2"/>
          </w:tcPr>
          <w:p w:rsidR="00B23CB3" w:rsidRPr="007B7B84" w:rsidRDefault="00B23CB3" w:rsidP="00B23C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en-US"/>
              </w:rPr>
            </w:pPr>
            <w:r w:rsidRPr="007B7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en-US"/>
              </w:rPr>
              <w:t xml:space="preserve">Самореализация </w:t>
            </w:r>
          </w:p>
        </w:tc>
        <w:tc>
          <w:tcPr>
            <w:tcW w:w="1882" w:type="dxa"/>
            <w:gridSpan w:val="2"/>
          </w:tcPr>
          <w:p w:rsidR="00B23CB3" w:rsidRPr="00B23CB3" w:rsidRDefault="00B23CB3" w:rsidP="00B23C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B2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Сентябрь</w:t>
            </w:r>
          </w:p>
        </w:tc>
        <w:tc>
          <w:tcPr>
            <w:tcW w:w="5386" w:type="dxa"/>
            <w:gridSpan w:val="2"/>
          </w:tcPr>
          <w:p w:rsidR="00B23CB3" w:rsidRPr="00B23CB3" w:rsidRDefault="00B23CB3" w:rsidP="00B23CB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B2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Изучение литературы по теме, поиск эффективных технологий</w:t>
            </w:r>
          </w:p>
          <w:p w:rsidR="00B23CB3" w:rsidRPr="00B23CB3" w:rsidRDefault="00B23CB3" w:rsidP="00B23CB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B2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Выбор и определение темы самообразования</w:t>
            </w:r>
          </w:p>
          <w:p w:rsidR="00B23CB3" w:rsidRPr="00B23CB3" w:rsidRDefault="00B23CB3" w:rsidP="00B23CB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B2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Планирование работы по теме самообразования</w:t>
            </w:r>
          </w:p>
        </w:tc>
        <w:tc>
          <w:tcPr>
            <w:tcW w:w="3415" w:type="dxa"/>
          </w:tcPr>
          <w:p w:rsidR="00B23CB3" w:rsidRPr="00B23CB3" w:rsidRDefault="00B23CB3" w:rsidP="00B23C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B2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План работы по самообразованию</w:t>
            </w:r>
          </w:p>
        </w:tc>
      </w:tr>
      <w:tr w:rsidR="00B23CB3" w:rsidRPr="00B23CB3" w:rsidTr="00B23CB3">
        <w:trPr>
          <w:gridAfter w:val="1"/>
          <w:wAfter w:w="113" w:type="dxa"/>
        </w:trPr>
        <w:tc>
          <w:tcPr>
            <w:tcW w:w="1974" w:type="dxa"/>
            <w:gridSpan w:val="2"/>
            <w:vMerge w:val="restart"/>
          </w:tcPr>
          <w:p w:rsidR="00B23CB3" w:rsidRPr="00B23CB3" w:rsidRDefault="00B23CB3" w:rsidP="00B23C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523" w:type="dxa"/>
            <w:gridSpan w:val="2"/>
          </w:tcPr>
          <w:p w:rsidR="00B23CB3" w:rsidRPr="00B23CB3" w:rsidRDefault="00B23CB3" w:rsidP="00B23C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882" w:type="dxa"/>
            <w:gridSpan w:val="2"/>
          </w:tcPr>
          <w:p w:rsidR="00B23CB3" w:rsidRPr="00B23CB3" w:rsidRDefault="00B23CB3" w:rsidP="00B23C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B2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Сентябрь-май (в течении года)</w:t>
            </w:r>
          </w:p>
        </w:tc>
        <w:tc>
          <w:tcPr>
            <w:tcW w:w="5386" w:type="dxa"/>
            <w:gridSpan w:val="2"/>
          </w:tcPr>
          <w:p w:rsidR="00B23CB3" w:rsidRPr="00B23CB3" w:rsidRDefault="00B23CB3" w:rsidP="00B23CB3">
            <w:pPr>
              <w:spacing w:after="0"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B2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Создание картотек с/р, подвижных, пальчиковых, дидактических игр, дыхательных и артикуляционных упражнений. Разработка конспектов ОД с использованием дидактических игр, игровых приемов, </w:t>
            </w:r>
            <w:r w:rsidRPr="00B2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создание атрибутов  для театрализации, </w:t>
            </w:r>
            <w:r w:rsidRPr="00B2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изготовление дидактических игр, создание консультаций по теме самореализации.</w:t>
            </w:r>
          </w:p>
        </w:tc>
        <w:tc>
          <w:tcPr>
            <w:tcW w:w="3415" w:type="dxa"/>
          </w:tcPr>
          <w:p w:rsidR="00B23CB3" w:rsidRPr="00B23CB3" w:rsidRDefault="00B23CB3" w:rsidP="00B23C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B2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Картотеки игр, конспекты, атрибуты для театрализации и с/р игр, изготовленные игры и игровые пособия для развития речи.</w:t>
            </w:r>
          </w:p>
        </w:tc>
      </w:tr>
      <w:tr w:rsidR="00B23CB3" w:rsidRPr="00B23CB3" w:rsidTr="00B23CB3">
        <w:trPr>
          <w:gridAfter w:val="1"/>
          <w:wAfter w:w="113" w:type="dxa"/>
        </w:trPr>
        <w:tc>
          <w:tcPr>
            <w:tcW w:w="1974" w:type="dxa"/>
            <w:gridSpan w:val="2"/>
            <w:vMerge/>
          </w:tcPr>
          <w:p w:rsidR="00B23CB3" w:rsidRPr="00B23CB3" w:rsidRDefault="00B23CB3" w:rsidP="00B23CB3">
            <w:pPr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523" w:type="dxa"/>
            <w:gridSpan w:val="2"/>
          </w:tcPr>
          <w:p w:rsidR="00B23CB3" w:rsidRPr="00B23CB3" w:rsidRDefault="00B23CB3" w:rsidP="00B23CB3">
            <w:pPr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882" w:type="dxa"/>
            <w:gridSpan w:val="2"/>
          </w:tcPr>
          <w:p w:rsidR="00B23CB3" w:rsidRPr="00B23CB3" w:rsidRDefault="00B23CB3" w:rsidP="00B23C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B2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Май</w:t>
            </w:r>
          </w:p>
        </w:tc>
        <w:tc>
          <w:tcPr>
            <w:tcW w:w="5386" w:type="dxa"/>
            <w:gridSpan w:val="2"/>
          </w:tcPr>
          <w:p w:rsidR="00B23CB3" w:rsidRPr="00B23CB3" w:rsidRDefault="00B23CB3" w:rsidP="00B23C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B2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Отчет по теме самообразования.</w:t>
            </w:r>
          </w:p>
        </w:tc>
        <w:tc>
          <w:tcPr>
            <w:tcW w:w="3415" w:type="dxa"/>
          </w:tcPr>
          <w:p w:rsidR="00B23CB3" w:rsidRPr="00B23CB3" w:rsidRDefault="00B23CB3" w:rsidP="007B7B84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n-US" w:eastAsia="ru-RU" w:bidi="en-US"/>
              </w:rPr>
            </w:pPr>
            <w:r w:rsidRPr="00B2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Отче</w:t>
            </w:r>
            <w:r w:rsidR="007B7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т</w:t>
            </w:r>
            <w:r w:rsidRPr="00B2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по самообразованию</w:t>
            </w:r>
          </w:p>
        </w:tc>
      </w:tr>
    </w:tbl>
    <w:p w:rsidR="00810D17" w:rsidRPr="00484547" w:rsidRDefault="00810D17" w:rsidP="002309BF">
      <w:pPr>
        <w:jc w:val="center"/>
      </w:pPr>
      <w:bookmarkStart w:id="0" w:name="_GoBack"/>
      <w:bookmarkEnd w:id="0"/>
    </w:p>
    <w:sectPr w:rsidR="00810D17" w:rsidRPr="00484547" w:rsidSect="00BA39A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6011"/>
    <w:multiLevelType w:val="hybridMultilevel"/>
    <w:tmpl w:val="0958E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17033"/>
    <w:multiLevelType w:val="hybridMultilevel"/>
    <w:tmpl w:val="64F47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03B23"/>
    <w:multiLevelType w:val="hybridMultilevel"/>
    <w:tmpl w:val="B5668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8AD49A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D61DDC"/>
    <w:multiLevelType w:val="hybridMultilevel"/>
    <w:tmpl w:val="DD800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3572B5"/>
    <w:multiLevelType w:val="hybridMultilevel"/>
    <w:tmpl w:val="5F0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0A4FB4"/>
    <w:multiLevelType w:val="hybridMultilevel"/>
    <w:tmpl w:val="907C7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790772"/>
    <w:multiLevelType w:val="hybridMultilevel"/>
    <w:tmpl w:val="A6C0B3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A22F12"/>
    <w:multiLevelType w:val="hybridMultilevel"/>
    <w:tmpl w:val="94262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3400A3"/>
    <w:multiLevelType w:val="hybridMultilevel"/>
    <w:tmpl w:val="25245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C1"/>
    <w:rsid w:val="000D4BD1"/>
    <w:rsid w:val="002309BF"/>
    <w:rsid w:val="00282CFF"/>
    <w:rsid w:val="00484547"/>
    <w:rsid w:val="00501D56"/>
    <w:rsid w:val="007B7B84"/>
    <w:rsid w:val="00810D17"/>
    <w:rsid w:val="009E4375"/>
    <w:rsid w:val="009F1C11"/>
    <w:rsid w:val="00AF03D2"/>
    <w:rsid w:val="00B23CB3"/>
    <w:rsid w:val="00B87C88"/>
    <w:rsid w:val="00BA39AE"/>
    <w:rsid w:val="00C83EEF"/>
    <w:rsid w:val="00DE36B4"/>
    <w:rsid w:val="00E172C1"/>
    <w:rsid w:val="00F05675"/>
    <w:rsid w:val="00F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28F9"/>
  <w15:chartTrackingRefBased/>
  <w15:docId w15:val="{305EDC15-5132-4221-B4B1-4C549C86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C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8</cp:revision>
  <dcterms:created xsi:type="dcterms:W3CDTF">2021-09-22T19:37:00Z</dcterms:created>
  <dcterms:modified xsi:type="dcterms:W3CDTF">2021-11-16T19:26:00Z</dcterms:modified>
</cp:coreProperties>
</file>